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893" w:rsidRDefault="007E0893" w:rsidP="00D377A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89370" cy="87869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878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893" w:rsidRDefault="007E0893" w:rsidP="00D377A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09C6" w:rsidRPr="006C09C6" w:rsidRDefault="004837EC" w:rsidP="006C09C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Специальност</w:t>
      </w:r>
      <w:r w:rsidR="006C09C6"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31.02.01 Лечебное дело</w:t>
      </w:r>
      <w:r w:rsidR="006C09C6"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34.02.01 Сестринское дело</w:t>
      </w:r>
    </w:p>
    <w:p w:rsidR="004837EC" w:rsidRPr="006C09C6" w:rsidRDefault="004837EC" w:rsidP="006C09C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7EC" w:rsidRPr="006C09C6" w:rsidRDefault="004837EC" w:rsidP="006C09C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ОП.08 Основы патологии</w:t>
      </w:r>
    </w:p>
    <w:p w:rsidR="004837EC" w:rsidRPr="006C09C6" w:rsidRDefault="004837EC" w:rsidP="006C09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Олимпиада </w:t>
      </w: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нетрадиционная форма организации учебного процесса, проводится как внеаудиторное мероприятие, мотивирующего и воспитательного характера.</w:t>
      </w:r>
    </w:p>
    <w:p w:rsidR="004837EC" w:rsidRPr="006C09C6" w:rsidRDefault="004837EC" w:rsidP="006C09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Олимпиаду можно рассматривать как форму независимого контроля достижений обучающихся и определения результативности деятельности преподавателей.</w:t>
      </w:r>
    </w:p>
    <w:p w:rsidR="006C09C6" w:rsidRPr="006C09C6" w:rsidRDefault="004837EC" w:rsidP="006C09C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 проводится по специальности 31.02.01 Лечебное дело</w:t>
      </w:r>
      <w:r w:rsidR="006C09C6"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9C6"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34.02.01 Сестринское дело</w:t>
      </w:r>
    </w:p>
    <w:p w:rsidR="004837EC" w:rsidRPr="006C09C6" w:rsidRDefault="004837EC" w:rsidP="006C09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ОП.08 Основы патологии.</w:t>
      </w:r>
    </w:p>
    <w:p w:rsidR="004837EC" w:rsidRPr="006C09C6" w:rsidRDefault="004837EC" w:rsidP="006C09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Олимпиады:</w:t>
      </w:r>
    </w:p>
    <w:p w:rsidR="004837EC" w:rsidRPr="006C09C6" w:rsidRDefault="004837EC" w:rsidP="006C09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активизация и повышения качества учебно-познавательной деятельности студентов при изучении ОП.08 Основы патологии;</w:t>
      </w:r>
    </w:p>
    <w:p w:rsidR="004837EC" w:rsidRPr="006C09C6" w:rsidRDefault="004837EC" w:rsidP="006C09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определение уровня </w:t>
      </w:r>
      <w:proofErr w:type="spell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компетенций обучающихся (</w:t>
      </w:r>
      <w:proofErr w:type="gram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1-13);</w:t>
      </w:r>
    </w:p>
    <w:p w:rsidR="004837EC" w:rsidRPr="006C09C6" w:rsidRDefault="004837EC" w:rsidP="006C09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определение уровня профессиональной подготовки </w:t>
      </w:r>
      <w:proofErr w:type="gram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37EC" w:rsidRPr="006C09C6" w:rsidRDefault="004837EC" w:rsidP="006C09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компетенций обучающихся (5.1),</w:t>
      </w:r>
    </w:p>
    <w:p w:rsidR="004837EC" w:rsidRPr="006C09C6" w:rsidRDefault="004837EC" w:rsidP="006C09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Задачи Олимпиады:</w:t>
      </w:r>
    </w:p>
    <w:p w:rsidR="004837EC" w:rsidRPr="006C09C6" w:rsidRDefault="004837EC" w:rsidP="006C09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активизация интеллектуального потенциала </w:t>
      </w:r>
      <w:proofErr w:type="gram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37EC" w:rsidRPr="006C09C6" w:rsidRDefault="004837EC" w:rsidP="006C09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повышение мотивации к обучению через воспитание здорового духа конкурентной борьбы, стремление к победе;</w:t>
      </w:r>
    </w:p>
    <w:p w:rsidR="004837EC" w:rsidRPr="006C09C6" w:rsidRDefault="004837EC" w:rsidP="006C09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повышение интереса у </w:t>
      </w:r>
      <w:proofErr w:type="gram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избранной специальности;</w:t>
      </w:r>
    </w:p>
    <w:p w:rsidR="004837EC" w:rsidRPr="006C09C6" w:rsidRDefault="004837EC" w:rsidP="006C09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закрепление изученного материала;</w:t>
      </w:r>
    </w:p>
    <w:p w:rsidR="004837EC" w:rsidRPr="006C09C6" w:rsidRDefault="004837EC" w:rsidP="006C09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выработка навыков делового общения;</w:t>
      </w:r>
    </w:p>
    <w:p w:rsidR="004837EC" w:rsidRPr="006C09C6" w:rsidRDefault="004837EC" w:rsidP="006C09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определения качества и оценка уровня знаний и </w:t>
      </w:r>
      <w:proofErr w:type="gram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</w:t>
      </w:r>
      <w:proofErr w:type="gram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по ОП.03 Основы патологии выявление и поощрение наиболее мотивированных, ответственных, подготовленных студентов.</w:t>
      </w:r>
    </w:p>
    <w:p w:rsidR="004837EC" w:rsidRPr="006C09C6" w:rsidRDefault="004837EC" w:rsidP="006C09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Олимпиада</w:t>
      </w: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сроки, согласованные с графиком учебного процесса.</w:t>
      </w:r>
    </w:p>
    <w:p w:rsidR="004837EC" w:rsidRPr="006C09C6" w:rsidRDefault="004837EC" w:rsidP="006C09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7EC" w:rsidRPr="006C09C6" w:rsidRDefault="004837EC" w:rsidP="006C09C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Организаторы Олимпиады</w:t>
      </w:r>
    </w:p>
    <w:p w:rsidR="004837EC" w:rsidRPr="006C09C6" w:rsidRDefault="004837EC" w:rsidP="006C09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Организатором олимпиады являются преподаватель ОП.08 Основы патологии. </w:t>
      </w:r>
    </w:p>
    <w:p w:rsidR="004837EC" w:rsidRPr="006C09C6" w:rsidRDefault="004837EC" w:rsidP="006C09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Организатор Олимпиады готовит документацию:</w:t>
      </w:r>
    </w:p>
    <w:p w:rsidR="004837EC" w:rsidRPr="006C09C6" w:rsidRDefault="004837EC" w:rsidP="006C09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методическую разработку с контролирующим материалом, критериями оценки, инструкциями для студентов и жюри;</w:t>
      </w:r>
    </w:p>
    <w:p w:rsidR="004837EC" w:rsidRPr="006C09C6" w:rsidRDefault="004837EC" w:rsidP="006C09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раздаточный материал с контрольными заданиями;</w:t>
      </w:r>
    </w:p>
    <w:p w:rsidR="004837EC" w:rsidRPr="006C09C6" w:rsidRDefault="004837EC" w:rsidP="006C09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оснащения для выполнения заданий;</w:t>
      </w:r>
    </w:p>
    <w:p w:rsidR="004837EC" w:rsidRPr="006C09C6" w:rsidRDefault="004837EC" w:rsidP="006C09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оценочные ведомости участников Олимпиады;</w:t>
      </w:r>
    </w:p>
    <w:p w:rsidR="004837EC" w:rsidRPr="006C09C6" w:rsidRDefault="004837EC" w:rsidP="006C09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грамоты победителям Олимпиады.</w:t>
      </w:r>
    </w:p>
    <w:p w:rsidR="004837EC" w:rsidRPr="006C09C6" w:rsidRDefault="004837EC" w:rsidP="006C09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Обеспечивают необходимые условия для выполнения заданий.</w:t>
      </w:r>
    </w:p>
    <w:p w:rsidR="004837EC" w:rsidRPr="006C09C6" w:rsidRDefault="004837EC" w:rsidP="006C09C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Олимпиады</w:t>
      </w:r>
    </w:p>
    <w:p w:rsidR="006C09C6" w:rsidRPr="006C09C6" w:rsidRDefault="004837EC" w:rsidP="006C09C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специальност</w:t>
      </w:r>
      <w:r w:rsidR="006C09C6"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31.02.01 Лечебное дело</w:t>
      </w:r>
      <w:r w:rsidR="006C09C6"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34.02.01 Сестринское дело</w:t>
      </w:r>
    </w:p>
    <w:p w:rsidR="004837EC" w:rsidRPr="006C09C6" w:rsidRDefault="004837EC" w:rsidP="006C09C6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Жюри Олимпиады </w:t>
      </w:r>
    </w:p>
    <w:p w:rsidR="004837EC" w:rsidRPr="006C09C6" w:rsidRDefault="004837EC" w:rsidP="006C09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обязанности жюри входит:</w:t>
      </w:r>
    </w:p>
    <w:p w:rsidR="004837EC" w:rsidRPr="006C09C6" w:rsidRDefault="004837EC" w:rsidP="006C09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проверка и оценка результатов выполнения заданий участниками Олимпиады;</w:t>
      </w:r>
    </w:p>
    <w:p w:rsidR="004837EC" w:rsidRPr="006C09C6" w:rsidRDefault="004837EC" w:rsidP="006C09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определения победителей Олимпиады;</w:t>
      </w:r>
    </w:p>
    <w:p w:rsidR="004837EC" w:rsidRPr="006C09C6" w:rsidRDefault="004837EC" w:rsidP="006C09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заполнение сводной ведомости участников Олимпиады.</w:t>
      </w:r>
    </w:p>
    <w:p w:rsidR="004837EC" w:rsidRPr="006C09C6" w:rsidRDefault="004837EC" w:rsidP="006C09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Жюри несет ответственность за объективность оценки выполнения заданий Олимпиады, определения победителей, оформления соответствующей документации;</w:t>
      </w:r>
    </w:p>
    <w:p w:rsidR="004837EC" w:rsidRPr="006C09C6" w:rsidRDefault="004837EC" w:rsidP="006C09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Анализ проведенного мероприятия и внесение предложений:</w:t>
      </w:r>
    </w:p>
    <w:p w:rsidR="004837EC" w:rsidRPr="006C09C6" w:rsidRDefault="004837EC" w:rsidP="006C09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 корректировке содержания и организации Олимпиады; </w:t>
      </w:r>
    </w:p>
    <w:p w:rsidR="004837EC" w:rsidRPr="006C09C6" w:rsidRDefault="004837EC" w:rsidP="006C09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 актуализации рабочих программ дисциплины. </w:t>
      </w:r>
    </w:p>
    <w:p w:rsidR="004837EC" w:rsidRPr="006C09C6" w:rsidRDefault="004837EC" w:rsidP="006C09C6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и проведение Олимпиады</w:t>
      </w:r>
    </w:p>
    <w:p w:rsidR="004837EC" w:rsidRPr="006C09C6" w:rsidRDefault="004837EC" w:rsidP="006C09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 проводится во внеаудиторное время в один этап.</w:t>
      </w:r>
    </w:p>
    <w:p w:rsidR="004837EC" w:rsidRPr="006C09C6" w:rsidRDefault="004837EC" w:rsidP="006C09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Теоретический этап заключается в выполнении тестовых заданий разного уровня по всем темам ОП.08 Основы патологии и определение терминов. На этом этапе осуществляется контроль знаний обучающихся.</w:t>
      </w:r>
    </w:p>
    <w:p w:rsidR="004837EC" w:rsidRPr="006C09C6" w:rsidRDefault="004837EC" w:rsidP="006C09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Олимпиада проводится в лекционном кабинете техникума в течение 50 минут. </w:t>
      </w:r>
    </w:p>
    <w:p w:rsidR="004837EC" w:rsidRPr="006C09C6" w:rsidRDefault="004837EC" w:rsidP="006C09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этапе допускаются все студенты групп.</w:t>
      </w:r>
    </w:p>
    <w:p w:rsidR="004837EC" w:rsidRPr="006C09C6" w:rsidRDefault="004837EC" w:rsidP="006C09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Теоретическая часть</w:t>
      </w:r>
    </w:p>
    <w:p w:rsidR="004837EC" w:rsidRPr="006C09C6" w:rsidRDefault="004837EC" w:rsidP="006C09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Тестовые задания (2 варианта) – приложение 1.</w:t>
      </w:r>
    </w:p>
    <w:p w:rsidR="004837EC" w:rsidRPr="006C09C6" w:rsidRDefault="004837EC" w:rsidP="006C09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Эталоны ответов на тестовые задания (2 варианта) – приложение 2.</w:t>
      </w:r>
    </w:p>
    <w:p w:rsidR="004837EC" w:rsidRPr="006C09C6" w:rsidRDefault="004837EC" w:rsidP="006C09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Оценочная ведомость – приложение 3.</w:t>
      </w:r>
    </w:p>
    <w:p w:rsidR="004837EC" w:rsidRPr="006C09C6" w:rsidRDefault="004837EC" w:rsidP="006C09C6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проверки и оценки результатов</w:t>
      </w:r>
    </w:p>
    <w:p w:rsidR="004837EC" w:rsidRPr="006C09C6" w:rsidRDefault="004837EC" w:rsidP="006C09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Результаты Олимпиады подводятся после выполнения заданий всеми участниками.</w:t>
      </w:r>
    </w:p>
    <w:p w:rsidR="004837EC" w:rsidRPr="006C09C6" w:rsidRDefault="004837EC" w:rsidP="006C09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Задания оцениваются по бальной системе, согласно разработанным критериям, затем переводятся </w:t>
      </w:r>
      <w:proofErr w:type="gram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4837EC" w:rsidRPr="006C09C6" w:rsidRDefault="004837EC" w:rsidP="006C09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Победители определяются в зависимости от максимального суммарного количества набранных баллов.</w:t>
      </w:r>
    </w:p>
    <w:p w:rsidR="004837EC" w:rsidRPr="006C09C6" w:rsidRDefault="004837EC" w:rsidP="006C09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7.4 Максимальное количество баллов – 55 баллов это 100%.</w:t>
      </w:r>
    </w:p>
    <w:p w:rsidR="004837EC" w:rsidRPr="006C09C6" w:rsidRDefault="004837EC" w:rsidP="006C09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Результаты Олимпиады оформляются в оценочную ведомость </w:t>
      </w:r>
    </w:p>
    <w:p w:rsidR="004837EC" w:rsidRPr="006C09C6" w:rsidRDefault="004837EC" w:rsidP="006C09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Оценочная ведомость хранится у </w:t>
      </w:r>
      <w:proofErr w:type="gram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преподавателя, ведущего раздел учебной дисциплины и используется</w:t>
      </w:r>
      <w:proofErr w:type="gram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37EC" w:rsidRPr="006C09C6" w:rsidRDefault="004837EC" w:rsidP="006C09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преподавателем как форма независимого контроля </w:t>
      </w:r>
      <w:proofErr w:type="spell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студентов;</w:t>
      </w:r>
    </w:p>
    <w:p w:rsidR="004837EC" w:rsidRPr="006C09C6" w:rsidRDefault="004837EC" w:rsidP="006C09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администрацией техникума для оценки эффективности деятельности преподавателя. </w:t>
      </w:r>
    </w:p>
    <w:p w:rsidR="004837EC" w:rsidRPr="006C09C6" w:rsidRDefault="004837EC" w:rsidP="006C09C6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Поощрение и награждение участников олимпиады</w:t>
      </w:r>
    </w:p>
    <w:p w:rsidR="004837EC" w:rsidRPr="006C09C6" w:rsidRDefault="004837EC" w:rsidP="006C09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Олимпиады, набравшие максимальное количество баллов являются призерами, между ними распределяются первое, второе и третье место. Они награждаются дипломами победителя. Все участники Олимпиады получают сертификаты с указанием % выполненных заданий.</w:t>
      </w:r>
    </w:p>
    <w:p w:rsidR="004837EC" w:rsidRPr="006C09C6" w:rsidRDefault="004837EC" w:rsidP="006C09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7EC" w:rsidRPr="006C09C6" w:rsidRDefault="004837EC" w:rsidP="006C09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2D" w:rsidRPr="006C09C6" w:rsidRDefault="0055092D" w:rsidP="006C09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62E" w:rsidRPr="006C09C6" w:rsidRDefault="00C7462E" w:rsidP="006C09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62E" w:rsidRPr="006C09C6" w:rsidRDefault="00C7462E" w:rsidP="006C09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62E" w:rsidRPr="006C09C6" w:rsidRDefault="00C7462E" w:rsidP="006C09C6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1</w:t>
      </w:r>
    </w:p>
    <w:p w:rsidR="006C09C6" w:rsidRDefault="006C09C6" w:rsidP="006C09C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9C6" w:rsidRPr="004837EC" w:rsidRDefault="006C09C6" w:rsidP="006C09C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</w:t>
      </w:r>
      <w:r w:rsidRPr="004837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осударственное бюджетное профессиональное образовательное учреждение</w:t>
      </w:r>
    </w:p>
    <w:p w:rsidR="006C09C6" w:rsidRPr="004837EC" w:rsidRDefault="006C09C6" w:rsidP="006C09C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Саянский медицинский колледж</w:t>
      </w:r>
      <w:r w:rsidRPr="004837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7462E" w:rsidRPr="006C09C6" w:rsidRDefault="00C7462E" w:rsidP="006C09C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Тестовые задания ОЛИМПИАДЫ</w:t>
      </w:r>
    </w:p>
    <w:p w:rsidR="006C09C6" w:rsidRPr="006C09C6" w:rsidRDefault="00C7462E" w:rsidP="006C09C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ОП.08 Основы патологии. 31.02.01 Лечебное дело </w:t>
      </w:r>
      <w:r w:rsidR="006C09C6" w:rsidRPr="006C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34.02.01 Сестринское дело</w:t>
      </w:r>
    </w:p>
    <w:p w:rsidR="00C7462E" w:rsidRPr="006C09C6" w:rsidRDefault="00C7462E" w:rsidP="006C09C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5.1; </w:t>
      </w:r>
      <w:proofErr w:type="gram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1-13. </w:t>
      </w:r>
    </w:p>
    <w:p w:rsidR="00C7462E" w:rsidRPr="006C09C6" w:rsidRDefault="00C7462E" w:rsidP="006C09C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вариант</w:t>
      </w:r>
    </w:p>
    <w:p w:rsidR="00C7462E" w:rsidRPr="006C09C6" w:rsidRDefault="00C7462E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Условия выполнения: </w:t>
      </w: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внимательно прочитайте задание, следуя инструкции, выберите один или несколько правильных ответов,</w:t>
      </w: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предложение; </w:t>
      </w:r>
    </w:p>
    <w:p w:rsidR="00C7462E" w:rsidRPr="006C09C6" w:rsidRDefault="00C7462E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УКАЖИТЕ ОДИН ПРАВИЛЬНЫЙ ОТВЕТ:</w:t>
      </w:r>
    </w:p>
    <w:p w:rsidR="002A3039" w:rsidRPr="006C09C6" w:rsidRDefault="002A3039" w:rsidP="006C09C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2A3039" w:rsidRPr="006C09C6" w:rsidSect="004837EC">
          <w:footerReference w:type="default" r:id="rId10"/>
          <w:pgSz w:w="11906" w:h="16838"/>
          <w:pgMar w:top="1134" w:right="851" w:bottom="1134" w:left="993" w:header="709" w:footer="709" w:gutter="0"/>
          <w:cols w:space="708"/>
          <w:docGrid w:linePitch="360"/>
        </w:sectPr>
      </w:pPr>
    </w:p>
    <w:p w:rsidR="00C7462E" w:rsidRPr="006C09C6" w:rsidRDefault="00C7462E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1. Здоровье – это </w:t>
      </w:r>
    </w:p>
    <w:p w:rsidR="00C7462E" w:rsidRPr="006C09C6" w:rsidRDefault="00C7462E" w:rsidP="006C09C6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 самочувствие и отсутствие признаков болезни;</w:t>
      </w:r>
    </w:p>
    <w:p w:rsidR="00C7462E" w:rsidRPr="006C09C6" w:rsidRDefault="00C7462E" w:rsidP="006C09C6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жалоб и нормальные лабораторные анализы;</w:t>
      </w:r>
    </w:p>
    <w:p w:rsidR="00C7462E" w:rsidRPr="006C09C6" w:rsidRDefault="00C7462E" w:rsidP="006C09C6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полного физического и психического благополучия;</w:t>
      </w:r>
    </w:p>
    <w:p w:rsidR="00C7462E" w:rsidRPr="006C09C6" w:rsidRDefault="00C7462E" w:rsidP="006C09C6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полного физического, психического и социального благополучия, а не только отсутствие болезни и физических дефектов.</w:t>
      </w:r>
    </w:p>
    <w:p w:rsidR="00C7462E" w:rsidRPr="006C09C6" w:rsidRDefault="00C7462E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Один и тот же патологический процесс </w:t>
      </w:r>
    </w:p>
    <w:p w:rsidR="00C7462E" w:rsidRPr="006C09C6" w:rsidRDefault="00C7462E" w:rsidP="006C09C6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вызывается только одной причиной;</w:t>
      </w:r>
    </w:p>
    <w:p w:rsidR="00C7462E" w:rsidRPr="006C09C6" w:rsidRDefault="00C7462E" w:rsidP="006C09C6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 только при одной болезни;</w:t>
      </w:r>
    </w:p>
    <w:p w:rsidR="00C7462E" w:rsidRPr="006C09C6" w:rsidRDefault="00C7462E" w:rsidP="006C09C6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</w:t>
      </w:r>
      <w:proofErr w:type="gram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вызван</w:t>
      </w:r>
      <w:proofErr w:type="gram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различными причинами и возникать при различных болезнях;</w:t>
      </w:r>
    </w:p>
    <w:p w:rsidR="00C7462E" w:rsidRPr="006C09C6" w:rsidRDefault="00C7462E" w:rsidP="006C09C6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конкретном заболевании не может сочетаться с другими патологическими процессами.</w:t>
      </w:r>
    </w:p>
    <w:p w:rsidR="00C7462E" w:rsidRPr="006C09C6" w:rsidRDefault="00C7462E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3.Патогенез – это</w:t>
      </w:r>
    </w:p>
    <w:p w:rsidR="00C7462E" w:rsidRPr="006C09C6" w:rsidRDefault="00C7462E" w:rsidP="006C09C6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патологии, изучающий механизмы развития болезней;</w:t>
      </w:r>
    </w:p>
    <w:p w:rsidR="00C7462E" w:rsidRPr="006C09C6" w:rsidRDefault="00C7462E" w:rsidP="006C09C6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самое, что и патологический процесс;</w:t>
      </w:r>
    </w:p>
    <w:p w:rsidR="00C7462E" w:rsidRPr="006C09C6" w:rsidRDefault="00C7462E" w:rsidP="006C09C6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заболевание определенного вида;</w:t>
      </w:r>
    </w:p>
    <w:p w:rsidR="00C7462E" w:rsidRPr="006C09C6" w:rsidRDefault="00C7462E" w:rsidP="006C09C6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болезни.</w:t>
      </w:r>
    </w:p>
    <w:p w:rsidR="00C7462E" w:rsidRPr="006C09C6" w:rsidRDefault="00C7462E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 исходам болезни относится</w:t>
      </w:r>
    </w:p>
    <w:p w:rsidR="00C7462E" w:rsidRPr="006C09C6" w:rsidRDefault="00C7462E" w:rsidP="006C09C6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выздоровление;</w:t>
      </w:r>
    </w:p>
    <w:p w:rsidR="00C7462E" w:rsidRPr="006C09C6" w:rsidRDefault="00C7462E" w:rsidP="006C09C6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обострение болезни;</w:t>
      </w:r>
    </w:p>
    <w:p w:rsidR="00C7462E" w:rsidRPr="006C09C6" w:rsidRDefault="00C7462E" w:rsidP="006C09C6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ремиссия; </w:t>
      </w:r>
    </w:p>
    <w:p w:rsidR="00C7462E" w:rsidRPr="006C09C6" w:rsidRDefault="00C7462E" w:rsidP="006C09C6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рецидив.</w:t>
      </w:r>
    </w:p>
    <w:p w:rsidR="00C7462E" w:rsidRPr="006C09C6" w:rsidRDefault="00C7462E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. Причины болезни могут быть</w:t>
      </w:r>
    </w:p>
    <w:p w:rsidR="00C7462E" w:rsidRPr="006C09C6" w:rsidRDefault="00C7462E" w:rsidP="006C09C6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внешними и внутренними;</w:t>
      </w:r>
    </w:p>
    <w:p w:rsidR="00C7462E" w:rsidRPr="006C09C6" w:rsidRDefault="00C7462E" w:rsidP="006C09C6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постоянными и временными;</w:t>
      </w:r>
    </w:p>
    <w:p w:rsidR="00C7462E" w:rsidRPr="006C09C6" w:rsidRDefault="00C7462E" w:rsidP="006C09C6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легкими и тяжелыми;</w:t>
      </w:r>
    </w:p>
    <w:p w:rsidR="00C7462E" w:rsidRPr="006C09C6" w:rsidRDefault="00C7462E" w:rsidP="006C09C6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острыми и хроническими.</w:t>
      </w:r>
    </w:p>
    <w:p w:rsidR="00C7462E" w:rsidRPr="006C09C6" w:rsidRDefault="00C7462E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6 . </w:t>
      </w:r>
      <w:proofErr w:type="spellStart"/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Гиперимя</w:t>
      </w:r>
      <w:proofErr w:type="spellEnd"/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это</w:t>
      </w:r>
    </w:p>
    <w:p w:rsidR="00C7462E" w:rsidRPr="006C09C6" w:rsidRDefault="00C7462E" w:rsidP="006C09C6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кровенаполнения ткани;</w:t>
      </w:r>
    </w:p>
    <w:p w:rsidR="00C7462E" w:rsidRPr="006C09C6" w:rsidRDefault="00C7462E" w:rsidP="006C09C6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покраснение ткани;</w:t>
      </w:r>
    </w:p>
    <w:p w:rsidR="00C7462E" w:rsidRPr="006C09C6" w:rsidRDefault="00C7462E" w:rsidP="006C09C6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воспаление ткани; </w:t>
      </w:r>
    </w:p>
    <w:p w:rsidR="00C7462E" w:rsidRPr="006C09C6" w:rsidRDefault="00C7462E" w:rsidP="006C09C6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кровенаполнения ткани.</w:t>
      </w:r>
    </w:p>
    <w:p w:rsidR="00C7462E" w:rsidRPr="006C09C6" w:rsidRDefault="00C7462E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. Инфарктом называется</w:t>
      </w:r>
    </w:p>
    <w:p w:rsidR="00C7462E" w:rsidRPr="006C09C6" w:rsidRDefault="00C7462E" w:rsidP="006C09C6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заболевание сердечной мышцы;</w:t>
      </w:r>
    </w:p>
    <w:p w:rsidR="00C7462E" w:rsidRPr="006C09C6" w:rsidRDefault="00C7462E" w:rsidP="006C09C6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некроз тканей, соприкасающихся с внешней средой;</w:t>
      </w:r>
    </w:p>
    <w:p w:rsidR="00C7462E" w:rsidRPr="006C09C6" w:rsidRDefault="00C7462E" w:rsidP="006C09C6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некроз участка органа как исход ишемии;</w:t>
      </w:r>
    </w:p>
    <w:p w:rsidR="00C7462E" w:rsidRPr="006C09C6" w:rsidRDefault="00C7462E" w:rsidP="006C09C6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обратимые изменения в тканях в результате ишемии.</w:t>
      </w:r>
    </w:p>
    <w:p w:rsidR="00C7462E" w:rsidRPr="006C09C6" w:rsidRDefault="00C7462E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. Тромбоз возникает </w:t>
      </w:r>
      <w:proofErr w:type="gramStart"/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из-за</w:t>
      </w:r>
      <w:proofErr w:type="gramEnd"/>
    </w:p>
    <w:p w:rsidR="00C7462E" w:rsidRPr="006C09C6" w:rsidRDefault="00C7462E" w:rsidP="006C09C6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активизации свёртывающей системы крови;</w:t>
      </w:r>
    </w:p>
    <w:p w:rsidR="00C7462E" w:rsidRPr="006C09C6" w:rsidRDefault="00C7462E" w:rsidP="006C09C6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закупорки сосуда сгустком крови;</w:t>
      </w:r>
    </w:p>
    <w:p w:rsidR="00C7462E" w:rsidRPr="006C09C6" w:rsidRDefault="00C7462E" w:rsidP="006C09C6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замедление кровотока, повреждения сосудистой стенки, усиления свертываемости крови;</w:t>
      </w:r>
    </w:p>
    <w:p w:rsidR="00C7462E" w:rsidRPr="006C09C6" w:rsidRDefault="00C7462E" w:rsidP="006C09C6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 жидкости и крови.</w:t>
      </w:r>
    </w:p>
    <w:p w:rsidR="00C7462E" w:rsidRPr="006C09C6" w:rsidRDefault="00C7462E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proofErr w:type="spellStart"/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Эмбол</w:t>
      </w:r>
      <w:proofErr w:type="spellEnd"/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это</w:t>
      </w:r>
    </w:p>
    <w:p w:rsidR="00C7462E" w:rsidRPr="006C09C6" w:rsidRDefault="00C7462E" w:rsidP="006C09C6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сгусток крови;</w:t>
      </w:r>
    </w:p>
    <w:p w:rsidR="00C7462E" w:rsidRPr="006C09C6" w:rsidRDefault="00C7462E" w:rsidP="006C09C6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пузырек воздуха; </w:t>
      </w:r>
    </w:p>
    <w:p w:rsidR="00C7462E" w:rsidRPr="006C09C6" w:rsidRDefault="00C7462E" w:rsidP="006C09C6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сгусток фибрина;</w:t>
      </w:r>
    </w:p>
    <w:p w:rsidR="00C7462E" w:rsidRPr="006C09C6" w:rsidRDefault="00C7462E" w:rsidP="006C09C6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материальный объект, закупоривший сосуд.</w:t>
      </w:r>
    </w:p>
    <w:p w:rsidR="00C7462E" w:rsidRPr="006C09C6" w:rsidRDefault="00C7462E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Дистрофия – это</w:t>
      </w:r>
    </w:p>
    <w:p w:rsidR="00C7462E" w:rsidRPr="006C09C6" w:rsidRDefault="00C7462E" w:rsidP="006C09C6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обмена в клетках и тканях, приводящее к изменению их функции; </w:t>
      </w:r>
    </w:p>
    <w:p w:rsidR="00C7462E" w:rsidRPr="006C09C6" w:rsidRDefault="00C7462E" w:rsidP="006C09C6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снижение массы тела;</w:t>
      </w:r>
    </w:p>
    <w:p w:rsidR="00C7462E" w:rsidRPr="006C09C6" w:rsidRDefault="00C7462E" w:rsidP="006C09C6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гибель участков ткани;</w:t>
      </w:r>
    </w:p>
    <w:p w:rsidR="00C7462E" w:rsidRPr="006C09C6" w:rsidRDefault="00C7462E" w:rsidP="006C09C6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размеров органа или всего организма.</w:t>
      </w:r>
    </w:p>
    <w:p w:rsidR="00C7462E" w:rsidRPr="006C09C6" w:rsidRDefault="00C7462E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Гангрена – это</w:t>
      </w:r>
    </w:p>
    <w:p w:rsidR="00C7462E" w:rsidRPr="006C09C6" w:rsidRDefault="00C7462E" w:rsidP="006C09C6">
      <w:pPr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некроз тканей, соприкасающихся с внешней средой;</w:t>
      </w:r>
    </w:p>
    <w:p w:rsidR="00C7462E" w:rsidRPr="006C09C6" w:rsidRDefault="00C7462E" w:rsidP="006C09C6">
      <w:pPr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некроз тканей;</w:t>
      </w:r>
    </w:p>
    <w:p w:rsidR="00C7462E" w:rsidRPr="006C09C6" w:rsidRDefault="00C7462E" w:rsidP="006C09C6">
      <w:pPr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некроз инфицированных тканей; </w:t>
      </w:r>
    </w:p>
    <w:p w:rsidR="00C7462E" w:rsidRPr="006C09C6" w:rsidRDefault="00C7462E" w:rsidP="006C09C6">
      <w:pPr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некроз соединительной ткани.</w:t>
      </w:r>
    </w:p>
    <w:p w:rsidR="00C7462E" w:rsidRPr="006C09C6" w:rsidRDefault="00C7462E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Клетки, образующие доброкачественные опухоли:</w:t>
      </w:r>
    </w:p>
    <w:p w:rsidR="00C7462E" w:rsidRPr="006C09C6" w:rsidRDefault="00C7462E" w:rsidP="006C09C6">
      <w:pPr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дифференцированные, зрелые;</w:t>
      </w:r>
    </w:p>
    <w:p w:rsidR="00C7462E" w:rsidRPr="006C09C6" w:rsidRDefault="00C7462E" w:rsidP="006C09C6">
      <w:pPr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малодифференцированные;</w:t>
      </w:r>
    </w:p>
    <w:p w:rsidR="00C7462E" w:rsidRPr="006C09C6" w:rsidRDefault="00C7462E" w:rsidP="006C09C6">
      <w:pPr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незрелые;</w:t>
      </w:r>
    </w:p>
    <w:p w:rsidR="00C7462E" w:rsidRPr="006C09C6" w:rsidRDefault="00C7462E" w:rsidP="006C09C6">
      <w:pPr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клетки-предшественники.</w:t>
      </w:r>
    </w:p>
    <w:p w:rsidR="00C7462E" w:rsidRPr="006C09C6" w:rsidRDefault="00C7462E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 Вид роста, характерный для доброкачественных опухолей:</w:t>
      </w:r>
    </w:p>
    <w:p w:rsidR="00C7462E" w:rsidRPr="006C09C6" w:rsidRDefault="00C7462E" w:rsidP="006C09C6">
      <w:pPr>
        <w:numPr>
          <w:ilvl w:val="1"/>
          <w:numId w:val="19"/>
        </w:numPr>
        <w:tabs>
          <w:tab w:val="clear" w:pos="1440"/>
        </w:tabs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экспансивный;</w:t>
      </w:r>
    </w:p>
    <w:p w:rsidR="00C7462E" w:rsidRPr="006C09C6" w:rsidRDefault="00C7462E" w:rsidP="006C09C6">
      <w:pPr>
        <w:numPr>
          <w:ilvl w:val="1"/>
          <w:numId w:val="19"/>
        </w:numPr>
        <w:tabs>
          <w:tab w:val="clear" w:pos="1440"/>
        </w:tabs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инвазивный;</w:t>
      </w:r>
    </w:p>
    <w:p w:rsidR="00C7462E" w:rsidRPr="006C09C6" w:rsidRDefault="00C7462E" w:rsidP="006C09C6">
      <w:pPr>
        <w:numPr>
          <w:ilvl w:val="1"/>
          <w:numId w:val="19"/>
        </w:numPr>
        <w:tabs>
          <w:tab w:val="clear" w:pos="1440"/>
        </w:tabs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инфильтрирующий;</w:t>
      </w:r>
    </w:p>
    <w:p w:rsidR="00C7462E" w:rsidRPr="006C09C6" w:rsidRDefault="00C7462E" w:rsidP="006C09C6">
      <w:pPr>
        <w:numPr>
          <w:ilvl w:val="1"/>
          <w:numId w:val="19"/>
        </w:numPr>
        <w:tabs>
          <w:tab w:val="clear" w:pos="1440"/>
        </w:tabs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перечисленное.</w:t>
      </w:r>
    </w:p>
    <w:p w:rsidR="00C7462E" w:rsidRPr="006C09C6" w:rsidRDefault="00C7462E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 Характеристика злокачественной опухоли:</w:t>
      </w:r>
    </w:p>
    <w:p w:rsidR="00C7462E" w:rsidRPr="006C09C6" w:rsidRDefault="00C7462E" w:rsidP="006C09C6">
      <w:pPr>
        <w:numPr>
          <w:ilvl w:val="1"/>
          <w:numId w:val="20"/>
        </w:numPr>
        <w:tabs>
          <w:tab w:val="clear" w:pos="1440"/>
        </w:tabs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инвазивный, быстрый;</w:t>
      </w:r>
    </w:p>
    <w:p w:rsidR="00C7462E" w:rsidRPr="006C09C6" w:rsidRDefault="00C7462E" w:rsidP="006C09C6">
      <w:pPr>
        <w:numPr>
          <w:ilvl w:val="1"/>
          <w:numId w:val="20"/>
        </w:numPr>
        <w:tabs>
          <w:tab w:val="clear" w:pos="1440"/>
        </w:tabs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 метастазы;</w:t>
      </w:r>
    </w:p>
    <w:p w:rsidR="00C7462E" w:rsidRPr="006C09C6" w:rsidRDefault="00C7462E" w:rsidP="006C09C6">
      <w:pPr>
        <w:numPr>
          <w:ilvl w:val="1"/>
          <w:numId w:val="20"/>
        </w:numPr>
        <w:tabs>
          <w:tab w:val="clear" w:pos="1440"/>
        </w:tabs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 общее влияние на организм;</w:t>
      </w:r>
    </w:p>
    <w:p w:rsidR="00C7462E" w:rsidRPr="006C09C6" w:rsidRDefault="00C7462E" w:rsidP="006C09C6">
      <w:pPr>
        <w:numPr>
          <w:ilvl w:val="1"/>
          <w:numId w:val="20"/>
        </w:numPr>
        <w:tabs>
          <w:tab w:val="clear" w:pos="1440"/>
        </w:tabs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перечисленное.</w:t>
      </w:r>
    </w:p>
    <w:p w:rsidR="00C7462E" w:rsidRPr="006C09C6" w:rsidRDefault="00C7462E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 Вещества, вызывающие повышение t тела:</w:t>
      </w:r>
    </w:p>
    <w:p w:rsidR="00C7462E" w:rsidRPr="006C09C6" w:rsidRDefault="00C7462E" w:rsidP="006C09C6">
      <w:pPr>
        <w:numPr>
          <w:ilvl w:val="1"/>
          <w:numId w:val="21"/>
        </w:numPr>
        <w:tabs>
          <w:tab w:val="clear" w:pos="1440"/>
          <w:tab w:val="num" w:pos="1134"/>
        </w:tabs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пирогенны;</w:t>
      </w:r>
    </w:p>
    <w:p w:rsidR="00C7462E" w:rsidRPr="006C09C6" w:rsidRDefault="00C7462E" w:rsidP="006C09C6">
      <w:pPr>
        <w:numPr>
          <w:ilvl w:val="1"/>
          <w:numId w:val="21"/>
        </w:numPr>
        <w:tabs>
          <w:tab w:val="clear" w:pos="1440"/>
          <w:tab w:val="num" w:pos="1134"/>
        </w:tabs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аллергены;</w:t>
      </w:r>
    </w:p>
    <w:p w:rsidR="00C7462E" w:rsidRPr="006C09C6" w:rsidRDefault="00C7462E" w:rsidP="006C09C6">
      <w:pPr>
        <w:numPr>
          <w:ilvl w:val="1"/>
          <w:numId w:val="21"/>
        </w:numPr>
        <w:tabs>
          <w:tab w:val="clear" w:pos="1440"/>
          <w:tab w:val="num" w:pos="1134"/>
        </w:tabs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канцерогены;</w:t>
      </w:r>
    </w:p>
    <w:p w:rsidR="00C7462E" w:rsidRPr="006C09C6" w:rsidRDefault="00C7462E" w:rsidP="006C09C6">
      <w:pPr>
        <w:numPr>
          <w:ilvl w:val="1"/>
          <w:numId w:val="21"/>
        </w:numPr>
        <w:tabs>
          <w:tab w:val="clear" w:pos="1440"/>
          <w:tab w:val="num" w:pos="1134"/>
        </w:tabs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перечисленное.</w:t>
      </w:r>
    </w:p>
    <w:p w:rsidR="00C7462E" w:rsidRPr="006C09C6" w:rsidRDefault="00C7462E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 Факторы, вызывающие воспаление:</w:t>
      </w:r>
    </w:p>
    <w:p w:rsidR="00C7462E" w:rsidRPr="006C09C6" w:rsidRDefault="00C7462E" w:rsidP="006C09C6">
      <w:pPr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биологические;</w:t>
      </w:r>
    </w:p>
    <w:p w:rsidR="00C7462E" w:rsidRPr="006C09C6" w:rsidRDefault="00C7462E" w:rsidP="006C09C6">
      <w:pPr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физические;</w:t>
      </w:r>
    </w:p>
    <w:p w:rsidR="00C7462E" w:rsidRPr="006C09C6" w:rsidRDefault="00C7462E" w:rsidP="006C09C6">
      <w:pPr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химические;</w:t>
      </w:r>
    </w:p>
    <w:p w:rsidR="00C7462E" w:rsidRPr="006C09C6" w:rsidRDefault="00C7462E" w:rsidP="006C09C6">
      <w:pPr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перечисленные.</w:t>
      </w:r>
    </w:p>
    <w:p w:rsidR="00C7462E" w:rsidRPr="006C09C6" w:rsidRDefault="00C7462E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 Для I стадии воспаления (альтерации) характерно:</w:t>
      </w:r>
    </w:p>
    <w:p w:rsidR="00C7462E" w:rsidRPr="006C09C6" w:rsidRDefault="00C7462E" w:rsidP="006C09C6">
      <w:pPr>
        <w:numPr>
          <w:ilvl w:val="1"/>
          <w:numId w:val="23"/>
        </w:numPr>
        <w:tabs>
          <w:tab w:val="clear" w:pos="1440"/>
        </w:tabs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ткани;</w:t>
      </w:r>
    </w:p>
    <w:p w:rsidR="00C7462E" w:rsidRPr="006C09C6" w:rsidRDefault="00C7462E" w:rsidP="006C09C6">
      <w:pPr>
        <w:numPr>
          <w:ilvl w:val="1"/>
          <w:numId w:val="23"/>
        </w:numPr>
        <w:tabs>
          <w:tab w:val="clear" w:pos="1440"/>
        </w:tabs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экссудата;</w:t>
      </w:r>
    </w:p>
    <w:p w:rsidR="00C7462E" w:rsidRPr="006C09C6" w:rsidRDefault="00C7462E" w:rsidP="006C09C6">
      <w:pPr>
        <w:numPr>
          <w:ilvl w:val="1"/>
          <w:numId w:val="23"/>
        </w:numPr>
        <w:tabs>
          <w:tab w:val="clear" w:pos="1440"/>
        </w:tabs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инфильтрата; </w:t>
      </w:r>
    </w:p>
    <w:p w:rsidR="00C7462E" w:rsidRPr="006C09C6" w:rsidRDefault="00C7462E" w:rsidP="006C09C6">
      <w:pPr>
        <w:numPr>
          <w:ilvl w:val="1"/>
          <w:numId w:val="23"/>
        </w:numPr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пролиферация клеток.</w:t>
      </w:r>
    </w:p>
    <w:p w:rsidR="00C7462E" w:rsidRPr="006C09C6" w:rsidRDefault="00C7462E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 Для II стадии воспаления (экссудации) характерно:</w:t>
      </w:r>
    </w:p>
    <w:p w:rsidR="00C7462E" w:rsidRPr="006C09C6" w:rsidRDefault="00C7462E" w:rsidP="006C09C6">
      <w:pPr>
        <w:numPr>
          <w:ilvl w:val="1"/>
          <w:numId w:val="24"/>
        </w:numPr>
        <w:tabs>
          <w:tab w:val="clear" w:pos="1440"/>
          <w:tab w:val="num" w:pos="1276"/>
        </w:tabs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ткани;</w:t>
      </w:r>
    </w:p>
    <w:p w:rsidR="00C7462E" w:rsidRPr="006C09C6" w:rsidRDefault="00C7462E" w:rsidP="006C09C6">
      <w:pPr>
        <w:numPr>
          <w:ilvl w:val="1"/>
          <w:numId w:val="24"/>
        </w:numPr>
        <w:tabs>
          <w:tab w:val="clear" w:pos="1440"/>
          <w:tab w:val="num" w:pos="1276"/>
        </w:tabs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пролиферация клеток;</w:t>
      </w:r>
    </w:p>
    <w:p w:rsidR="00C7462E" w:rsidRPr="006C09C6" w:rsidRDefault="00C7462E" w:rsidP="006C09C6">
      <w:pPr>
        <w:numPr>
          <w:ilvl w:val="1"/>
          <w:numId w:val="24"/>
        </w:numPr>
        <w:tabs>
          <w:tab w:val="clear" w:pos="1440"/>
          <w:tab w:val="num" w:pos="1276"/>
        </w:tabs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из сосудов в ткани жидкой части и клеток крови;</w:t>
      </w:r>
    </w:p>
    <w:p w:rsidR="00C7462E" w:rsidRPr="006C09C6" w:rsidRDefault="00C7462E" w:rsidP="006C09C6">
      <w:pPr>
        <w:numPr>
          <w:ilvl w:val="1"/>
          <w:numId w:val="24"/>
        </w:numPr>
        <w:tabs>
          <w:tab w:val="clear" w:pos="1440"/>
          <w:tab w:val="num" w:pos="1276"/>
        </w:tabs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медиаторов воспаления.</w:t>
      </w:r>
    </w:p>
    <w:p w:rsidR="00C7462E" w:rsidRPr="006C09C6" w:rsidRDefault="00C7462E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 Для III стадии воспаления (пролиферации) характерно:</w:t>
      </w:r>
    </w:p>
    <w:p w:rsidR="00C7462E" w:rsidRPr="006C09C6" w:rsidRDefault="00C7462E" w:rsidP="006C09C6">
      <w:pPr>
        <w:numPr>
          <w:ilvl w:val="1"/>
          <w:numId w:val="25"/>
        </w:numPr>
        <w:tabs>
          <w:tab w:val="clear" w:pos="1440"/>
        </w:tabs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клеток;</w:t>
      </w:r>
    </w:p>
    <w:p w:rsidR="00C7462E" w:rsidRPr="006C09C6" w:rsidRDefault="00C7462E" w:rsidP="006C09C6">
      <w:pPr>
        <w:numPr>
          <w:ilvl w:val="1"/>
          <w:numId w:val="25"/>
        </w:numPr>
        <w:tabs>
          <w:tab w:val="clear" w:pos="1440"/>
        </w:tabs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размножение клеток;</w:t>
      </w:r>
    </w:p>
    <w:p w:rsidR="00C7462E" w:rsidRPr="006C09C6" w:rsidRDefault="00C7462E" w:rsidP="006C09C6">
      <w:pPr>
        <w:numPr>
          <w:ilvl w:val="1"/>
          <w:numId w:val="25"/>
        </w:numPr>
        <w:tabs>
          <w:tab w:val="clear" w:pos="1440"/>
        </w:tabs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экссудата;</w:t>
      </w:r>
    </w:p>
    <w:p w:rsidR="00C7462E" w:rsidRPr="006C09C6" w:rsidRDefault="00C7462E" w:rsidP="006C09C6">
      <w:pPr>
        <w:numPr>
          <w:ilvl w:val="1"/>
          <w:numId w:val="25"/>
        </w:numPr>
        <w:tabs>
          <w:tab w:val="clear" w:pos="1440"/>
        </w:tabs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медиаторов воспаления.</w:t>
      </w:r>
    </w:p>
    <w:p w:rsidR="00C7462E" w:rsidRPr="006C09C6" w:rsidRDefault="00C7462E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 Для шока любого происхождения характерно</w:t>
      </w:r>
    </w:p>
    <w:p w:rsidR="00C7462E" w:rsidRPr="006C09C6" w:rsidRDefault="00C7462E" w:rsidP="006C09C6">
      <w:pPr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суживание сосудов с последующим их расширением, расстройство микроциркуляции;</w:t>
      </w:r>
    </w:p>
    <w:p w:rsidR="00C7462E" w:rsidRPr="006C09C6" w:rsidRDefault="00C7462E" w:rsidP="006C09C6">
      <w:pPr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падение АД без нарушений микроциркуляции;</w:t>
      </w:r>
    </w:p>
    <w:p w:rsidR="00C7462E" w:rsidRPr="006C09C6" w:rsidRDefault="00C7462E" w:rsidP="006C09C6">
      <w:pPr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ЧСС, нормальное АД;</w:t>
      </w:r>
    </w:p>
    <w:p w:rsidR="00C7462E" w:rsidRPr="006C09C6" w:rsidRDefault="00C7462E" w:rsidP="006C09C6">
      <w:pPr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дыхательные расстройства.</w:t>
      </w:r>
    </w:p>
    <w:p w:rsidR="00C7462E" w:rsidRPr="006C09C6" w:rsidRDefault="00C7462E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21. Назовите ткань, наиболее чувствительную к гипоксии:</w:t>
      </w:r>
    </w:p>
    <w:p w:rsidR="00C7462E" w:rsidRPr="006C09C6" w:rsidRDefault="00C7462E" w:rsidP="006C09C6">
      <w:pPr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костная;</w:t>
      </w:r>
    </w:p>
    <w:p w:rsidR="00C7462E" w:rsidRPr="006C09C6" w:rsidRDefault="00C7462E" w:rsidP="006C09C6">
      <w:pPr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хрящевая;</w:t>
      </w:r>
    </w:p>
    <w:p w:rsidR="00C7462E" w:rsidRPr="006C09C6" w:rsidRDefault="00C7462E" w:rsidP="006C09C6">
      <w:pPr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нервная;</w:t>
      </w:r>
    </w:p>
    <w:p w:rsidR="00C7462E" w:rsidRPr="006C09C6" w:rsidRDefault="00C7462E" w:rsidP="006C09C6">
      <w:pPr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соединительная.</w:t>
      </w:r>
    </w:p>
    <w:p w:rsidR="00C7462E" w:rsidRPr="006C09C6" w:rsidRDefault="00C7462E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 Экзогенная гипоксия обусловлена:</w:t>
      </w:r>
    </w:p>
    <w:p w:rsidR="00C7462E" w:rsidRPr="006C09C6" w:rsidRDefault="00C7462E" w:rsidP="006C09C6">
      <w:pPr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заболеваниями лёгких;</w:t>
      </w:r>
    </w:p>
    <w:p w:rsidR="00C7462E" w:rsidRPr="006C09C6" w:rsidRDefault="00C7462E" w:rsidP="006C09C6">
      <w:pPr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снижением парциального давления кислорода во вдыхаемом воздухе;</w:t>
      </w:r>
    </w:p>
    <w:p w:rsidR="00C7462E" w:rsidRPr="006C09C6" w:rsidRDefault="00C7462E" w:rsidP="006C09C6">
      <w:pPr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заболеваниями сердца;</w:t>
      </w:r>
    </w:p>
    <w:p w:rsidR="00C7462E" w:rsidRPr="006C09C6" w:rsidRDefault="00C7462E" w:rsidP="006C09C6">
      <w:pPr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уменьшением количества гемоглобина в крови. </w:t>
      </w:r>
    </w:p>
    <w:p w:rsidR="00C7462E" w:rsidRPr="006C09C6" w:rsidRDefault="00C7462E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23. Гипоксия – это:</w:t>
      </w:r>
    </w:p>
    <w:p w:rsidR="00C7462E" w:rsidRPr="006C09C6" w:rsidRDefault="00C7462E" w:rsidP="006C09C6">
      <w:pPr>
        <w:numPr>
          <w:ilvl w:val="0"/>
          <w:numId w:val="2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недостаток кислорода в тканях;</w:t>
      </w:r>
    </w:p>
    <w:p w:rsidR="00C7462E" w:rsidRPr="006C09C6" w:rsidRDefault="00C7462E" w:rsidP="006C09C6">
      <w:pPr>
        <w:numPr>
          <w:ilvl w:val="0"/>
          <w:numId w:val="2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содержания кислорода во вдыхаемом воздухе;</w:t>
      </w:r>
    </w:p>
    <w:p w:rsidR="00C7462E" w:rsidRPr="006C09C6" w:rsidRDefault="00C7462E" w:rsidP="006C09C6">
      <w:pPr>
        <w:numPr>
          <w:ilvl w:val="0"/>
          <w:numId w:val="2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парциального давления кислорода во вдыхаемом воздухе.</w:t>
      </w:r>
    </w:p>
    <w:p w:rsidR="00C7462E" w:rsidRPr="006C09C6" w:rsidRDefault="00C7462E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24. Для туберкулёзного воспаления характерно </w:t>
      </w:r>
    </w:p>
    <w:p w:rsidR="00C7462E" w:rsidRPr="006C09C6" w:rsidRDefault="00C7462E" w:rsidP="006C09C6">
      <w:pPr>
        <w:numPr>
          <w:ilvl w:val="0"/>
          <w:numId w:val="3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гнойного экссудата;</w:t>
      </w:r>
    </w:p>
    <w:p w:rsidR="00C7462E" w:rsidRPr="006C09C6" w:rsidRDefault="00C7462E" w:rsidP="006C09C6">
      <w:pPr>
        <w:numPr>
          <w:ilvl w:val="0"/>
          <w:numId w:val="3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специфических гранулём;</w:t>
      </w:r>
    </w:p>
    <w:p w:rsidR="00C7462E" w:rsidRPr="006C09C6" w:rsidRDefault="00C7462E" w:rsidP="006C09C6">
      <w:pPr>
        <w:numPr>
          <w:ilvl w:val="0"/>
          <w:numId w:val="3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казеозного некроза;</w:t>
      </w:r>
    </w:p>
    <w:p w:rsidR="00C7462E" w:rsidRPr="006C09C6" w:rsidRDefault="00C7462E" w:rsidP="006C09C6">
      <w:pPr>
        <w:numPr>
          <w:ilvl w:val="0"/>
          <w:numId w:val="3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специфических гранулём с клееобразными участками распада в центре.</w:t>
      </w:r>
    </w:p>
    <w:p w:rsidR="00C7462E" w:rsidRPr="006C09C6" w:rsidRDefault="00C7462E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25. Шок бывает</w:t>
      </w:r>
    </w:p>
    <w:p w:rsidR="00C7462E" w:rsidRPr="006C09C6" w:rsidRDefault="00C7462E" w:rsidP="006C09C6">
      <w:pPr>
        <w:numPr>
          <w:ilvl w:val="0"/>
          <w:numId w:val="3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Острым и хроническим;</w:t>
      </w:r>
    </w:p>
    <w:p w:rsidR="00C7462E" w:rsidRPr="006C09C6" w:rsidRDefault="00C7462E" w:rsidP="006C09C6">
      <w:pPr>
        <w:numPr>
          <w:ilvl w:val="0"/>
          <w:numId w:val="3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болевым и психогенным;</w:t>
      </w:r>
    </w:p>
    <w:p w:rsidR="00C7462E" w:rsidRPr="006C09C6" w:rsidRDefault="00C7462E" w:rsidP="006C09C6">
      <w:pPr>
        <w:numPr>
          <w:ilvl w:val="0"/>
          <w:numId w:val="3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геморрагическим и травматическим;</w:t>
      </w:r>
    </w:p>
    <w:p w:rsidR="00C7462E" w:rsidRPr="006C09C6" w:rsidRDefault="00C7462E" w:rsidP="006C09C6">
      <w:pPr>
        <w:numPr>
          <w:ilvl w:val="0"/>
          <w:numId w:val="3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физиологическим и патологическим.</w:t>
      </w:r>
    </w:p>
    <w:p w:rsidR="00C7462E" w:rsidRPr="006C09C6" w:rsidRDefault="00C7462E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26. Гипертермия – это</w:t>
      </w:r>
    </w:p>
    <w:p w:rsidR="00C7462E" w:rsidRPr="006C09C6" w:rsidRDefault="00C7462E" w:rsidP="006C09C6">
      <w:pPr>
        <w:numPr>
          <w:ilvl w:val="0"/>
          <w:numId w:val="3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самое, что и лихорадка;</w:t>
      </w:r>
    </w:p>
    <w:p w:rsidR="00C7462E" w:rsidRPr="006C09C6" w:rsidRDefault="00C7462E" w:rsidP="006C09C6">
      <w:pPr>
        <w:numPr>
          <w:ilvl w:val="0"/>
          <w:numId w:val="3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искусственное повышение температуры тела с лечебной целью;</w:t>
      </w:r>
    </w:p>
    <w:p w:rsidR="00C7462E" w:rsidRPr="006C09C6" w:rsidRDefault="00C7462E" w:rsidP="006C09C6">
      <w:pPr>
        <w:numPr>
          <w:ilvl w:val="0"/>
          <w:numId w:val="3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перегревание организма, возникающее из-за срыва механизмов терморегуляции;</w:t>
      </w:r>
    </w:p>
    <w:p w:rsidR="00C7462E" w:rsidRPr="006C09C6" w:rsidRDefault="00C7462E" w:rsidP="006C09C6">
      <w:pPr>
        <w:numPr>
          <w:ilvl w:val="0"/>
          <w:numId w:val="3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подъема температуры при лихорадке.</w:t>
      </w:r>
    </w:p>
    <w:p w:rsidR="00C7462E" w:rsidRPr="006C09C6" w:rsidRDefault="00C7462E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 Замещение участка некроза соединительной тканью называется:</w:t>
      </w:r>
    </w:p>
    <w:p w:rsidR="00C7462E" w:rsidRPr="006C09C6" w:rsidRDefault="00C7462E" w:rsidP="006C09C6">
      <w:pPr>
        <w:numPr>
          <w:ilvl w:val="1"/>
          <w:numId w:val="33"/>
        </w:numPr>
        <w:tabs>
          <w:tab w:val="clear" w:pos="1440"/>
        </w:tabs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гипертрофией;</w:t>
      </w:r>
    </w:p>
    <w:p w:rsidR="00C7462E" w:rsidRPr="006C09C6" w:rsidRDefault="00C7462E" w:rsidP="006C09C6">
      <w:pPr>
        <w:numPr>
          <w:ilvl w:val="1"/>
          <w:numId w:val="33"/>
        </w:numPr>
        <w:tabs>
          <w:tab w:val="clear" w:pos="1440"/>
        </w:tabs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организацией;</w:t>
      </w:r>
    </w:p>
    <w:p w:rsidR="00C7462E" w:rsidRPr="006C09C6" w:rsidRDefault="00C7462E" w:rsidP="006C09C6">
      <w:pPr>
        <w:numPr>
          <w:ilvl w:val="1"/>
          <w:numId w:val="33"/>
        </w:numPr>
        <w:tabs>
          <w:tab w:val="clear" w:pos="1440"/>
        </w:tabs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регенерацией;</w:t>
      </w:r>
    </w:p>
    <w:p w:rsidR="00C7462E" w:rsidRPr="006C09C6" w:rsidRDefault="00C7462E" w:rsidP="006C09C6">
      <w:pPr>
        <w:numPr>
          <w:ilvl w:val="1"/>
          <w:numId w:val="33"/>
        </w:numPr>
        <w:tabs>
          <w:tab w:val="clear" w:pos="1440"/>
        </w:tabs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метаплазией.</w:t>
      </w:r>
    </w:p>
    <w:p w:rsidR="00C7462E" w:rsidRPr="006C09C6" w:rsidRDefault="00C7462E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28. Причиной венозной гиперемии может быть</w:t>
      </w:r>
    </w:p>
    <w:p w:rsidR="00C7462E" w:rsidRPr="006C09C6" w:rsidRDefault="00C7462E" w:rsidP="006C09C6">
      <w:pPr>
        <w:numPr>
          <w:ilvl w:val="0"/>
          <w:numId w:val="3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сдавление вен;</w:t>
      </w:r>
    </w:p>
    <w:p w:rsidR="00C7462E" w:rsidRPr="006C09C6" w:rsidRDefault="00C7462E" w:rsidP="006C09C6">
      <w:pPr>
        <w:numPr>
          <w:ilvl w:val="0"/>
          <w:numId w:val="3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вязкости крови;</w:t>
      </w:r>
    </w:p>
    <w:p w:rsidR="00C7462E" w:rsidRPr="006C09C6" w:rsidRDefault="00C7462E" w:rsidP="006C09C6">
      <w:pPr>
        <w:numPr>
          <w:ilvl w:val="0"/>
          <w:numId w:val="3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повышенное потребление кислорода тканями;</w:t>
      </w:r>
    </w:p>
    <w:p w:rsidR="00C7462E" w:rsidRPr="006C09C6" w:rsidRDefault="00C7462E" w:rsidP="006C09C6">
      <w:pPr>
        <w:numPr>
          <w:ilvl w:val="0"/>
          <w:numId w:val="3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ЧСС.</w:t>
      </w:r>
    </w:p>
    <w:p w:rsidR="00C7462E" w:rsidRPr="006C09C6" w:rsidRDefault="00C7462E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29. Общий адаптационный синдром - это название:</w:t>
      </w:r>
    </w:p>
    <w:p w:rsidR="00C7462E" w:rsidRPr="006C09C6" w:rsidRDefault="00C7462E" w:rsidP="006C09C6">
      <w:pPr>
        <w:numPr>
          <w:ilvl w:val="0"/>
          <w:numId w:val="3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шока;</w:t>
      </w:r>
    </w:p>
    <w:p w:rsidR="00C7462E" w:rsidRPr="006C09C6" w:rsidRDefault="00C7462E" w:rsidP="006C09C6">
      <w:pPr>
        <w:numPr>
          <w:ilvl w:val="0"/>
          <w:numId w:val="3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комы;</w:t>
      </w:r>
    </w:p>
    <w:p w:rsidR="00C7462E" w:rsidRPr="006C09C6" w:rsidRDefault="00C7462E" w:rsidP="006C09C6">
      <w:pPr>
        <w:numPr>
          <w:ilvl w:val="0"/>
          <w:numId w:val="3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стресса;</w:t>
      </w:r>
    </w:p>
    <w:p w:rsidR="00C7462E" w:rsidRPr="006C09C6" w:rsidRDefault="00C7462E" w:rsidP="006C09C6">
      <w:pPr>
        <w:numPr>
          <w:ilvl w:val="0"/>
          <w:numId w:val="3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коллапса.</w:t>
      </w:r>
    </w:p>
    <w:p w:rsidR="00C7462E" w:rsidRPr="006C09C6" w:rsidRDefault="00C7462E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30. Вид регенерации:</w:t>
      </w:r>
    </w:p>
    <w:p w:rsidR="00C7462E" w:rsidRPr="006C09C6" w:rsidRDefault="00C7462E" w:rsidP="006C09C6">
      <w:pPr>
        <w:numPr>
          <w:ilvl w:val="1"/>
          <w:numId w:val="36"/>
        </w:numPr>
        <w:tabs>
          <w:tab w:val="clear" w:pos="1440"/>
        </w:tabs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аллергическая;</w:t>
      </w:r>
    </w:p>
    <w:p w:rsidR="00C7462E" w:rsidRPr="006C09C6" w:rsidRDefault="00C7462E" w:rsidP="006C09C6">
      <w:pPr>
        <w:numPr>
          <w:ilvl w:val="1"/>
          <w:numId w:val="36"/>
        </w:numPr>
        <w:tabs>
          <w:tab w:val="clear" w:pos="1440"/>
        </w:tabs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физиологическая;</w:t>
      </w:r>
    </w:p>
    <w:p w:rsidR="00C7462E" w:rsidRPr="006C09C6" w:rsidRDefault="00C7462E" w:rsidP="006C09C6">
      <w:pPr>
        <w:numPr>
          <w:ilvl w:val="1"/>
          <w:numId w:val="36"/>
        </w:numPr>
        <w:tabs>
          <w:tab w:val="clear" w:pos="1440"/>
        </w:tabs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компенсаторная;</w:t>
      </w:r>
    </w:p>
    <w:p w:rsidR="00C7462E" w:rsidRPr="006C09C6" w:rsidRDefault="00C7462E" w:rsidP="006C09C6">
      <w:pPr>
        <w:numPr>
          <w:ilvl w:val="1"/>
          <w:numId w:val="36"/>
        </w:numPr>
        <w:tabs>
          <w:tab w:val="clear" w:pos="1440"/>
        </w:tabs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викарная.</w:t>
      </w:r>
    </w:p>
    <w:p w:rsidR="006C09C6" w:rsidRDefault="006C09C6" w:rsidP="006C09C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9C6" w:rsidRDefault="006C09C6" w:rsidP="006C09C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9C6" w:rsidRDefault="006C09C6" w:rsidP="006C09C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9C6" w:rsidRDefault="006C09C6" w:rsidP="006C09C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9C6" w:rsidRDefault="006C09C6" w:rsidP="006C09C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9C6" w:rsidRDefault="006C09C6" w:rsidP="006C09C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9C6" w:rsidRDefault="006C09C6" w:rsidP="006C09C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9C6" w:rsidRDefault="006C09C6" w:rsidP="006C09C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9C6" w:rsidRDefault="006C09C6" w:rsidP="006C09C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9C6" w:rsidRDefault="006C09C6" w:rsidP="006C09C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9C6" w:rsidRDefault="006C09C6" w:rsidP="006C09C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9C6" w:rsidRDefault="006C09C6" w:rsidP="006C09C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9C6" w:rsidRDefault="006C09C6" w:rsidP="006C09C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9C6" w:rsidRDefault="006C09C6" w:rsidP="006C09C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6C09C6" w:rsidSect="002A3039">
          <w:type w:val="continuous"/>
          <w:pgSz w:w="11906" w:h="16838"/>
          <w:pgMar w:top="1134" w:right="851" w:bottom="1134" w:left="993" w:header="709" w:footer="709" w:gutter="0"/>
          <w:cols w:num="2" w:space="708"/>
          <w:docGrid w:linePitch="360"/>
        </w:sectPr>
      </w:pPr>
    </w:p>
    <w:p w:rsidR="00C7462E" w:rsidRPr="006C09C6" w:rsidRDefault="00C7462E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УКАЖИТЕ НЕСКОЛЬКО ПРАВИЛЬНЫХ ОТВЕТОВ:</w:t>
      </w:r>
    </w:p>
    <w:p w:rsidR="00C7462E" w:rsidRPr="006C09C6" w:rsidRDefault="00C7462E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</w:t>
      </w: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каких формах гипоксии имеет место гипоксемия: </w:t>
      </w:r>
    </w:p>
    <w:p w:rsidR="00C7462E" w:rsidRPr="006C09C6" w:rsidRDefault="00C7462E" w:rsidP="006C09C6">
      <w:pPr>
        <w:numPr>
          <w:ilvl w:val="0"/>
          <w:numId w:val="3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циркуляторная</w:t>
      </w:r>
    </w:p>
    <w:p w:rsidR="00C7462E" w:rsidRPr="006C09C6" w:rsidRDefault="00C7462E" w:rsidP="006C09C6">
      <w:pPr>
        <w:numPr>
          <w:ilvl w:val="0"/>
          <w:numId w:val="3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гемическая</w:t>
      </w:r>
      <w:proofErr w:type="spellEnd"/>
    </w:p>
    <w:p w:rsidR="00C7462E" w:rsidRPr="006C09C6" w:rsidRDefault="00C7462E" w:rsidP="006C09C6">
      <w:pPr>
        <w:numPr>
          <w:ilvl w:val="0"/>
          <w:numId w:val="3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гистотоксическая</w:t>
      </w:r>
    </w:p>
    <w:p w:rsidR="00C7462E" w:rsidRPr="006C09C6" w:rsidRDefault="00C7462E" w:rsidP="006C09C6">
      <w:pPr>
        <w:numPr>
          <w:ilvl w:val="0"/>
          <w:numId w:val="3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</w:t>
      </w:r>
    </w:p>
    <w:p w:rsidR="00C7462E" w:rsidRPr="006C09C6" w:rsidRDefault="00C7462E" w:rsidP="006C09C6">
      <w:pPr>
        <w:numPr>
          <w:ilvl w:val="0"/>
          <w:numId w:val="3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смешанная</w:t>
      </w:r>
    </w:p>
    <w:p w:rsidR="00C7462E" w:rsidRPr="006C09C6" w:rsidRDefault="00C7462E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32.</w:t>
      </w: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Укажите причины гипоксии циркуляторного типа: </w:t>
      </w:r>
    </w:p>
    <w:p w:rsidR="00C7462E" w:rsidRPr="006C09C6" w:rsidRDefault="00C7462E" w:rsidP="006C09C6">
      <w:pPr>
        <w:numPr>
          <w:ilvl w:val="0"/>
          <w:numId w:val="3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отравление </w:t>
      </w:r>
      <w:proofErr w:type="spell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нитросоединениями</w:t>
      </w:r>
      <w:proofErr w:type="spellEnd"/>
    </w:p>
    <w:p w:rsidR="00C7462E" w:rsidRPr="006C09C6" w:rsidRDefault="00C7462E" w:rsidP="006C09C6">
      <w:pPr>
        <w:numPr>
          <w:ilvl w:val="0"/>
          <w:numId w:val="3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лёгочная артериальная гипертензия</w:t>
      </w:r>
    </w:p>
    <w:p w:rsidR="00C7462E" w:rsidRPr="006C09C6" w:rsidRDefault="00C7462E" w:rsidP="006C09C6">
      <w:pPr>
        <w:numPr>
          <w:ilvl w:val="0"/>
          <w:numId w:val="3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кровопотеря</w:t>
      </w:r>
    </w:p>
    <w:p w:rsidR="00C7462E" w:rsidRPr="006C09C6" w:rsidRDefault="00C7462E" w:rsidP="006C09C6">
      <w:pPr>
        <w:numPr>
          <w:ilvl w:val="0"/>
          <w:numId w:val="3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сердечная недостаточность</w:t>
      </w:r>
    </w:p>
    <w:p w:rsidR="00C7462E" w:rsidRPr="006C09C6" w:rsidRDefault="00C7462E" w:rsidP="006C09C6">
      <w:pPr>
        <w:numPr>
          <w:ilvl w:val="0"/>
          <w:numId w:val="3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травматический шок</w:t>
      </w:r>
    </w:p>
    <w:p w:rsidR="00C7462E" w:rsidRPr="006C09C6" w:rsidRDefault="00C7462E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33.</w:t>
      </w: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долговременные компенсаторно-приспособительные про</w:t>
      </w: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цессы возникают при хронической гипоксии:</w:t>
      </w: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462E" w:rsidRPr="006C09C6" w:rsidRDefault="00C7462E" w:rsidP="006C09C6">
      <w:pPr>
        <w:numPr>
          <w:ilvl w:val="0"/>
          <w:numId w:val="3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гемоглобина</w:t>
      </w:r>
    </w:p>
    <w:p w:rsidR="00C7462E" w:rsidRPr="006C09C6" w:rsidRDefault="00C7462E" w:rsidP="006C09C6">
      <w:pPr>
        <w:numPr>
          <w:ilvl w:val="0"/>
          <w:numId w:val="3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артериол и капилляров мозга и сердца</w:t>
      </w:r>
    </w:p>
    <w:p w:rsidR="00C7462E" w:rsidRPr="006C09C6" w:rsidRDefault="00C7462E" w:rsidP="006C09C6">
      <w:pPr>
        <w:numPr>
          <w:ilvl w:val="0"/>
          <w:numId w:val="3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гипертрофия дыхательной мускулатуры</w:t>
      </w:r>
    </w:p>
    <w:p w:rsidR="00C7462E" w:rsidRPr="006C09C6" w:rsidRDefault="00C7462E" w:rsidP="006C09C6">
      <w:pPr>
        <w:numPr>
          <w:ilvl w:val="0"/>
          <w:numId w:val="3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возрастание количества митохондрий</w:t>
      </w:r>
    </w:p>
    <w:p w:rsidR="00C7462E" w:rsidRPr="006C09C6" w:rsidRDefault="00C7462E" w:rsidP="006C09C6">
      <w:pPr>
        <w:numPr>
          <w:ilvl w:val="0"/>
          <w:numId w:val="3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сродства дыхательных ферментов к кислороду</w:t>
      </w:r>
    </w:p>
    <w:p w:rsidR="00C7462E" w:rsidRPr="006C09C6" w:rsidRDefault="00C7462E" w:rsidP="006C09C6">
      <w:pPr>
        <w:numPr>
          <w:ilvl w:val="0"/>
          <w:numId w:val="3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гипертрофия </w:t>
      </w:r>
      <w:proofErr w:type="spell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кардиомиоцитов</w:t>
      </w:r>
      <w:proofErr w:type="spellEnd"/>
    </w:p>
    <w:p w:rsidR="00C7462E" w:rsidRPr="006C09C6" w:rsidRDefault="00C7462E" w:rsidP="006C09C6">
      <w:pPr>
        <w:numPr>
          <w:ilvl w:val="0"/>
          <w:numId w:val="3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диссоциации </w:t>
      </w:r>
      <w:proofErr w:type="spell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окисигемоглобина</w:t>
      </w:r>
      <w:proofErr w:type="spell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тканях</w:t>
      </w:r>
    </w:p>
    <w:p w:rsidR="00C7462E" w:rsidRPr="006C09C6" w:rsidRDefault="00C7462E" w:rsidP="006C09C6">
      <w:pPr>
        <w:numPr>
          <w:ilvl w:val="0"/>
          <w:numId w:val="3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диссоциации </w:t>
      </w:r>
      <w:proofErr w:type="spell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окисигемоглобина</w:t>
      </w:r>
      <w:proofErr w:type="spell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тканях</w:t>
      </w:r>
    </w:p>
    <w:p w:rsidR="00C7462E" w:rsidRPr="006C09C6" w:rsidRDefault="00C7462E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34. Отметьте механизмы формирования приспособительных процессов при хронической гипоксии:</w:t>
      </w:r>
    </w:p>
    <w:p w:rsidR="00C7462E" w:rsidRPr="006C09C6" w:rsidRDefault="00C7462E" w:rsidP="006C09C6">
      <w:pPr>
        <w:numPr>
          <w:ilvl w:val="0"/>
          <w:numId w:val="4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продукции тиреотропного и </w:t>
      </w:r>
      <w:proofErr w:type="spell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тиреоидных</w:t>
      </w:r>
      <w:proofErr w:type="spell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гормонов</w:t>
      </w:r>
    </w:p>
    <w:p w:rsidR="00C7462E" w:rsidRPr="006C09C6" w:rsidRDefault="00C7462E" w:rsidP="006C09C6">
      <w:pPr>
        <w:numPr>
          <w:ilvl w:val="0"/>
          <w:numId w:val="4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активация синтеза нуклеиновых кислот и белков</w:t>
      </w:r>
    </w:p>
    <w:p w:rsidR="00C7462E" w:rsidRPr="006C09C6" w:rsidRDefault="00C7462E" w:rsidP="006C09C6">
      <w:pPr>
        <w:numPr>
          <w:ilvl w:val="0"/>
          <w:numId w:val="4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активация стресс-лимитирующих систем</w:t>
      </w:r>
    </w:p>
    <w:p w:rsidR="006C09C6" w:rsidRDefault="00C7462E" w:rsidP="006C09C6">
      <w:pPr>
        <w:numPr>
          <w:ilvl w:val="0"/>
          <w:numId w:val="4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C09C6" w:rsidSect="006C09C6">
          <w:type w:val="continuous"/>
          <w:pgSz w:w="11906" w:h="16838"/>
          <w:pgMar w:top="1134" w:right="851" w:bottom="1134" w:left="993" w:header="709" w:footer="709" w:gutter="0"/>
          <w:cols w:space="708"/>
          <w:docGrid w:linePitch="360"/>
        </w:sect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выделение </w:t>
      </w:r>
      <w:proofErr w:type="spell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глюкокортикоидов</w:t>
      </w:r>
      <w:proofErr w:type="spellEnd"/>
    </w:p>
    <w:p w:rsidR="00C7462E" w:rsidRPr="006C09C6" w:rsidRDefault="00C7462E" w:rsidP="006C09C6">
      <w:pPr>
        <w:numPr>
          <w:ilvl w:val="0"/>
          <w:numId w:val="4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039" w:rsidRPr="006C09C6" w:rsidRDefault="002A3039" w:rsidP="006C09C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2A3039" w:rsidRPr="006C09C6" w:rsidSect="002A3039">
          <w:type w:val="continuous"/>
          <w:pgSz w:w="11906" w:h="16838"/>
          <w:pgMar w:top="1134" w:right="851" w:bottom="1134" w:left="993" w:header="709" w:footer="709" w:gutter="0"/>
          <w:cols w:num="2" w:space="708"/>
          <w:docGrid w:linePitch="360"/>
        </w:sectPr>
      </w:pPr>
    </w:p>
    <w:p w:rsidR="00E65802" w:rsidRPr="006C09C6" w:rsidRDefault="00E65802" w:rsidP="006C09C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462E" w:rsidRPr="006C09C6" w:rsidRDefault="00C7462E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ДОПОЛНИТЬ ПРЕДЛОЖЕНИЕ:</w:t>
      </w:r>
    </w:p>
    <w:p w:rsidR="00C7462E" w:rsidRPr="006C09C6" w:rsidRDefault="00C7462E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35.</w:t>
      </w: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осмотического давления плазмы крови приводит к усиленному поступлению … из сосудов в …и развитию …</w:t>
      </w:r>
      <w:proofErr w:type="gram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7462E" w:rsidRPr="006C09C6" w:rsidRDefault="00C7462E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36.</w:t>
      </w: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Потеря воды организмом происходит при ……………………….</w:t>
      </w:r>
      <w:proofErr w:type="gram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7462E" w:rsidRPr="006C09C6" w:rsidRDefault="00C7462E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37.</w:t>
      </w: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Скопление жидкости (транссудата) в полостях тела называется … .</w:t>
      </w:r>
    </w:p>
    <w:p w:rsidR="00C7462E" w:rsidRPr="006C09C6" w:rsidRDefault="00C7462E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38.</w:t>
      </w: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Накопление жидкости в брюшной полости называется … .</w:t>
      </w:r>
    </w:p>
    <w:p w:rsidR="00C7462E" w:rsidRPr="006C09C6" w:rsidRDefault="00C7462E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39.</w:t>
      </w: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Повреждение тканей, при котором возникают разнообразные изменения клеточных и внеклеточных компонентов в месте действия повреждающего фактора называется … .</w:t>
      </w:r>
    </w:p>
    <w:p w:rsidR="00C7462E" w:rsidRPr="006C09C6" w:rsidRDefault="00C7462E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40.</w:t>
      </w: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Размножение клеток и формирование внеклеточного матрикса, направленных на восстановление поврежденных тканей называется … .</w:t>
      </w:r>
    </w:p>
    <w:p w:rsidR="00C7462E" w:rsidRPr="006C09C6" w:rsidRDefault="00C7462E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41.</w:t>
      </w: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количества клеток, внутриклеточных структур, компонентов стромы, количества сосудов называется … .</w:t>
      </w:r>
    </w:p>
    <w:p w:rsidR="00C7462E" w:rsidRPr="006C09C6" w:rsidRDefault="00C7462E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42.</w:t>
      </w: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взаимоотношений различных элементов исходной ткани приводит к … … .</w:t>
      </w:r>
    </w:p>
    <w:p w:rsidR="00C7462E" w:rsidRPr="006C09C6" w:rsidRDefault="00C7462E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43.</w:t>
      </w: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Хронические воспалительные процессы относятся к … процессам.</w:t>
      </w:r>
    </w:p>
    <w:p w:rsidR="00C7462E" w:rsidRPr="006C09C6" w:rsidRDefault="00C7462E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44. </w:t>
      </w: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Головной мозг, почки и миокард наиболее чувствительны к …</w:t>
      </w:r>
      <w:proofErr w:type="gram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85B37" w:rsidRPr="006C09C6" w:rsidRDefault="00B85B37" w:rsidP="006C09C6">
      <w:pPr>
        <w:ind w:left="8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5B37" w:rsidRPr="006C09C6" w:rsidRDefault="00B85B37" w:rsidP="006C09C6">
      <w:pPr>
        <w:ind w:left="8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</w:p>
    <w:p w:rsidR="00B85B37" w:rsidRPr="006C09C6" w:rsidRDefault="00B85B37" w:rsidP="006C09C6">
      <w:pPr>
        <w:ind w:left="8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0DF5" w:rsidRPr="006C09C6" w:rsidRDefault="00EF0DF5" w:rsidP="006C09C6">
      <w:pPr>
        <w:ind w:left="284" w:hanging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№ </w:t>
      </w:r>
      <w:r w:rsidR="00B85B37"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F0DF5" w:rsidRPr="006C09C6" w:rsidRDefault="00CB1B71" w:rsidP="006C09C6">
      <w:pPr>
        <w:tabs>
          <w:tab w:val="left" w:pos="567"/>
          <w:tab w:val="left" w:pos="2700"/>
          <w:tab w:val="left" w:pos="4520"/>
          <w:tab w:val="left" w:pos="5940"/>
          <w:tab w:val="left" w:pos="7440"/>
          <w:tab w:val="left" w:pos="9500"/>
        </w:tabs>
        <w:ind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F0DF5"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DF5"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пожилого</w:t>
      </w:r>
      <w:r w:rsidR="00EF0DF5"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истощенного</w:t>
      </w:r>
      <w:r w:rsidR="00EF0DF5"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больного,</w:t>
      </w:r>
      <w:r w:rsidR="00EF0DF5"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длительно</w:t>
      </w:r>
      <w:r w:rsidR="00EF0DF5"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находившегося</w:t>
      </w:r>
      <w:r w:rsidR="00EF0DF5"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F0DF5"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остели после перенесенного острого нарушения мозгового кровообращения, в области крестца обнаружен дефект кожи размеров 4 × 3 см. Подлежащие мягкие ткани черного цвета, тусклые, бесструктурные.</w:t>
      </w:r>
    </w:p>
    <w:p w:rsidR="00EF0DF5" w:rsidRPr="006C09C6" w:rsidRDefault="00EF0DF5" w:rsidP="006C09C6">
      <w:pPr>
        <w:ind w:firstLine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0DF5" w:rsidRPr="006C09C6" w:rsidRDefault="00CB1B71" w:rsidP="006C09C6">
      <w:pPr>
        <w:tabs>
          <w:tab w:val="left" w:pos="1120"/>
        </w:tabs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F0DF5"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патологический процесс.</w:t>
      </w:r>
    </w:p>
    <w:p w:rsidR="00EF0DF5" w:rsidRPr="006C09C6" w:rsidRDefault="00CB1B71" w:rsidP="006C09C6">
      <w:pPr>
        <w:tabs>
          <w:tab w:val="left" w:pos="1120"/>
        </w:tabs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F0DF5"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возможные исходы и осложнения.</w:t>
      </w:r>
    </w:p>
    <w:p w:rsidR="00EF0DF5" w:rsidRPr="006C09C6" w:rsidRDefault="00CB1B71" w:rsidP="006C09C6">
      <w:pPr>
        <w:tabs>
          <w:tab w:val="left" w:pos="1120"/>
        </w:tabs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F0DF5"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профилактики пролежней.</w:t>
      </w:r>
    </w:p>
    <w:p w:rsidR="00EF0DF5" w:rsidRPr="006C09C6" w:rsidRDefault="00EF0DF5" w:rsidP="006C09C6">
      <w:pPr>
        <w:pStyle w:val="a3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DF5" w:rsidRPr="006C09C6" w:rsidRDefault="00EF0DF5" w:rsidP="006C09C6">
      <w:pPr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№ </w:t>
      </w:r>
      <w:r w:rsidR="00F76BA0" w:rsidRPr="006C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EF0DF5" w:rsidRPr="006C09C6" w:rsidRDefault="00EF0DF5" w:rsidP="006C09C6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больного 62 лет, длительное время страдающего сахарным диабетом, при обследовании выявлено увеличение печени. При лабораторном обследовании в крови отмечено повышенное содержание печеночных ферментов, а также – липопротеидов и триглицеридов.</w:t>
      </w:r>
    </w:p>
    <w:p w:rsidR="00CB1B71" w:rsidRPr="006C09C6" w:rsidRDefault="00CB1B71" w:rsidP="006C09C6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DF5" w:rsidRPr="006C09C6" w:rsidRDefault="00EF0DF5" w:rsidP="006C09C6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Какое заболевание печени может быть диагностировано у больного?</w:t>
      </w:r>
    </w:p>
    <w:p w:rsidR="00EF0DF5" w:rsidRPr="006C09C6" w:rsidRDefault="00EF0DF5" w:rsidP="006C09C6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Какие микроскопические изменения могут быть выявлены во II стадии этого заболевания?</w:t>
      </w:r>
    </w:p>
    <w:p w:rsidR="00C7462E" w:rsidRPr="006C09C6" w:rsidRDefault="00EF0DF5" w:rsidP="006C09C6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Назовите возможный вариант исхода.</w:t>
      </w:r>
    </w:p>
    <w:p w:rsidR="00C7462E" w:rsidRPr="006C09C6" w:rsidRDefault="00C7462E" w:rsidP="006C09C6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EF0DF5" w:rsidRPr="006C09C6" w:rsidRDefault="00EF0DF5" w:rsidP="006C09C6">
      <w:pPr>
        <w:ind w:firstLine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№ </w:t>
      </w:r>
      <w:r w:rsidR="00F76BA0"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EF0DF5" w:rsidRPr="006C09C6" w:rsidRDefault="00EF0DF5" w:rsidP="006C09C6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Больная 67 лет, была доставлена в больницу по скорой помощи с переломом бедренной кости. После наложения гипса больной был рекомендован постельный режим. Через несколько дней при попытке встать</w:t>
      </w:r>
      <w:r w:rsidR="00CB1B71"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постели больная умерла. Причина смерти - эмболия.</w:t>
      </w:r>
    </w:p>
    <w:p w:rsidR="00EF0DF5" w:rsidRPr="006C09C6" w:rsidRDefault="00EF0DF5" w:rsidP="006C09C6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DF5" w:rsidRPr="006C09C6" w:rsidRDefault="00EF0DF5" w:rsidP="006C09C6">
      <w:pPr>
        <w:numPr>
          <w:ilvl w:val="1"/>
          <w:numId w:val="43"/>
        </w:numPr>
        <w:tabs>
          <w:tab w:val="left" w:pos="567"/>
        </w:tabs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эмболия?</w:t>
      </w:r>
    </w:p>
    <w:p w:rsidR="00EF0DF5" w:rsidRPr="006C09C6" w:rsidRDefault="00EF0DF5" w:rsidP="006C09C6">
      <w:pPr>
        <w:numPr>
          <w:ilvl w:val="1"/>
          <w:numId w:val="43"/>
        </w:numPr>
        <w:tabs>
          <w:tab w:val="left" w:pos="567"/>
        </w:tabs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классификацию эмболий по происхождению.</w:t>
      </w:r>
    </w:p>
    <w:p w:rsidR="00EF0DF5" w:rsidRPr="006C09C6" w:rsidRDefault="00EF0DF5" w:rsidP="006C09C6">
      <w:pPr>
        <w:numPr>
          <w:ilvl w:val="1"/>
          <w:numId w:val="43"/>
        </w:numPr>
        <w:tabs>
          <w:tab w:val="left" w:pos="567"/>
        </w:tabs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эмболия вызвала смерть больной?</w:t>
      </w:r>
    </w:p>
    <w:p w:rsidR="00EF0DF5" w:rsidRPr="006C09C6" w:rsidRDefault="00EF0DF5" w:rsidP="006C09C6">
      <w:pPr>
        <w:numPr>
          <w:ilvl w:val="0"/>
          <w:numId w:val="44"/>
        </w:numPr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жировая</w:t>
      </w:r>
    </w:p>
    <w:p w:rsidR="00EF0DF5" w:rsidRPr="006C09C6" w:rsidRDefault="00EF0DF5" w:rsidP="006C09C6">
      <w:pPr>
        <w:numPr>
          <w:ilvl w:val="0"/>
          <w:numId w:val="44"/>
        </w:numPr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тромбоэмболия</w:t>
      </w:r>
    </w:p>
    <w:p w:rsidR="00EF0DF5" w:rsidRPr="006C09C6" w:rsidRDefault="00EF0DF5" w:rsidP="006C09C6">
      <w:pPr>
        <w:numPr>
          <w:ilvl w:val="0"/>
          <w:numId w:val="44"/>
        </w:numPr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эмболия малого круга кровообращения.</w:t>
      </w:r>
    </w:p>
    <w:p w:rsidR="00EF0DF5" w:rsidRPr="006C09C6" w:rsidRDefault="00EF0DF5" w:rsidP="006C09C6">
      <w:pPr>
        <w:ind w:left="426" w:firstLine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0DF5" w:rsidRPr="006C09C6" w:rsidRDefault="00EF0DF5" w:rsidP="006C09C6">
      <w:pPr>
        <w:ind w:firstLine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№ </w:t>
      </w:r>
      <w:r w:rsidR="00F76BA0"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F0DF5" w:rsidRPr="006C09C6" w:rsidRDefault="00EF0DF5" w:rsidP="006C09C6">
      <w:pPr>
        <w:numPr>
          <w:ilvl w:val="0"/>
          <w:numId w:val="46"/>
        </w:num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больного после перенесенного </w:t>
      </w:r>
      <w:r w:rsidR="00E65802"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инфаркта миокарда развилась хро</w:t>
      </w: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ническая сердечная недостаточность, которая явилась причиной смерти.</w:t>
      </w:r>
    </w:p>
    <w:p w:rsidR="00EF0DF5" w:rsidRPr="006C09C6" w:rsidRDefault="00EF0DF5" w:rsidP="006C09C6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DF5" w:rsidRPr="006C09C6" w:rsidRDefault="00EF0DF5" w:rsidP="006C09C6">
      <w:pPr>
        <w:tabs>
          <w:tab w:val="left" w:pos="567"/>
        </w:tabs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Каково образное название печени </w:t>
      </w:r>
      <w:proofErr w:type="gram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умершего</w:t>
      </w:r>
      <w:proofErr w:type="gram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F0DF5" w:rsidRPr="006C09C6" w:rsidRDefault="00EF0DF5" w:rsidP="006C09C6">
      <w:pPr>
        <w:numPr>
          <w:ilvl w:val="0"/>
          <w:numId w:val="47"/>
        </w:numPr>
        <w:tabs>
          <w:tab w:val="left" w:pos="567"/>
          <w:tab w:val="left" w:pos="1076"/>
        </w:tabs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изменения </w:t>
      </w:r>
      <w:proofErr w:type="spell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гепатоцитов</w:t>
      </w:r>
      <w:proofErr w:type="spell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</w:t>
      </w:r>
      <w:proofErr w:type="gram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</w:t>
      </w:r>
      <w:proofErr w:type="gram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ы при микроскопическом исследовании в центре и на периферии печеночных долек?</w:t>
      </w:r>
    </w:p>
    <w:p w:rsidR="00EF0DF5" w:rsidRPr="006C09C6" w:rsidRDefault="00EF0DF5" w:rsidP="006C09C6">
      <w:pPr>
        <w:tabs>
          <w:tab w:val="left" w:pos="567"/>
        </w:tabs>
        <w:ind w:left="567" w:hanging="28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Какой процесс может развиться в печени в исходе хронического венозного застоя?</w:t>
      </w:r>
    </w:p>
    <w:p w:rsidR="00EF0DF5" w:rsidRPr="006C09C6" w:rsidRDefault="00EF0DF5" w:rsidP="006C09C6">
      <w:pPr>
        <w:numPr>
          <w:ilvl w:val="0"/>
          <w:numId w:val="48"/>
        </w:numPr>
        <w:tabs>
          <w:tab w:val="left" w:pos="567"/>
        </w:tabs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макроскопические изменения могут быть обнаружены на вскрытии в легких?</w:t>
      </w:r>
    </w:p>
    <w:p w:rsidR="00EF0DF5" w:rsidRPr="006C09C6" w:rsidRDefault="00EF0DF5" w:rsidP="006C09C6">
      <w:pPr>
        <w:numPr>
          <w:ilvl w:val="0"/>
          <w:numId w:val="48"/>
        </w:numPr>
        <w:tabs>
          <w:tab w:val="left" w:pos="567"/>
        </w:tabs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микроскопические изменения могут быть обнаружены в легких?</w:t>
      </w:r>
    </w:p>
    <w:p w:rsidR="00CB1B71" w:rsidRPr="006C09C6" w:rsidRDefault="00CB1B71" w:rsidP="006C09C6">
      <w:pPr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A31" w:rsidRPr="006C09C6" w:rsidRDefault="00D45A31" w:rsidP="006C09C6">
      <w:pPr>
        <w:ind w:firstLine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№</w:t>
      </w:r>
      <w:r w:rsidR="00E65802"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76BA0"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:rsidR="00D45A31" w:rsidRPr="006C09C6" w:rsidRDefault="00D45A31" w:rsidP="006C09C6">
      <w:pPr>
        <w:numPr>
          <w:ilvl w:val="0"/>
          <w:numId w:val="50"/>
        </w:num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 43 лет в биоптате легочной ткани обнаружены гранулемы, построенные из лимфоидных, эпителиоидных и гигантских клеток Пирогов</w:t>
      </w:r>
      <w:proofErr w:type="gram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а–</w:t>
      </w:r>
      <w:proofErr w:type="gram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Лангханса</w:t>
      </w:r>
      <w:proofErr w:type="spell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центре – участок казеозного некроза.</w:t>
      </w:r>
    </w:p>
    <w:p w:rsidR="00D45A31" w:rsidRPr="006C09C6" w:rsidRDefault="00D45A31" w:rsidP="006C09C6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A31" w:rsidRPr="006C09C6" w:rsidRDefault="00D45A31" w:rsidP="006C09C6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Диагностируйте патологический процесс.</w:t>
      </w:r>
    </w:p>
    <w:p w:rsidR="00D45A31" w:rsidRPr="006C09C6" w:rsidRDefault="00D45A31" w:rsidP="006C09C6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Какова предположительная этиология процесса?</w:t>
      </w:r>
    </w:p>
    <w:p w:rsidR="00D45A31" w:rsidRPr="006C09C6" w:rsidRDefault="00D45A31" w:rsidP="006C09C6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Назовите возможные исходы.</w:t>
      </w:r>
    </w:p>
    <w:p w:rsidR="00CB1B71" w:rsidRPr="006C09C6" w:rsidRDefault="00CB1B71" w:rsidP="006C09C6">
      <w:pPr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A31" w:rsidRPr="006C09C6" w:rsidRDefault="00D45A31" w:rsidP="006C09C6">
      <w:pPr>
        <w:ind w:firstLine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№ </w:t>
      </w:r>
      <w:r w:rsidR="00F76BA0"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</w:p>
    <w:p w:rsidR="00D45A31" w:rsidRPr="006C09C6" w:rsidRDefault="00D45A31" w:rsidP="006C09C6">
      <w:pPr>
        <w:ind w:firstLine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десятичасового рабочего дня у мартеновской печи, рабочий обратился к врачу с жалобами на учащенное дыхание и сердцебиение, усиленное потоотделение, двигательное возбуждение.</w:t>
      </w:r>
    </w:p>
    <w:p w:rsidR="00D45A31" w:rsidRPr="006C09C6" w:rsidRDefault="00D45A31" w:rsidP="006C09C6">
      <w:pPr>
        <w:tabs>
          <w:tab w:val="left" w:pos="1980"/>
          <w:tab w:val="left" w:pos="3480"/>
          <w:tab w:val="left" w:pos="5180"/>
          <w:tab w:val="left" w:pos="6560"/>
        </w:tabs>
        <w:ind w:firstLine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B1B71"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осмотре:</w:t>
      </w:r>
      <w:r w:rsidR="00CB1B71"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гиперемия</w:t>
      </w:r>
      <w:r w:rsidR="00CB1B71"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кожных</w:t>
      </w:r>
      <w:r w:rsidR="00CB1B71"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покровов,</w:t>
      </w:r>
      <w:r w:rsidR="00CB1B71"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интенсивное потоотделение. Пульс - 100 ударов в минуту, АД - 160/100 мм</w:t>
      </w:r>
      <w:r w:rsidR="00CB1B71"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рт.ст</w:t>
      </w:r>
      <w:proofErr w:type="spell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Диагноз: Перегревание.</w:t>
      </w:r>
    </w:p>
    <w:p w:rsidR="00D45A31" w:rsidRPr="006C09C6" w:rsidRDefault="00D45A31" w:rsidP="006C09C6">
      <w:pPr>
        <w:ind w:firstLine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5A31" w:rsidRPr="006C09C6" w:rsidRDefault="00D45A31" w:rsidP="006C09C6">
      <w:pPr>
        <w:numPr>
          <w:ilvl w:val="0"/>
          <w:numId w:val="51"/>
        </w:numPr>
        <w:tabs>
          <w:tab w:val="left" w:pos="1120"/>
        </w:tabs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условия способствуют перегреванию?</w:t>
      </w:r>
    </w:p>
    <w:p w:rsidR="00D45A31" w:rsidRPr="006C09C6" w:rsidRDefault="00D45A31" w:rsidP="006C09C6">
      <w:pPr>
        <w:numPr>
          <w:ilvl w:val="0"/>
          <w:numId w:val="51"/>
        </w:numPr>
        <w:tabs>
          <w:tab w:val="left" w:pos="1120"/>
        </w:tabs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стадии перегревания.</w:t>
      </w:r>
    </w:p>
    <w:p w:rsidR="00D45A31" w:rsidRPr="006C09C6" w:rsidRDefault="00D45A31" w:rsidP="006C09C6">
      <w:pPr>
        <w:numPr>
          <w:ilvl w:val="0"/>
          <w:numId w:val="51"/>
        </w:numPr>
        <w:tabs>
          <w:tab w:val="left" w:pos="1110"/>
        </w:tabs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стадии соответствуют жалобы и объективные данные при осмотре данного больного?</w:t>
      </w:r>
    </w:p>
    <w:p w:rsidR="00D45A31" w:rsidRPr="006C09C6" w:rsidRDefault="00D45A31" w:rsidP="006C09C6">
      <w:pPr>
        <w:numPr>
          <w:ilvl w:val="0"/>
          <w:numId w:val="51"/>
        </w:numPr>
        <w:tabs>
          <w:tab w:val="left" w:pos="1110"/>
        </w:tabs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изменения теплового обмена наблюдаются при перегревании в стадию компенсации?</w:t>
      </w:r>
    </w:p>
    <w:p w:rsidR="00D45A31" w:rsidRPr="006C09C6" w:rsidRDefault="00D45A31" w:rsidP="006C09C6">
      <w:pPr>
        <w:ind w:firstLine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A3039" w:rsidRPr="006C09C6" w:rsidRDefault="002A3039" w:rsidP="006C09C6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2A3039" w:rsidRPr="006C09C6" w:rsidRDefault="002A3039" w:rsidP="006C09C6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2A3039" w:rsidRPr="006C09C6" w:rsidRDefault="002A3039" w:rsidP="006C09C6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2A3039" w:rsidRPr="006C09C6" w:rsidRDefault="002A3039" w:rsidP="006C09C6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2A3039" w:rsidRPr="006C09C6" w:rsidRDefault="002A3039" w:rsidP="006C09C6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2A3039" w:rsidRPr="006C09C6" w:rsidRDefault="002A3039" w:rsidP="006C09C6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2A3039" w:rsidRPr="006C09C6" w:rsidRDefault="002A3039" w:rsidP="006C09C6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2A3039" w:rsidRPr="006C09C6" w:rsidRDefault="002A3039" w:rsidP="006C09C6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2A3039" w:rsidRPr="006C09C6" w:rsidRDefault="002A3039" w:rsidP="006C09C6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2A3039" w:rsidRPr="006C09C6" w:rsidRDefault="002A3039" w:rsidP="006C09C6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2A3039" w:rsidRPr="006C09C6" w:rsidRDefault="002A3039" w:rsidP="006C09C6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6C09C6" w:rsidRDefault="006C09C6" w:rsidP="006C09C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7A8" w:rsidRPr="006C09C6" w:rsidRDefault="00D377A8" w:rsidP="00D377A8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D377A8" w:rsidRDefault="00D377A8" w:rsidP="006C09C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7A8" w:rsidRDefault="00D377A8" w:rsidP="006C09C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9C6" w:rsidRPr="004837EC" w:rsidRDefault="006C09C6" w:rsidP="006C09C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</w:t>
      </w:r>
      <w:r w:rsidRPr="004837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осударственное бюджетное профессиональное образовательное учреждение</w:t>
      </w:r>
    </w:p>
    <w:p w:rsidR="006C09C6" w:rsidRPr="004837EC" w:rsidRDefault="006C09C6" w:rsidP="006C09C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Саянский медицинский колледж</w:t>
      </w:r>
      <w:r w:rsidRPr="004837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82DEF" w:rsidRPr="006C09C6" w:rsidRDefault="00682DEF" w:rsidP="006C09C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Тестовые задания ОЛИМПИАДЫ</w:t>
      </w:r>
    </w:p>
    <w:p w:rsidR="00682DEF" w:rsidRPr="006C09C6" w:rsidRDefault="00682DEF" w:rsidP="006C09C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ОП.08 Основы патологии. 31.02.01 Лечебное дело </w:t>
      </w:r>
      <w:r w:rsid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и 34.02.01 Сестринское дело</w:t>
      </w:r>
    </w:p>
    <w:p w:rsidR="00682DEF" w:rsidRPr="006C09C6" w:rsidRDefault="00682DEF" w:rsidP="006C09C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5.1; </w:t>
      </w:r>
      <w:proofErr w:type="gram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1-13. </w:t>
      </w:r>
    </w:p>
    <w:p w:rsidR="00682DEF" w:rsidRPr="006C09C6" w:rsidRDefault="00682DEF" w:rsidP="006C09C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вариант</w:t>
      </w:r>
    </w:p>
    <w:p w:rsidR="00682DEF" w:rsidRPr="006C09C6" w:rsidRDefault="00682DEF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Условия выполнения: </w:t>
      </w: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внимательно прочитайте задание, следуя инструкции, выберите один или несколько правильных ответов,</w:t>
      </w: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предложение; </w:t>
      </w:r>
    </w:p>
    <w:p w:rsidR="00682DEF" w:rsidRPr="006C09C6" w:rsidRDefault="00682DEF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время выполнения задания – 50 минут.</w:t>
      </w:r>
    </w:p>
    <w:p w:rsidR="00682DEF" w:rsidRPr="006C09C6" w:rsidRDefault="00682DEF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УКАЖИТЕ ОДИН ПРАВИЛЬНЫЙ ОТВЕТ:</w:t>
      </w:r>
    </w:p>
    <w:p w:rsidR="00F76BA0" w:rsidRPr="006C09C6" w:rsidRDefault="00F76BA0" w:rsidP="006C09C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F76BA0" w:rsidRPr="006C09C6" w:rsidSect="002A3039">
          <w:type w:val="continuous"/>
          <w:pgSz w:w="11906" w:h="16838"/>
          <w:pgMar w:top="1134" w:right="851" w:bottom="1134" w:left="993" w:header="709" w:footer="709" w:gutter="0"/>
          <w:cols w:space="708"/>
          <w:docGrid w:linePitch="360"/>
        </w:sectPr>
      </w:pPr>
    </w:p>
    <w:p w:rsidR="00682DEF" w:rsidRPr="006C09C6" w:rsidRDefault="00682DEF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Назовите ткань, наиболее чувствительную к гипоксии:</w:t>
      </w:r>
    </w:p>
    <w:p w:rsidR="00682DEF" w:rsidRPr="006C09C6" w:rsidRDefault="00682DEF" w:rsidP="006C09C6">
      <w:pPr>
        <w:numPr>
          <w:ilvl w:val="0"/>
          <w:numId w:val="6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костная;</w:t>
      </w:r>
    </w:p>
    <w:p w:rsidR="00682DEF" w:rsidRPr="006C09C6" w:rsidRDefault="00682DEF" w:rsidP="006C09C6">
      <w:pPr>
        <w:numPr>
          <w:ilvl w:val="0"/>
          <w:numId w:val="6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хрящевая;</w:t>
      </w:r>
    </w:p>
    <w:p w:rsidR="00682DEF" w:rsidRPr="006C09C6" w:rsidRDefault="00682DEF" w:rsidP="006C09C6">
      <w:pPr>
        <w:numPr>
          <w:ilvl w:val="0"/>
          <w:numId w:val="6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нервная;</w:t>
      </w:r>
    </w:p>
    <w:p w:rsidR="00682DEF" w:rsidRPr="006C09C6" w:rsidRDefault="00682DEF" w:rsidP="006C09C6">
      <w:pPr>
        <w:numPr>
          <w:ilvl w:val="0"/>
          <w:numId w:val="6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соединительная.</w:t>
      </w:r>
    </w:p>
    <w:p w:rsidR="00682DEF" w:rsidRPr="006C09C6" w:rsidRDefault="00682DEF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Экзогенная гипоксия обусловлена:</w:t>
      </w:r>
    </w:p>
    <w:p w:rsidR="00682DEF" w:rsidRPr="006C09C6" w:rsidRDefault="00682DEF" w:rsidP="006C09C6">
      <w:pPr>
        <w:numPr>
          <w:ilvl w:val="0"/>
          <w:numId w:val="6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заболеваниями лёгких;</w:t>
      </w:r>
    </w:p>
    <w:p w:rsidR="00682DEF" w:rsidRPr="006C09C6" w:rsidRDefault="00682DEF" w:rsidP="006C09C6">
      <w:pPr>
        <w:numPr>
          <w:ilvl w:val="0"/>
          <w:numId w:val="6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снижением парциального давления кислорода во вдыхаемом воздухе;</w:t>
      </w:r>
    </w:p>
    <w:p w:rsidR="00682DEF" w:rsidRPr="006C09C6" w:rsidRDefault="00682DEF" w:rsidP="006C09C6">
      <w:pPr>
        <w:numPr>
          <w:ilvl w:val="0"/>
          <w:numId w:val="6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заболеваниями сердца;</w:t>
      </w:r>
    </w:p>
    <w:p w:rsidR="00682DEF" w:rsidRPr="006C09C6" w:rsidRDefault="00682DEF" w:rsidP="006C09C6">
      <w:pPr>
        <w:numPr>
          <w:ilvl w:val="0"/>
          <w:numId w:val="6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уменьшением количества гемоглобина в крови. </w:t>
      </w:r>
    </w:p>
    <w:p w:rsidR="00682DEF" w:rsidRPr="006C09C6" w:rsidRDefault="00682DEF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Гипоксия – это:</w:t>
      </w:r>
    </w:p>
    <w:p w:rsidR="00682DEF" w:rsidRPr="006C09C6" w:rsidRDefault="00682DEF" w:rsidP="006C09C6">
      <w:pPr>
        <w:numPr>
          <w:ilvl w:val="0"/>
          <w:numId w:val="6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недостаток кислорода в тканях;</w:t>
      </w:r>
    </w:p>
    <w:p w:rsidR="00682DEF" w:rsidRPr="006C09C6" w:rsidRDefault="00682DEF" w:rsidP="006C09C6">
      <w:pPr>
        <w:numPr>
          <w:ilvl w:val="0"/>
          <w:numId w:val="6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содержания кислорода во вдыхаемом воздухе;</w:t>
      </w:r>
    </w:p>
    <w:p w:rsidR="00682DEF" w:rsidRPr="006C09C6" w:rsidRDefault="00682DEF" w:rsidP="006C09C6">
      <w:pPr>
        <w:numPr>
          <w:ilvl w:val="0"/>
          <w:numId w:val="6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парциального давления кислорода во вдыхаемом воздухе.</w:t>
      </w:r>
    </w:p>
    <w:p w:rsidR="00682DEF" w:rsidRPr="006C09C6" w:rsidRDefault="00682DEF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Для туберкулёзного воспаления характерно </w:t>
      </w:r>
    </w:p>
    <w:p w:rsidR="00682DEF" w:rsidRPr="006C09C6" w:rsidRDefault="00682DEF" w:rsidP="006C09C6">
      <w:pPr>
        <w:numPr>
          <w:ilvl w:val="0"/>
          <w:numId w:val="6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гнойного экссудата;</w:t>
      </w:r>
    </w:p>
    <w:p w:rsidR="00682DEF" w:rsidRPr="006C09C6" w:rsidRDefault="00682DEF" w:rsidP="006C09C6">
      <w:pPr>
        <w:numPr>
          <w:ilvl w:val="0"/>
          <w:numId w:val="6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специфических гранулём;</w:t>
      </w:r>
    </w:p>
    <w:p w:rsidR="00682DEF" w:rsidRPr="006C09C6" w:rsidRDefault="00682DEF" w:rsidP="006C09C6">
      <w:pPr>
        <w:numPr>
          <w:ilvl w:val="0"/>
          <w:numId w:val="6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казеозного некроза;</w:t>
      </w:r>
    </w:p>
    <w:p w:rsidR="00682DEF" w:rsidRPr="006C09C6" w:rsidRDefault="00682DEF" w:rsidP="006C09C6">
      <w:pPr>
        <w:numPr>
          <w:ilvl w:val="0"/>
          <w:numId w:val="6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появление специфических гранулём с клееобразными участками распада в центре.</w:t>
      </w:r>
    </w:p>
    <w:p w:rsidR="00682DEF" w:rsidRPr="006C09C6" w:rsidRDefault="00682DEF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Шок бывает</w:t>
      </w:r>
    </w:p>
    <w:p w:rsidR="00682DEF" w:rsidRPr="006C09C6" w:rsidRDefault="00682DEF" w:rsidP="006C09C6">
      <w:pPr>
        <w:numPr>
          <w:ilvl w:val="0"/>
          <w:numId w:val="6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острым и хроническим;</w:t>
      </w:r>
    </w:p>
    <w:p w:rsidR="00682DEF" w:rsidRPr="006C09C6" w:rsidRDefault="00682DEF" w:rsidP="006C09C6">
      <w:pPr>
        <w:numPr>
          <w:ilvl w:val="0"/>
          <w:numId w:val="6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болевым и психогенным;</w:t>
      </w:r>
    </w:p>
    <w:p w:rsidR="00682DEF" w:rsidRPr="006C09C6" w:rsidRDefault="00682DEF" w:rsidP="006C09C6">
      <w:pPr>
        <w:numPr>
          <w:ilvl w:val="0"/>
          <w:numId w:val="6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геморрагическим и травматическим;</w:t>
      </w:r>
    </w:p>
    <w:p w:rsidR="00682DEF" w:rsidRPr="006C09C6" w:rsidRDefault="00682DEF" w:rsidP="006C09C6">
      <w:pPr>
        <w:numPr>
          <w:ilvl w:val="0"/>
          <w:numId w:val="6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физиологическим и патологическим.</w:t>
      </w:r>
    </w:p>
    <w:p w:rsidR="00682DEF" w:rsidRPr="006C09C6" w:rsidRDefault="00682DEF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Гипертермия – это</w:t>
      </w:r>
    </w:p>
    <w:p w:rsidR="00682DEF" w:rsidRPr="006C09C6" w:rsidRDefault="00682DEF" w:rsidP="006C09C6">
      <w:pPr>
        <w:numPr>
          <w:ilvl w:val="0"/>
          <w:numId w:val="7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самое, что и лихорадка;</w:t>
      </w:r>
    </w:p>
    <w:p w:rsidR="00682DEF" w:rsidRPr="006C09C6" w:rsidRDefault="00682DEF" w:rsidP="006C09C6">
      <w:pPr>
        <w:numPr>
          <w:ilvl w:val="0"/>
          <w:numId w:val="7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искусственное повышение температуры тела с лечебной целью;</w:t>
      </w:r>
    </w:p>
    <w:p w:rsidR="00682DEF" w:rsidRPr="006C09C6" w:rsidRDefault="00682DEF" w:rsidP="006C09C6">
      <w:pPr>
        <w:numPr>
          <w:ilvl w:val="0"/>
          <w:numId w:val="7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перегревание организма, возникающее из-за срыва механизмов терморегуляции;</w:t>
      </w:r>
    </w:p>
    <w:p w:rsidR="00682DEF" w:rsidRPr="006C09C6" w:rsidRDefault="00682DEF" w:rsidP="006C09C6">
      <w:pPr>
        <w:numPr>
          <w:ilvl w:val="0"/>
          <w:numId w:val="7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подъема температуры при лихорадке.</w:t>
      </w:r>
    </w:p>
    <w:p w:rsidR="00682DEF" w:rsidRPr="006C09C6" w:rsidRDefault="00682DEF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Для шока любого происхождения характерно</w:t>
      </w:r>
    </w:p>
    <w:p w:rsidR="00682DEF" w:rsidRPr="006C09C6" w:rsidRDefault="00682DEF" w:rsidP="006C09C6">
      <w:pPr>
        <w:numPr>
          <w:ilvl w:val="0"/>
          <w:numId w:val="7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суживание сосудов с последующим их расширением, расстройство микроциркуляции;</w:t>
      </w:r>
    </w:p>
    <w:p w:rsidR="00682DEF" w:rsidRPr="006C09C6" w:rsidRDefault="00682DEF" w:rsidP="006C09C6">
      <w:pPr>
        <w:numPr>
          <w:ilvl w:val="0"/>
          <w:numId w:val="7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падение АД без нарушений микроциркуляции;</w:t>
      </w:r>
    </w:p>
    <w:p w:rsidR="00682DEF" w:rsidRPr="006C09C6" w:rsidRDefault="00682DEF" w:rsidP="006C09C6">
      <w:pPr>
        <w:numPr>
          <w:ilvl w:val="0"/>
          <w:numId w:val="7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ЧСС, нормальное АД;</w:t>
      </w:r>
    </w:p>
    <w:p w:rsidR="00682DEF" w:rsidRPr="006C09C6" w:rsidRDefault="00682DEF" w:rsidP="006C09C6">
      <w:pPr>
        <w:numPr>
          <w:ilvl w:val="0"/>
          <w:numId w:val="7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дыхательные расстройства.</w:t>
      </w:r>
    </w:p>
    <w:p w:rsidR="00682DEF" w:rsidRPr="006C09C6" w:rsidRDefault="00682DEF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8. Учение о причинах и условиях возникновения болезни - это:</w:t>
      </w:r>
    </w:p>
    <w:p w:rsidR="00682DEF" w:rsidRPr="006C09C6" w:rsidRDefault="00682DEF" w:rsidP="006C09C6">
      <w:pPr>
        <w:numPr>
          <w:ilvl w:val="0"/>
          <w:numId w:val="7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этиология;</w:t>
      </w:r>
    </w:p>
    <w:p w:rsidR="00682DEF" w:rsidRPr="006C09C6" w:rsidRDefault="00682DEF" w:rsidP="006C09C6">
      <w:pPr>
        <w:numPr>
          <w:ilvl w:val="0"/>
          <w:numId w:val="7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патогенез;</w:t>
      </w:r>
    </w:p>
    <w:p w:rsidR="00682DEF" w:rsidRPr="006C09C6" w:rsidRDefault="00682DEF" w:rsidP="006C09C6">
      <w:pPr>
        <w:numPr>
          <w:ilvl w:val="0"/>
          <w:numId w:val="7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нозология;</w:t>
      </w:r>
    </w:p>
    <w:p w:rsidR="00682DEF" w:rsidRPr="006C09C6" w:rsidRDefault="00682DEF" w:rsidP="006C09C6">
      <w:pPr>
        <w:numPr>
          <w:ilvl w:val="0"/>
          <w:numId w:val="7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физиология.</w:t>
      </w:r>
    </w:p>
    <w:p w:rsidR="00682DEF" w:rsidRPr="006C09C6" w:rsidRDefault="00682DEF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DEF" w:rsidRPr="006C09C6" w:rsidRDefault="00682DEF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Учение об общих закономерностях возникновения и развития болезней - это:</w:t>
      </w:r>
    </w:p>
    <w:p w:rsidR="00682DEF" w:rsidRPr="006C09C6" w:rsidRDefault="00682DEF" w:rsidP="006C09C6">
      <w:pPr>
        <w:numPr>
          <w:ilvl w:val="1"/>
          <w:numId w:val="7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этиология</w:t>
      </w:r>
    </w:p>
    <w:p w:rsidR="00682DEF" w:rsidRPr="006C09C6" w:rsidRDefault="00682DEF" w:rsidP="006C09C6">
      <w:pPr>
        <w:numPr>
          <w:ilvl w:val="1"/>
          <w:numId w:val="7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патогенез</w:t>
      </w:r>
    </w:p>
    <w:p w:rsidR="00682DEF" w:rsidRPr="006C09C6" w:rsidRDefault="00682DEF" w:rsidP="006C09C6">
      <w:pPr>
        <w:numPr>
          <w:ilvl w:val="1"/>
          <w:numId w:val="7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нозология</w:t>
      </w:r>
    </w:p>
    <w:p w:rsidR="00682DEF" w:rsidRPr="006C09C6" w:rsidRDefault="00682DEF" w:rsidP="006C09C6">
      <w:pPr>
        <w:numPr>
          <w:ilvl w:val="1"/>
          <w:numId w:val="7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физиология</w:t>
      </w:r>
    </w:p>
    <w:p w:rsidR="00682DEF" w:rsidRPr="006C09C6" w:rsidRDefault="00682DEF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Здоровье – это </w:t>
      </w:r>
    </w:p>
    <w:p w:rsidR="00682DEF" w:rsidRPr="006C09C6" w:rsidRDefault="00682DEF" w:rsidP="006C09C6">
      <w:pPr>
        <w:numPr>
          <w:ilvl w:val="0"/>
          <w:numId w:val="7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 самочувствие и отсутствие признаков болезни;</w:t>
      </w:r>
    </w:p>
    <w:p w:rsidR="00682DEF" w:rsidRPr="006C09C6" w:rsidRDefault="00682DEF" w:rsidP="006C09C6">
      <w:pPr>
        <w:numPr>
          <w:ilvl w:val="0"/>
          <w:numId w:val="7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жалоб и нормальные лабораторные анализы;</w:t>
      </w:r>
    </w:p>
    <w:p w:rsidR="00682DEF" w:rsidRPr="006C09C6" w:rsidRDefault="00682DEF" w:rsidP="006C09C6">
      <w:pPr>
        <w:numPr>
          <w:ilvl w:val="0"/>
          <w:numId w:val="7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полного физического и психического благополучия;</w:t>
      </w:r>
    </w:p>
    <w:p w:rsidR="00682DEF" w:rsidRPr="006C09C6" w:rsidRDefault="00682DEF" w:rsidP="006C09C6">
      <w:pPr>
        <w:numPr>
          <w:ilvl w:val="0"/>
          <w:numId w:val="7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полного физического, психического и социального благополучия, а не только отсутствие болезни и физических дефектов.</w:t>
      </w:r>
    </w:p>
    <w:p w:rsidR="00682DEF" w:rsidRPr="006C09C6" w:rsidRDefault="00682DEF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Вид регенерации:</w:t>
      </w:r>
    </w:p>
    <w:p w:rsidR="00682DEF" w:rsidRPr="006C09C6" w:rsidRDefault="00682DEF" w:rsidP="006C09C6">
      <w:pPr>
        <w:numPr>
          <w:ilvl w:val="0"/>
          <w:numId w:val="7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физиологическая;</w:t>
      </w:r>
    </w:p>
    <w:p w:rsidR="00682DEF" w:rsidRPr="006C09C6" w:rsidRDefault="00682DEF" w:rsidP="006C09C6">
      <w:pPr>
        <w:numPr>
          <w:ilvl w:val="0"/>
          <w:numId w:val="7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аллергическая;</w:t>
      </w:r>
    </w:p>
    <w:p w:rsidR="00682DEF" w:rsidRPr="006C09C6" w:rsidRDefault="00682DEF" w:rsidP="006C09C6">
      <w:pPr>
        <w:numPr>
          <w:ilvl w:val="0"/>
          <w:numId w:val="7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компенсаторная;</w:t>
      </w:r>
    </w:p>
    <w:p w:rsidR="00682DEF" w:rsidRPr="006C09C6" w:rsidRDefault="00682DEF" w:rsidP="006C09C6">
      <w:pPr>
        <w:numPr>
          <w:ilvl w:val="0"/>
          <w:numId w:val="7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викарная.</w:t>
      </w:r>
    </w:p>
    <w:p w:rsidR="00682DEF" w:rsidRPr="006C09C6" w:rsidRDefault="00682DEF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Вид гипертрофии:</w:t>
      </w:r>
    </w:p>
    <w:p w:rsidR="00682DEF" w:rsidRPr="006C09C6" w:rsidRDefault="00682DEF" w:rsidP="006C09C6">
      <w:pPr>
        <w:numPr>
          <w:ilvl w:val="1"/>
          <w:numId w:val="7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физиологическая;</w:t>
      </w:r>
    </w:p>
    <w:p w:rsidR="00682DEF" w:rsidRPr="006C09C6" w:rsidRDefault="00682DEF" w:rsidP="006C09C6">
      <w:pPr>
        <w:numPr>
          <w:ilvl w:val="1"/>
          <w:numId w:val="7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аллергическая;</w:t>
      </w:r>
    </w:p>
    <w:p w:rsidR="00682DEF" w:rsidRPr="006C09C6" w:rsidRDefault="00682DEF" w:rsidP="006C09C6">
      <w:pPr>
        <w:numPr>
          <w:ilvl w:val="1"/>
          <w:numId w:val="7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компенсаторная;</w:t>
      </w:r>
    </w:p>
    <w:p w:rsidR="00682DEF" w:rsidRPr="006C09C6" w:rsidRDefault="00682DEF" w:rsidP="006C09C6">
      <w:pPr>
        <w:numPr>
          <w:ilvl w:val="1"/>
          <w:numId w:val="7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репаративная</w:t>
      </w:r>
      <w:proofErr w:type="spell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2DEF" w:rsidRPr="006C09C6" w:rsidRDefault="00682DEF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 Замещение участка некроза соединительной тканью называется:</w:t>
      </w:r>
    </w:p>
    <w:p w:rsidR="00682DEF" w:rsidRPr="006C09C6" w:rsidRDefault="00682DEF" w:rsidP="006C09C6">
      <w:pPr>
        <w:numPr>
          <w:ilvl w:val="0"/>
          <w:numId w:val="7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гипертрофией;</w:t>
      </w:r>
    </w:p>
    <w:p w:rsidR="00682DEF" w:rsidRPr="006C09C6" w:rsidRDefault="00682DEF" w:rsidP="006C09C6">
      <w:pPr>
        <w:numPr>
          <w:ilvl w:val="0"/>
          <w:numId w:val="7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организацией;</w:t>
      </w:r>
    </w:p>
    <w:p w:rsidR="00682DEF" w:rsidRPr="006C09C6" w:rsidRDefault="00682DEF" w:rsidP="006C09C6">
      <w:pPr>
        <w:numPr>
          <w:ilvl w:val="0"/>
          <w:numId w:val="7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регенерацией;</w:t>
      </w:r>
    </w:p>
    <w:p w:rsidR="00682DEF" w:rsidRPr="006C09C6" w:rsidRDefault="00682DEF" w:rsidP="006C09C6">
      <w:pPr>
        <w:numPr>
          <w:ilvl w:val="0"/>
          <w:numId w:val="7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Метаплазией.</w:t>
      </w:r>
    </w:p>
    <w:p w:rsidR="00682DEF" w:rsidRPr="006C09C6" w:rsidRDefault="00682DEF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14. Общий адаптационный синдром - это название:</w:t>
      </w:r>
    </w:p>
    <w:p w:rsidR="00682DEF" w:rsidRPr="006C09C6" w:rsidRDefault="00682DEF" w:rsidP="006C09C6">
      <w:pPr>
        <w:numPr>
          <w:ilvl w:val="0"/>
          <w:numId w:val="7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стресса;</w:t>
      </w:r>
    </w:p>
    <w:p w:rsidR="00682DEF" w:rsidRPr="006C09C6" w:rsidRDefault="00682DEF" w:rsidP="006C09C6">
      <w:pPr>
        <w:numPr>
          <w:ilvl w:val="0"/>
          <w:numId w:val="7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шока;</w:t>
      </w:r>
    </w:p>
    <w:p w:rsidR="00682DEF" w:rsidRPr="006C09C6" w:rsidRDefault="00682DEF" w:rsidP="006C09C6">
      <w:pPr>
        <w:numPr>
          <w:ilvl w:val="0"/>
          <w:numId w:val="7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комы;</w:t>
      </w:r>
    </w:p>
    <w:p w:rsidR="00682DEF" w:rsidRPr="006C09C6" w:rsidRDefault="00682DEF" w:rsidP="006C09C6">
      <w:pPr>
        <w:numPr>
          <w:ilvl w:val="0"/>
          <w:numId w:val="7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коллапса.</w:t>
      </w:r>
    </w:p>
    <w:p w:rsidR="00682DEF" w:rsidRPr="006C09C6" w:rsidRDefault="00682DEF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 Вид роста, характерный для доброкачественных опухолей:</w:t>
      </w:r>
    </w:p>
    <w:p w:rsidR="00682DEF" w:rsidRPr="006C09C6" w:rsidRDefault="00682DEF" w:rsidP="006C09C6">
      <w:pPr>
        <w:numPr>
          <w:ilvl w:val="0"/>
          <w:numId w:val="7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экспансивный;</w:t>
      </w:r>
    </w:p>
    <w:p w:rsidR="00682DEF" w:rsidRPr="006C09C6" w:rsidRDefault="00682DEF" w:rsidP="006C09C6">
      <w:pPr>
        <w:numPr>
          <w:ilvl w:val="0"/>
          <w:numId w:val="7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инвазивный;</w:t>
      </w:r>
    </w:p>
    <w:p w:rsidR="00682DEF" w:rsidRPr="006C09C6" w:rsidRDefault="00682DEF" w:rsidP="006C09C6">
      <w:pPr>
        <w:numPr>
          <w:ilvl w:val="0"/>
          <w:numId w:val="7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инфильтрирующий;</w:t>
      </w:r>
    </w:p>
    <w:p w:rsidR="00682DEF" w:rsidRPr="006C09C6" w:rsidRDefault="00682DEF" w:rsidP="006C09C6">
      <w:pPr>
        <w:numPr>
          <w:ilvl w:val="0"/>
          <w:numId w:val="7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перечисленное.</w:t>
      </w:r>
    </w:p>
    <w:p w:rsidR="00682DEF" w:rsidRPr="006C09C6" w:rsidRDefault="00682DEF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 Характеристика злокачественной опухоли:</w:t>
      </w:r>
    </w:p>
    <w:p w:rsidR="00682DEF" w:rsidRPr="006C09C6" w:rsidRDefault="00682DEF" w:rsidP="006C09C6">
      <w:pPr>
        <w:numPr>
          <w:ilvl w:val="0"/>
          <w:numId w:val="8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инвазивный, быстрый;</w:t>
      </w:r>
    </w:p>
    <w:p w:rsidR="00682DEF" w:rsidRPr="006C09C6" w:rsidRDefault="00682DEF" w:rsidP="006C09C6">
      <w:pPr>
        <w:numPr>
          <w:ilvl w:val="0"/>
          <w:numId w:val="8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 метастазы;</w:t>
      </w:r>
    </w:p>
    <w:p w:rsidR="00682DEF" w:rsidRPr="006C09C6" w:rsidRDefault="00682DEF" w:rsidP="006C09C6">
      <w:pPr>
        <w:numPr>
          <w:ilvl w:val="0"/>
          <w:numId w:val="8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 общее влияние на организм;</w:t>
      </w:r>
    </w:p>
    <w:p w:rsidR="00682DEF" w:rsidRPr="006C09C6" w:rsidRDefault="00682DEF" w:rsidP="006C09C6">
      <w:pPr>
        <w:numPr>
          <w:ilvl w:val="0"/>
          <w:numId w:val="8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перечисленное.</w:t>
      </w:r>
    </w:p>
    <w:p w:rsidR="00682DEF" w:rsidRPr="006C09C6" w:rsidRDefault="00682DEF" w:rsidP="00D377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17. Факторы, способствующие возникновению опухолей, называются: </w:t>
      </w:r>
    </w:p>
    <w:p w:rsidR="00682DEF" w:rsidRPr="006C09C6" w:rsidRDefault="00682DEF" w:rsidP="006C09C6">
      <w:pPr>
        <w:numPr>
          <w:ilvl w:val="1"/>
          <w:numId w:val="8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аллергены;</w:t>
      </w:r>
    </w:p>
    <w:p w:rsidR="00682DEF" w:rsidRPr="006C09C6" w:rsidRDefault="00682DEF" w:rsidP="006C09C6">
      <w:pPr>
        <w:numPr>
          <w:ilvl w:val="1"/>
          <w:numId w:val="8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нуклеопротеиды;</w:t>
      </w:r>
    </w:p>
    <w:p w:rsidR="00682DEF" w:rsidRPr="006C09C6" w:rsidRDefault="00682DEF" w:rsidP="006C09C6">
      <w:pPr>
        <w:numPr>
          <w:ilvl w:val="1"/>
          <w:numId w:val="8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канцерогены;</w:t>
      </w:r>
    </w:p>
    <w:p w:rsidR="00682DEF" w:rsidRPr="006C09C6" w:rsidRDefault="00682DEF" w:rsidP="006C09C6">
      <w:pPr>
        <w:numPr>
          <w:ilvl w:val="1"/>
          <w:numId w:val="8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перечисленное.</w:t>
      </w:r>
    </w:p>
    <w:p w:rsidR="00682DEF" w:rsidRPr="006C09C6" w:rsidRDefault="00682DEF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 Клинические проявления воспаления - это</w:t>
      </w:r>
    </w:p>
    <w:p w:rsidR="00682DEF" w:rsidRPr="006C09C6" w:rsidRDefault="00682DEF" w:rsidP="006C09C6">
      <w:pPr>
        <w:numPr>
          <w:ilvl w:val="0"/>
          <w:numId w:val="8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 и припухлость; </w:t>
      </w:r>
    </w:p>
    <w:p w:rsidR="00682DEF" w:rsidRPr="006C09C6" w:rsidRDefault="00682DEF" w:rsidP="006C09C6">
      <w:pPr>
        <w:numPr>
          <w:ilvl w:val="0"/>
          <w:numId w:val="8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зуд и покраснение;</w:t>
      </w:r>
    </w:p>
    <w:p w:rsidR="00682DEF" w:rsidRPr="006C09C6" w:rsidRDefault="00682DEF" w:rsidP="006C09C6">
      <w:pPr>
        <w:numPr>
          <w:ilvl w:val="0"/>
          <w:numId w:val="8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жар, боль, припухлость, покраснение и нарушение функции;</w:t>
      </w:r>
    </w:p>
    <w:p w:rsidR="00682DEF" w:rsidRPr="006C09C6" w:rsidRDefault="00682DEF" w:rsidP="006C09C6">
      <w:pPr>
        <w:numPr>
          <w:ilvl w:val="0"/>
          <w:numId w:val="8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отёк, гиперемия, снижение кожной чувствительности и физической активности.</w:t>
      </w:r>
    </w:p>
    <w:p w:rsidR="00682DEF" w:rsidRPr="006C09C6" w:rsidRDefault="00682DEF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 Повреждение называется</w:t>
      </w:r>
    </w:p>
    <w:p w:rsidR="00682DEF" w:rsidRPr="006C09C6" w:rsidRDefault="00682DEF" w:rsidP="006C09C6">
      <w:pPr>
        <w:numPr>
          <w:ilvl w:val="0"/>
          <w:numId w:val="8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экссудацией;</w:t>
      </w:r>
    </w:p>
    <w:p w:rsidR="00682DEF" w:rsidRPr="006C09C6" w:rsidRDefault="00682DEF" w:rsidP="006C09C6">
      <w:pPr>
        <w:numPr>
          <w:ilvl w:val="0"/>
          <w:numId w:val="8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альтерацией;</w:t>
      </w:r>
    </w:p>
    <w:p w:rsidR="00682DEF" w:rsidRPr="006C09C6" w:rsidRDefault="00682DEF" w:rsidP="006C09C6">
      <w:pPr>
        <w:numPr>
          <w:ilvl w:val="0"/>
          <w:numId w:val="8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некрозом;</w:t>
      </w:r>
    </w:p>
    <w:p w:rsidR="00682DEF" w:rsidRPr="006C09C6" w:rsidRDefault="00682DEF" w:rsidP="006C09C6">
      <w:pPr>
        <w:numPr>
          <w:ilvl w:val="0"/>
          <w:numId w:val="8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некробиозом.</w:t>
      </w:r>
    </w:p>
    <w:p w:rsidR="00682DEF" w:rsidRPr="006C09C6" w:rsidRDefault="00682DEF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20. </w:t>
      </w:r>
      <w:proofErr w:type="spellStart"/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Эксудат</w:t>
      </w:r>
      <w:proofErr w:type="spellEnd"/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бывает</w:t>
      </w:r>
    </w:p>
    <w:p w:rsidR="00682DEF" w:rsidRPr="006C09C6" w:rsidRDefault="00682DEF" w:rsidP="006C09C6">
      <w:pPr>
        <w:numPr>
          <w:ilvl w:val="0"/>
          <w:numId w:val="8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белковым и безбелковым; </w:t>
      </w:r>
    </w:p>
    <w:p w:rsidR="00682DEF" w:rsidRPr="006C09C6" w:rsidRDefault="00682DEF" w:rsidP="006C09C6">
      <w:pPr>
        <w:numPr>
          <w:ilvl w:val="0"/>
          <w:numId w:val="8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гематогенным и </w:t>
      </w:r>
      <w:proofErr w:type="spell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лимфогенным</w:t>
      </w:r>
      <w:proofErr w:type="spell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2DEF" w:rsidRPr="006C09C6" w:rsidRDefault="00682DEF" w:rsidP="006C09C6">
      <w:pPr>
        <w:numPr>
          <w:ilvl w:val="0"/>
          <w:numId w:val="8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серозным, фибринозным, гнойным;</w:t>
      </w:r>
    </w:p>
    <w:p w:rsidR="00682DEF" w:rsidRPr="006C09C6" w:rsidRDefault="00682DEF" w:rsidP="006C09C6">
      <w:pPr>
        <w:numPr>
          <w:ilvl w:val="0"/>
          <w:numId w:val="8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жидкими, вязкими, неоднородным.</w:t>
      </w:r>
    </w:p>
    <w:p w:rsidR="00682DEF" w:rsidRPr="006C09C6" w:rsidRDefault="00682DEF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21. К медиаторам воспаления относятся</w:t>
      </w:r>
    </w:p>
    <w:p w:rsidR="00682DEF" w:rsidRPr="006C09C6" w:rsidRDefault="00682DEF" w:rsidP="006C09C6">
      <w:pPr>
        <w:numPr>
          <w:ilvl w:val="0"/>
          <w:numId w:val="8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гистамин, серотонин, </w:t>
      </w:r>
      <w:proofErr w:type="spell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простагандины</w:t>
      </w:r>
      <w:proofErr w:type="spell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, цитокины;</w:t>
      </w:r>
    </w:p>
    <w:p w:rsidR="00682DEF" w:rsidRPr="006C09C6" w:rsidRDefault="00682DEF" w:rsidP="006C09C6">
      <w:pPr>
        <w:numPr>
          <w:ilvl w:val="0"/>
          <w:numId w:val="8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гистамин, серотонин, трипсин, химотрипсин;</w:t>
      </w:r>
    </w:p>
    <w:p w:rsidR="00682DEF" w:rsidRPr="006C09C6" w:rsidRDefault="00682DEF" w:rsidP="006C09C6">
      <w:pPr>
        <w:numPr>
          <w:ilvl w:val="0"/>
          <w:numId w:val="8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гормоны коры надпочечников, катехоламины;</w:t>
      </w:r>
    </w:p>
    <w:p w:rsidR="00682DEF" w:rsidRPr="006C09C6" w:rsidRDefault="00682DEF" w:rsidP="006C09C6">
      <w:pPr>
        <w:numPr>
          <w:ilvl w:val="0"/>
          <w:numId w:val="8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адреналин, инсулин, </w:t>
      </w:r>
      <w:proofErr w:type="spell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трийодтиронин</w:t>
      </w:r>
      <w:proofErr w:type="spell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2DEF" w:rsidRPr="006C09C6" w:rsidRDefault="00682DEF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 Пролиферация-это</w:t>
      </w:r>
    </w:p>
    <w:p w:rsidR="00682DEF" w:rsidRPr="006C09C6" w:rsidRDefault="00682DEF" w:rsidP="006C09C6">
      <w:pPr>
        <w:numPr>
          <w:ilvl w:val="0"/>
          <w:numId w:val="8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содержания недоокисленных продуктов обмена в зоне воспаления;</w:t>
      </w:r>
    </w:p>
    <w:p w:rsidR="00682DEF" w:rsidRPr="006C09C6" w:rsidRDefault="00682DEF" w:rsidP="006C09C6">
      <w:pPr>
        <w:numPr>
          <w:ilvl w:val="0"/>
          <w:numId w:val="8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из депо форменных элементов крови;</w:t>
      </w:r>
    </w:p>
    <w:p w:rsidR="00682DEF" w:rsidRPr="006C09C6" w:rsidRDefault="00682DEF" w:rsidP="006C09C6">
      <w:pPr>
        <w:numPr>
          <w:ilvl w:val="0"/>
          <w:numId w:val="8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разрастание соединительной ткани в зоне воспаления;</w:t>
      </w:r>
    </w:p>
    <w:p w:rsidR="00682DEF" w:rsidRPr="006C09C6" w:rsidRDefault="00682DEF" w:rsidP="006C09C6">
      <w:pPr>
        <w:numPr>
          <w:ilvl w:val="0"/>
          <w:numId w:val="8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пропитывание воспалённых тканей плазмой крови.</w:t>
      </w:r>
    </w:p>
    <w:p w:rsidR="00682DEF" w:rsidRPr="006C09C6" w:rsidRDefault="00682DEF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23. Причиной венозной гиперемии может быть</w:t>
      </w:r>
    </w:p>
    <w:p w:rsidR="00682DEF" w:rsidRPr="006C09C6" w:rsidRDefault="00682DEF" w:rsidP="006C09C6">
      <w:pPr>
        <w:numPr>
          <w:ilvl w:val="0"/>
          <w:numId w:val="8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сдавление вен;</w:t>
      </w:r>
    </w:p>
    <w:p w:rsidR="00682DEF" w:rsidRPr="006C09C6" w:rsidRDefault="00682DEF" w:rsidP="006C09C6">
      <w:pPr>
        <w:numPr>
          <w:ilvl w:val="0"/>
          <w:numId w:val="8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вязкости крови;</w:t>
      </w:r>
    </w:p>
    <w:p w:rsidR="00682DEF" w:rsidRPr="006C09C6" w:rsidRDefault="00682DEF" w:rsidP="006C09C6">
      <w:pPr>
        <w:numPr>
          <w:ilvl w:val="0"/>
          <w:numId w:val="8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повышенное потребление кислорода тканями;</w:t>
      </w:r>
    </w:p>
    <w:p w:rsidR="00682DEF" w:rsidRPr="006C09C6" w:rsidRDefault="00682DEF" w:rsidP="006C09C6">
      <w:pPr>
        <w:numPr>
          <w:ilvl w:val="0"/>
          <w:numId w:val="8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ЧСС.</w:t>
      </w:r>
    </w:p>
    <w:p w:rsidR="00682DEF" w:rsidRPr="006C09C6" w:rsidRDefault="00682DEF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24. Инфарктом называется</w:t>
      </w:r>
    </w:p>
    <w:p w:rsidR="00682DEF" w:rsidRPr="006C09C6" w:rsidRDefault="00682DEF" w:rsidP="006C09C6">
      <w:pPr>
        <w:numPr>
          <w:ilvl w:val="0"/>
          <w:numId w:val="8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заболевание сердечной мышцы;</w:t>
      </w:r>
    </w:p>
    <w:p w:rsidR="00682DEF" w:rsidRPr="006C09C6" w:rsidRDefault="00682DEF" w:rsidP="006C09C6">
      <w:pPr>
        <w:numPr>
          <w:ilvl w:val="0"/>
          <w:numId w:val="8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некроз тканей, соприкасающихся с внешней средой;</w:t>
      </w:r>
    </w:p>
    <w:p w:rsidR="00682DEF" w:rsidRPr="006C09C6" w:rsidRDefault="00682DEF" w:rsidP="006C09C6">
      <w:pPr>
        <w:numPr>
          <w:ilvl w:val="0"/>
          <w:numId w:val="8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некроз участка органа как исход ишемии;</w:t>
      </w:r>
    </w:p>
    <w:p w:rsidR="00682DEF" w:rsidRPr="006C09C6" w:rsidRDefault="00682DEF" w:rsidP="006C09C6">
      <w:pPr>
        <w:numPr>
          <w:ilvl w:val="0"/>
          <w:numId w:val="8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обратимые изменения в тканях в результате ишемии.</w:t>
      </w:r>
    </w:p>
    <w:p w:rsidR="00682DEF" w:rsidRPr="006C09C6" w:rsidRDefault="00682DEF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25. Основные механизмы теплорегуляции у человека - это</w:t>
      </w:r>
    </w:p>
    <w:p w:rsidR="00682DEF" w:rsidRPr="006C09C6" w:rsidRDefault="00682DEF" w:rsidP="006C09C6">
      <w:pPr>
        <w:numPr>
          <w:ilvl w:val="0"/>
          <w:numId w:val="8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повышение теплоотдачи за счет расширения кожных сосудов; </w:t>
      </w:r>
    </w:p>
    <w:p w:rsidR="00682DEF" w:rsidRPr="006C09C6" w:rsidRDefault="00682DEF" w:rsidP="006C09C6">
      <w:pPr>
        <w:numPr>
          <w:ilvl w:val="0"/>
          <w:numId w:val="8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теплопродукции за счет усиленного распада белка;</w:t>
      </w:r>
    </w:p>
    <w:p w:rsidR="00682DEF" w:rsidRPr="006C09C6" w:rsidRDefault="00682DEF" w:rsidP="006C09C6">
      <w:pPr>
        <w:numPr>
          <w:ilvl w:val="0"/>
          <w:numId w:val="8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мышечная дрожь и испарение пота;</w:t>
      </w:r>
    </w:p>
    <w:p w:rsidR="00682DEF" w:rsidRPr="006C09C6" w:rsidRDefault="00682DEF" w:rsidP="006C09C6">
      <w:pPr>
        <w:numPr>
          <w:ilvl w:val="0"/>
          <w:numId w:val="8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теплоотдачи за счет учащения дыхания.</w:t>
      </w:r>
    </w:p>
    <w:p w:rsidR="00682DEF" w:rsidRPr="006C09C6" w:rsidRDefault="00682DEF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26. Лихорадка – это</w:t>
      </w:r>
    </w:p>
    <w:p w:rsidR="00682DEF" w:rsidRPr="006C09C6" w:rsidRDefault="00682DEF" w:rsidP="006C09C6">
      <w:pPr>
        <w:numPr>
          <w:ilvl w:val="0"/>
          <w:numId w:val="9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реакция организма на внешние и внутренние раздражители; </w:t>
      </w:r>
    </w:p>
    <w:p w:rsidR="00682DEF" w:rsidRPr="006C09C6" w:rsidRDefault="00682DEF" w:rsidP="006C09C6">
      <w:pPr>
        <w:numPr>
          <w:ilvl w:val="0"/>
          <w:numId w:val="9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перегревание организма;</w:t>
      </w:r>
    </w:p>
    <w:p w:rsidR="00682DEF" w:rsidRPr="006C09C6" w:rsidRDefault="00682DEF" w:rsidP="006C09C6">
      <w:pPr>
        <w:numPr>
          <w:ilvl w:val="0"/>
          <w:numId w:val="9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мышечная дрожь;</w:t>
      </w:r>
    </w:p>
    <w:p w:rsidR="00682DEF" w:rsidRPr="006C09C6" w:rsidRDefault="00682DEF" w:rsidP="006C09C6">
      <w:pPr>
        <w:numPr>
          <w:ilvl w:val="0"/>
          <w:numId w:val="9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самое, что и озноб.</w:t>
      </w:r>
    </w:p>
    <w:p w:rsidR="00682DEF" w:rsidRPr="006C09C6" w:rsidRDefault="00682DEF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27. </w:t>
      </w:r>
      <w:proofErr w:type="spellStart"/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Пирогены</w:t>
      </w:r>
      <w:proofErr w:type="spellEnd"/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это</w:t>
      </w:r>
    </w:p>
    <w:p w:rsidR="00682DEF" w:rsidRPr="006C09C6" w:rsidRDefault="00682DEF" w:rsidP="006C09C6">
      <w:pPr>
        <w:numPr>
          <w:ilvl w:val="0"/>
          <w:numId w:val="9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вещества, вызывающие интоксикацию;</w:t>
      </w:r>
    </w:p>
    <w:p w:rsidR="00682DEF" w:rsidRPr="006C09C6" w:rsidRDefault="00682DEF" w:rsidP="006C09C6">
      <w:pPr>
        <w:numPr>
          <w:ilvl w:val="0"/>
          <w:numId w:val="9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живые бактерии; </w:t>
      </w:r>
    </w:p>
    <w:p w:rsidR="00682DEF" w:rsidRPr="006C09C6" w:rsidRDefault="00682DEF" w:rsidP="006C09C6">
      <w:pPr>
        <w:numPr>
          <w:ilvl w:val="0"/>
          <w:numId w:val="9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вирусы;</w:t>
      </w:r>
    </w:p>
    <w:p w:rsidR="00682DEF" w:rsidRPr="006C09C6" w:rsidRDefault="00682DEF" w:rsidP="006C09C6">
      <w:pPr>
        <w:numPr>
          <w:ilvl w:val="0"/>
          <w:numId w:val="9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вещества, вызывающие лихорадку.</w:t>
      </w:r>
    </w:p>
    <w:p w:rsidR="00682DEF" w:rsidRPr="006C09C6" w:rsidRDefault="00682DEF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28 . Тромбоз возникает </w:t>
      </w:r>
      <w:proofErr w:type="gramStart"/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из-за</w:t>
      </w:r>
      <w:proofErr w:type="gramEnd"/>
    </w:p>
    <w:p w:rsidR="00682DEF" w:rsidRPr="006C09C6" w:rsidRDefault="00682DEF" w:rsidP="006C09C6">
      <w:pPr>
        <w:numPr>
          <w:ilvl w:val="0"/>
          <w:numId w:val="9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активизации свёртывающей системы крови;</w:t>
      </w:r>
    </w:p>
    <w:p w:rsidR="00682DEF" w:rsidRPr="006C09C6" w:rsidRDefault="00682DEF" w:rsidP="006C09C6">
      <w:pPr>
        <w:numPr>
          <w:ilvl w:val="0"/>
          <w:numId w:val="9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закупорки сосуда сгустком крови;</w:t>
      </w:r>
    </w:p>
    <w:p w:rsidR="00682DEF" w:rsidRPr="006C09C6" w:rsidRDefault="00682DEF" w:rsidP="006C09C6">
      <w:pPr>
        <w:numPr>
          <w:ilvl w:val="0"/>
          <w:numId w:val="9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замедление кровотока, повреждения сосудистой стенки, усиления свертываемости крови;</w:t>
      </w:r>
    </w:p>
    <w:p w:rsidR="00682DEF" w:rsidRPr="006C09C6" w:rsidRDefault="00682DEF" w:rsidP="006C09C6">
      <w:pPr>
        <w:numPr>
          <w:ilvl w:val="0"/>
          <w:numId w:val="9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 жидкости и крови.</w:t>
      </w:r>
    </w:p>
    <w:p w:rsidR="00682DEF" w:rsidRPr="006C09C6" w:rsidRDefault="00682DEF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29. </w:t>
      </w:r>
      <w:proofErr w:type="spellStart"/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Эмбол</w:t>
      </w:r>
      <w:proofErr w:type="spellEnd"/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это</w:t>
      </w:r>
    </w:p>
    <w:p w:rsidR="00682DEF" w:rsidRPr="006C09C6" w:rsidRDefault="00682DEF" w:rsidP="006C09C6">
      <w:pPr>
        <w:numPr>
          <w:ilvl w:val="0"/>
          <w:numId w:val="9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сгусток крови;</w:t>
      </w:r>
    </w:p>
    <w:p w:rsidR="00682DEF" w:rsidRPr="006C09C6" w:rsidRDefault="00682DEF" w:rsidP="006C09C6">
      <w:pPr>
        <w:numPr>
          <w:ilvl w:val="0"/>
          <w:numId w:val="9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пузырек воздуха; </w:t>
      </w:r>
    </w:p>
    <w:p w:rsidR="00682DEF" w:rsidRPr="006C09C6" w:rsidRDefault="00682DEF" w:rsidP="006C09C6">
      <w:pPr>
        <w:numPr>
          <w:ilvl w:val="0"/>
          <w:numId w:val="9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сгусток фибрина;</w:t>
      </w:r>
    </w:p>
    <w:p w:rsidR="00682DEF" w:rsidRPr="006C09C6" w:rsidRDefault="00682DEF" w:rsidP="006C09C6">
      <w:pPr>
        <w:numPr>
          <w:ilvl w:val="0"/>
          <w:numId w:val="9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материальный объект, закупоривший сосуд.</w:t>
      </w:r>
    </w:p>
    <w:p w:rsidR="00682DEF" w:rsidRPr="006C09C6" w:rsidRDefault="00682DEF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30. Клетки, образующие доброкачественные опухоли:</w:t>
      </w:r>
    </w:p>
    <w:p w:rsidR="00682DEF" w:rsidRPr="006C09C6" w:rsidRDefault="00682DEF" w:rsidP="006C09C6">
      <w:pPr>
        <w:numPr>
          <w:ilvl w:val="0"/>
          <w:numId w:val="9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дифференцированные, зрелые;</w:t>
      </w:r>
    </w:p>
    <w:p w:rsidR="00682DEF" w:rsidRPr="006C09C6" w:rsidRDefault="00682DEF" w:rsidP="006C09C6">
      <w:pPr>
        <w:numPr>
          <w:ilvl w:val="0"/>
          <w:numId w:val="9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малодифференцированные;</w:t>
      </w:r>
    </w:p>
    <w:p w:rsidR="00682DEF" w:rsidRPr="006C09C6" w:rsidRDefault="00682DEF" w:rsidP="006C09C6">
      <w:pPr>
        <w:numPr>
          <w:ilvl w:val="0"/>
          <w:numId w:val="9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незрелые;</w:t>
      </w:r>
    </w:p>
    <w:p w:rsidR="00682DEF" w:rsidRPr="006C09C6" w:rsidRDefault="00682DEF" w:rsidP="006C09C6">
      <w:pPr>
        <w:numPr>
          <w:ilvl w:val="0"/>
          <w:numId w:val="9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клетки-предшественники.</w:t>
      </w:r>
    </w:p>
    <w:p w:rsidR="00F76BA0" w:rsidRPr="006C09C6" w:rsidRDefault="00F76BA0" w:rsidP="006C09C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F76BA0" w:rsidRPr="006C09C6" w:rsidSect="00F76BA0">
          <w:type w:val="continuous"/>
          <w:pgSz w:w="11906" w:h="16838"/>
          <w:pgMar w:top="1134" w:right="851" w:bottom="1134" w:left="993" w:header="709" w:footer="709" w:gutter="0"/>
          <w:cols w:num="2" w:space="708"/>
          <w:docGrid w:linePitch="360"/>
        </w:sectPr>
      </w:pPr>
    </w:p>
    <w:p w:rsidR="006C09C6" w:rsidRDefault="006C09C6" w:rsidP="006C09C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2DEF" w:rsidRPr="006C09C6" w:rsidRDefault="00682DEF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УКАЖИТЕ ВСЕ ПРАВИЛЬНЫЕ ОТВЕТЫ:</w:t>
      </w:r>
    </w:p>
    <w:p w:rsidR="00682DEF" w:rsidRPr="006C09C6" w:rsidRDefault="00682DEF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31. В каких случаях может развиться гипоксия без гипоксемии: </w:t>
      </w:r>
    </w:p>
    <w:p w:rsidR="00682DEF" w:rsidRPr="006C09C6" w:rsidRDefault="00682DEF" w:rsidP="006C09C6">
      <w:pPr>
        <w:numPr>
          <w:ilvl w:val="0"/>
          <w:numId w:val="9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дыхательного центра</w:t>
      </w:r>
    </w:p>
    <w:p w:rsidR="00682DEF" w:rsidRPr="006C09C6" w:rsidRDefault="00682DEF" w:rsidP="006C09C6">
      <w:pPr>
        <w:numPr>
          <w:ilvl w:val="0"/>
          <w:numId w:val="9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отравление цианидами</w:t>
      </w:r>
    </w:p>
    <w:p w:rsidR="00682DEF" w:rsidRPr="006C09C6" w:rsidRDefault="00682DEF" w:rsidP="006C09C6">
      <w:pPr>
        <w:numPr>
          <w:ilvl w:val="0"/>
          <w:numId w:val="9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отравление угарным газом</w:t>
      </w:r>
    </w:p>
    <w:p w:rsidR="00682DEF" w:rsidRPr="006C09C6" w:rsidRDefault="00682DEF" w:rsidP="006C09C6">
      <w:pPr>
        <w:numPr>
          <w:ilvl w:val="0"/>
          <w:numId w:val="9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митохондрий</w:t>
      </w:r>
    </w:p>
    <w:p w:rsidR="00682DEF" w:rsidRPr="006C09C6" w:rsidRDefault="00682DEF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32. </w:t>
      </w:r>
      <w:proofErr w:type="gramStart"/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Включение</w:t>
      </w:r>
      <w:proofErr w:type="gramEnd"/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каких механизмов может привести к увеличению кислородной ёмкости крови при гипоксии:</w:t>
      </w: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2DEF" w:rsidRPr="006C09C6" w:rsidRDefault="00682DEF" w:rsidP="006C09C6">
      <w:pPr>
        <w:numPr>
          <w:ilvl w:val="0"/>
          <w:numId w:val="9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тахипноэ</w:t>
      </w:r>
      <w:proofErr w:type="spellEnd"/>
    </w:p>
    <w:p w:rsidR="00682DEF" w:rsidRPr="006C09C6" w:rsidRDefault="00682DEF" w:rsidP="006C09C6">
      <w:pPr>
        <w:numPr>
          <w:ilvl w:val="0"/>
          <w:numId w:val="9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выброс депонированной крови</w:t>
      </w:r>
    </w:p>
    <w:p w:rsidR="00682DEF" w:rsidRPr="006C09C6" w:rsidRDefault="00682DEF" w:rsidP="006C09C6">
      <w:pPr>
        <w:numPr>
          <w:ilvl w:val="0"/>
          <w:numId w:val="9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тахикардия </w:t>
      </w:r>
    </w:p>
    <w:p w:rsidR="00682DEF" w:rsidRPr="006C09C6" w:rsidRDefault="00682DEF" w:rsidP="006C09C6">
      <w:pPr>
        <w:numPr>
          <w:ilvl w:val="0"/>
          <w:numId w:val="9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активация </w:t>
      </w:r>
      <w:proofErr w:type="spell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эритропоэза</w:t>
      </w:r>
      <w:proofErr w:type="spellEnd"/>
    </w:p>
    <w:p w:rsidR="00682DEF" w:rsidRPr="006C09C6" w:rsidRDefault="00682DEF" w:rsidP="006C09C6">
      <w:pPr>
        <w:numPr>
          <w:ilvl w:val="0"/>
          <w:numId w:val="9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синтеза </w:t>
      </w:r>
      <w:proofErr w:type="spell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эритропоэтинов</w:t>
      </w:r>
      <w:proofErr w:type="spellEnd"/>
    </w:p>
    <w:p w:rsidR="00682DEF" w:rsidRPr="006C09C6" w:rsidRDefault="00682DEF" w:rsidP="006C09C6">
      <w:pPr>
        <w:numPr>
          <w:ilvl w:val="0"/>
          <w:numId w:val="9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брадикардия</w:t>
      </w:r>
    </w:p>
    <w:p w:rsidR="00682DEF" w:rsidRPr="006C09C6" w:rsidRDefault="00682DEF" w:rsidP="006C09C6">
      <w:pPr>
        <w:numPr>
          <w:ilvl w:val="0"/>
          <w:numId w:val="9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диссоциации оксигемоглобина</w:t>
      </w:r>
    </w:p>
    <w:p w:rsidR="00682DEF" w:rsidRPr="006C09C6" w:rsidRDefault="00682DEF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33. Отметьте механизмы формирования компенсаторно-приспособительных про</w:t>
      </w: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цессов при острой гипоксии:</w:t>
      </w: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2DEF" w:rsidRPr="006C09C6" w:rsidRDefault="00682DEF" w:rsidP="006C09C6">
      <w:pPr>
        <w:numPr>
          <w:ilvl w:val="0"/>
          <w:numId w:val="9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раздражение нейронов дыхательного центра</w:t>
      </w:r>
    </w:p>
    <w:p w:rsidR="00682DEF" w:rsidRPr="006C09C6" w:rsidRDefault="00682DEF" w:rsidP="006C09C6">
      <w:pPr>
        <w:numPr>
          <w:ilvl w:val="0"/>
          <w:numId w:val="9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раздражение хеморецепторов дуги аорты и каротидной зоны</w:t>
      </w:r>
    </w:p>
    <w:p w:rsidR="00682DEF" w:rsidRPr="006C09C6" w:rsidRDefault="00682DEF" w:rsidP="006C09C6">
      <w:pPr>
        <w:numPr>
          <w:ilvl w:val="0"/>
          <w:numId w:val="9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активация гипоталамо-гипофизарно-адреналовой системы</w:t>
      </w:r>
    </w:p>
    <w:p w:rsidR="00682DEF" w:rsidRPr="006C09C6" w:rsidRDefault="00682DEF" w:rsidP="006C09C6">
      <w:pPr>
        <w:numPr>
          <w:ilvl w:val="0"/>
          <w:numId w:val="9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прямое действие гипоксии на проводящую систему сердца</w:t>
      </w:r>
    </w:p>
    <w:p w:rsidR="00682DEF" w:rsidRPr="006C09C6" w:rsidRDefault="00682DEF" w:rsidP="006C09C6">
      <w:pPr>
        <w:numPr>
          <w:ilvl w:val="0"/>
          <w:numId w:val="9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выделение </w:t>
      </w:r>
      <w:proofErr w:type="spell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глюкокортикоидов</w:t>
      </w:r>
      <w:proofErr w:type="spellEnd"/>
    </w:p>
    <w:p w:rsidR="00ED4C58" w:rsidRPr="006C09C6" w:rsidRDefault="00ED4C58" w:rsidP="006C09C6">
      <w:pPr>
        <w:numPr>
          <w:ilvl w:val="0"/>
          <w:numId w:val="9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сосудорасширяющее действие продуктов распада АТФ</w:t>
      </w:r>
    </w:p>
    <w:p w:rsidR="00682DEF" w:rsidRPr="006C09C6" w:rsidRDefault="00682DEF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34.Отметьте механизмы формирования приспособительных процессов при хронической гипоксии:</w:t>
      </w:r>
    </w:p>
    <w:p w:rsidR="00682DEF" w:rsidRPr="006C09C6" w:rsidRDefault="00682DEF" w:rsidP="006C09C6">
      <w:pPr>
        <w:numPr>
          <w:ilvl w:val="0"/>
          <w:numId w:val="9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продукции тиреотропного и </w:t>
      </w:r>
      <w:proofErr w:type="spell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тиреоидных</w:t>
      </w:r>
      <w:proofErr w:type="spell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гормонов</w:t>
      </w:r>
    </w:p>
    <w:p w:rsidR="00682DEF" w:rsidRPr="006C09C6" w:rsidRDefault="00682DEF" w:rsidP="006C09C6">
      <w:pPr>
        <w:numPr>
          <w:ilvl w:val="0"/>
          <w:numId w:val="9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активация синтеза нуклеиновых кислот и белков</w:t>
      </w:r>
    </w:p>
    <w:p w:rsidR="00682DEF" w:rsidRPr="006C09C6" w:rsidRDefault="00682DEF" w:rsidP="006C09C6">
      <w:pPr>
        <w:numPr>
          <w:ilvl w:val="0"/>
          <w:numId w:val="9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активация стресс-лимитирующих систем</w:t>
      </w:r>
    </w:p>
    <w:p w:rsidR="00682DEF" w:rsidRPr="006C09C6" w:rsidRDefault="00682DEF" w:rsidP="006C09C6">
      <w:pPr>
        <w:numPr>
          <w:ilvl w:val="0"/>
          <w:numId w:val="9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выделение </w:t>
      </w:r>
      <w:proofErr w:type="spell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глюкокортикоидов</w:t>
      </w:r>
      <w:proofErr w:type="spellEnd"/>
    </w:p>
    <w:p w:rsidR="00682DEF" w:rsidRPr="006C09C6" w:rsidRDefault="00682DEF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DEF" w:rsidRPr="006C09C6" w:rsidRDefault="00682DEF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ДОПОЛНИТЬ ПРЕДЛОЖЕНИЕ:</w:t>
      </w:r>
    </w:p>
    <w:p w:rsidR="00682DEF" w:rsidRPr="006C09C6" w:rsidRDefault="00682DEF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35.</w:t>
      </w: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Состояния, характеризующиеся увеличением содержания глюкозы в крови выше нормы называются …</w:t>
      </w:r>
      <w:proofErr w:type="gram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82DEF" w:rsidRPr="006C09C6" w:rsidRDefault="00682DEF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36.</w:t>
      </w: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Важнейшая функция натрия является регулирование … давления плазмы крови.</w:t>
      </w:r>
    </w:p>
    <w:p w:rsidR="00682DEF" w:rsidRPr="006C09C6" w:rsidRDefault="00682DEF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37.</w:t>
      </w: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Гипергидратация</w:t>
      </w:r>
      <w:proofErr w:type="spell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… количества жидкости в организме при …………………</w:t>
      </w:r>
      <w:proofErr w:type="gram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82DEF" w:rsidRPr="006C09C6" w:rsidRDefault="00682DEF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38.</w:t>
      </w: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Накопление жидкости (транссудата) в плевральной полости называется … </w:t>
      </w:r>
    </w:p>
    <w:p w:rsidR="00682DEF" w:rsidRPr="006C09C6" w:rsidRDefault="00682DEF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39.</w:t>
      </w: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Сложная местная реакция организма на повреждение, направленная на уничтожение повреждающего фактора и восстановление поврежденных тканей называется … .</w:t>
      </w:r>
    </w:p>
    <w:p w:rsidR="00682DEF" w:rsidRPr="006C09C6" w:rsidRDefault="00682DEF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40.</w:t>
      </w: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Поступление в очаг воспаления экссудата, т.е. богатой белком жидкости, содержащей форменные элементы крови называется …</w:t>
      </w:r>
      <w:proofErr w:type="gram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82DEF" w:rsidRPr="006C09C6" w:rsidRDefault="00682DEF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41.</w:t>
      </w: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объема функционирующей ткани, возникающая при длительном повышении нагрузки на орган или систему органов называется …</w:t>
      </w:r>
      <w:proofErr w:type="gram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82DEF" w:rsidRPr="006C09C6" w:rsidRDefault="00682DEF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42.</w:t>
      </w: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Наука, изучающая причины, механизмы развития, виды, морфологию и клинику опухолей, а также их последствия, называется … .</w:t>
      </w:r>
    </w:p>
    <w:p w:rsidR="00682DEF" w:rsidRPr="006C09C6" w:rsidRDefault="00682DEF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43.</w:t>
      </w: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Патологические изменения клеток паренхимы опухоли, при которых они теряют способность к созреванию и дифференцировке приводит к состоянию … … .</w:t>
      </w:r>
    </w:p>
    <w:p w:rsidR="00682DEF" w:rsidRPr="006C09C6" w:rsidRDefault="00682DEF" w:rsidP="006C09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44.</w:t>
      </w: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Состояние, характеризующееся развитием … и … в результате нарушения </w:t>
      </w:r>
      <w:proofErr w:type="spell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газообменной</w:t>
      </w:r>
      <w:proofErr w:type="spell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приводит</w:t>
      </w:r>
      <w:proofErr w:type="gram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дыхательной недостаточности.</w:t>
      </w:r>
    </w:p>
    <w:p w:rsidR="00682DEF" w:rsidRPr="006C09C6" w:rsidRDefault="00F76BA0" w:rsidP="006C09C6">
      <w:pPr>
        <w:rPr>
          <w:rFonts w:ascii="Times New Roman" w:hAnsi="Times New Roman" w:cs="Times New Roman"/>
          <w:b/>
          <w:sz w:val="28"/>
          <w:szCs w:val="28"/>
        </w:rPr>
      </w:pPr>
      <w:r w:rsidRPr="006C09C6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F76BA0" w:rsidRPr="006C09C6" w:rsidRDefault="00F76BA0" w:rsidP="006C09C6">
      <w:pPr>
        <w:rPr>
          <w:rFonts w:ascii="Times New Roman" w:hAnsi="Times New Roman" w:cs="Times New Roman"/>
          <w:sz w:val="28"/>
          <w:szCs w:val="28"/>
        </w:rPr>
      </w:pPr>
    </w:p>
    <w:p w:rsidR="00EC6AC4" w:rsidRPr="006C09C6" w:rsidRDefault="00EC6AC4" w:rsidP="006C09C6">
      <w:pPr>
        <w:ind w:firstLine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№ </w:t>
      </w:r>
      <w:r w:rsidR="00F76BA0"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C6AC4" w:rsidRPr="006C09C6" w:rsidRDefault="00EC6AC4" w:rsidP="006C09C6">
      <w:pPr>
        <w:tabs>
          <w:tab w:val="left" w:pos="1110"/>
        </w:tabs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больного после перенесенного инфаркта миокарда развилась хроническая сердечная недостаточность, которая явилась причиной смерти.</w:t>
      </w:r>
    </w:p>
    <w:p w:rsidR="00EC6AC4" w:rsidRPr="006C09C6" w:rsidRDefault="00EC6AC4" w:rsidP="006C09C6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AC4" w:rsidRPr="006C09C6" w:rsidRDefault="00EC6AC4" w:rsidP="006C09C6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Каково образное название печени </w:t>
      </w:r>
      <w:proofErr w:type="gram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умершего</w:t>
      </w:r>
      <w:proofErr w:type="gram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C6AC4" w:rsidRPr="006C09C6" w:rsidRDefault="00EC6AC4" w:rsidP="006C09C6">
      <w:pPr>
        <w:ind w:left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Какие изменения </w:t>
      </w:r>
      <w:proofErr w:type="spell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гепатоцитов</w:t>
      </w:r>
      <w:proofErr w:type="spell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обнаружены при микроскопическом исследовании в центре и на периферии печеночных долек?</w:t>
      </w:r>
    </w:p>
    <w:p w:rsidR="00EC6AC4" w:rsidRPr="006C09C6" w:rsidRDefault="00EC6AC4" w:rsidP="006C09C6">
      <w:pPr>
        <w:numPr>
          <w:ilvl w:val="0"/>
          <w:numId w:val="41"/>
        </w:numPr>
        <w:tabs>
          <w:tab w:val="left" w:pos="567"/>
        </w:tabs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процесс может развиться в печени в исходе хронического венозного застоя?</w:t>
      </w:r>
    </w:p>
    <w:p w:rsidR="00EC6AC4" w:rsidRPr="006C09C6" w:rsidRDefault="00EC6AC4" w:rsidP="006C09C6">
      <w:pPr>
        <w:numPr>
          <w:ilvl w:val="0"/>
          <w:numId w:val="41"/>
        </w:numPr>
        <w:tabs>
          <w:tab w:val="left" w:pos="567"/>
        </w:tabs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макроскопические изменения могут быть обнаружены на вскрытии в легких?</w:t>
      </w:r>
    </w:p>
    <w:p w:rsidR="00EC6AC4" w:rsidRPr="006C09C6" w:rsidRDefault="00EC6AC4" w:rsidP="006C09C6">
      <w:pPr>
        <w:ind w:left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Какие микроскопические изменения могут быть обнаружены в легких?</w:t>
      </w:r>
    </w:p>
    <w:p w:rsidR="00EC6AC4" w:rsidRPr="006C09C6" w:rsidRDefault="00EC6AC4" w:rsidP="006C09C6">
      <w:pPr>
        <w:ind w:firstLine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6AC4" w:rsidRPr="006C09C6" w:rsidRDefault="00EC6AC4" w:rsidP="006C09C6">
      <w:pPr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№ </w:t>
      </w:r>
      <w:r w:rsidR="00F76BA0"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EC6AC4" w:rsidRPr="006C09C6" w:rsidRDefault="00EC6AC4" w:rsidP="006C09C6">
      <w:pPr>
        <w:ind w:firstLine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Геолог в составе экспедиции прибыл в высокогорную местность для изыскательных работ. На 2-й день пребывания на высоте 3000 м появилась симптоматика, характерная для горной болезни и свидетельствующая о развитии гипоксии: головная боль, одышка, потеря аппетита, общая слабость, бессонница.</w:t>
      </w:r>
    </w:p>
    <w:p w:rsidR="00EC6AC4" w:rsidRPr="006C09C6" w:rsidRDefault="00EC6AC4" w:rsidP="006C09C6">
      <w:pPr>
        <w:ind w:firstLine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6AC4" w:rsidRPr="006C09C6" w:rsidRDefault="00EC6AC4" w:rsidP="006C09C6">
      <w:pPr>
        <w:numPr>
          <w:ilvl w:val="0"/>
          <w:numId w:val="42"/>
        </w:numPr>
        <w:tabs>
          <w:tab w:val="left" w:pos="567"/>
        </w:tabs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Каковы причины и характер гипоксии, </w:t>
      </w:r>
      <w:proofErr w:type="spell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развившейся</w:t>
      </w:r>
      <w:proofErr w:type="spell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участника экспедиции?</w:t>
      </w:r>
    </w:p>
    <w:p w:rsidR="00EC6AC4" w:rsidRPr="006C09C6" w:rsidRDefault="00EC6AC4" w:rsidP="006C09C6">
      <w:pPr>
        <w:numPr>
          <w:ilvl w:val="0"/>
          <w:numId w:val="42"/>
        </w:numPr>
        <w:tabs>
          <w:tab w:val="left" w:pos="567"/>
        </w:tabs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факторы, обусловившие появление одышки в данном случае?</w:t>
      </w:r>
    </w:p>
    <w:p w:rsidR="00EC6AC4" w:rsidRPr="006C09C6" w:rsidRDefault="00EC6AC4" w:rsidP="006C09C6">
      <w:pPr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AC4" w:rsidRPr="006C09C6" w:rsidRDefault="00EC6AC4" w:rsidP="006C09C6">
      <w:pPr>
        <w:ind w:firstLine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№ </w:t>
      </w:r>
      <w:r w:rsidR="00F76BA0"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C6AC4" w:rsidRPr="006C09C6" w:rsidRDefault="00EC6AC4" w:rsidP="006C09C6">
      <w:pPr>
        <w:ind w:firstLine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34 лет, с глубокими повреждениями тканей верхней левой конечности был доставлен в клинику с наложенным жгутом.</w:t>
      </w:r>
    </w:p>
    <w:p w:rsidR="00EC6AC4" w:rsidRPr="006C09C6" w:rsidRDefault="00EC6AC4" w:rsidP="006C09C6">
      <w:pPr>
        <w:ind w:firstLine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6AC4" w:rsidRPr="006C09C6" w:rsidRDefault="00EC6AC4" w:rsidP="006C09C6">
      <w:pPr>
        <w:ind w:firstLine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осмотре: ткани бледные, на ощупь холодные. У больного наблюдается нарушение периферического кровообращения - ишемия.</w:t>
      </w:r>
    </w:p>
    <w:p w:rsidR="00EC6AC4" w:rsidRPr="006C09C6" w:rsidRDefault="00EC6AC4" w:rsidP="006C09C6">
      <w:pPr>
        <w:ind w:firstLine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6AC4" w:rsidRPr="006C09C6" w:rsidRDefault="00EC6AC4" w:rsidP="006C09C6">
      <w:pPr>
        <w:numPr>
          <w:ilvl w:val="0"/>
          <w:numId w:val="45"/>
        </w:numPr>
        <w:tabs>
          <w:tab w:val="left" w:pos="567"/>
        </w:tabs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ишемия?</w:t>
      </w:r>
    </w:p>
    <w:p w:rsidR="00EC6AC4" w:rsidRPr="006C09C6" w:rsidRDefault="00EC6AC4" w:rsidP="006C09C6">
      <w:pPr>
        <w:numPr>
          <w:ilvl w:val="0"/>
          <w:numId w:val="45"/>
        </w:numPr>
        <w:tabs>
          <w:tab w:val="left" w:pos="567"/>
        </w:tabs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причины возникновения ишемии.</w:t>
      </w:r>
    </w:p>
    <w:p w:rsidR="00EC6AC4" w:rsidRPr="006C09C6" w:rsidRDefault="00EC6AC4" w:rsidP="006C09C6">
      <w:pPr>
        <w:numPr>
          <w:ilvl w:val="0"/>
          <w:numId w:val="45"/>
        </w:numPr>
        <w:tabs>
          <w:tab w:val="left" w:pos="567"/>
        </w:tabs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признаки характерны для ишемии?</w:t>
      </w:r>
    </w:p>
    <w:p w:rsidR="00EC6AC4" w:rsidRPr="006C09C6" w:rsidRDefault="00EC6AC4" w:rsidP="006C09C6">
      <w:pPr>
        <w:ind w:firstLine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6AC4" w:rsidRPr="006C09C6" w:rsidRDefault="00EC6AC4" w:rsidP="006C09C6">
      <w:pPr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AC4" w:rsidRPr="006C09C6" w:rsidRDefault="00EC6AC4" w:rsidP="006C09C6">
      <w:pPr>
        <w:ind w:firstLine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№ </w:t>
      </w:r>
      <w:r w:rsidR="00F76BA0"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EC6AC4" w:rsidRPr="006C09C6" w:rsidRDefault="00EC6AC4" w:rsidP="006C09C6">
      <w:pPr>
        <w:ind w:firstLine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Больной 21 года обратился по поводу болей в области предплечья, припухлости, красноты. При осмотре температура ткани повышена. Общее состояние удовлетворительное. Заболевание связывает с бытовой травмой.</w:t>
      </w:r>
    </w:p>
    <w:p w:rsidR="00EC6AC4" w:rsidRPr="006C09C6" w:rsidRDefault="00EC6AC4" w:rsidP="006C09C6">
      <w:pPr>
        <w:ind w:firstLine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6AC4" w:rsidRPr="006C09C6" w:rsidRDefault="00EC6AC4" w:rsidP="006C09C6">
      <w:pPr>
        <w:ind w:firstLine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 диагноз: флегмона предплечья.</w:t>
      </w:r>
    </w:p>
    <w:p w:rsidR="00EC6AC4" w:rsidRPr="006C09C6" w:rsidRDefault="00EC6AC4" w:rsidP="006C09C6">
      <w:pPr>
        <w:ind w:firstLine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6AC4" w:rsidRPr="006C09C6" w:rsidRDefault="00EC6AC4" w:rsidP="006C09C6">
      <w:pPr>
        <w:numPr>
          <w:ilvl w:val="0"/>
          <w:numId w:val="49"/>
        </w:numPr>
        <w:tabs>
          <w:tab w:val="left" w:pos="567"/>
        </w:tabs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Классифицируйте процесс.</w:t>
      </w:r>
    </w:p>
    <w:p w:rsidR="00EC6AC4" w:rsidRPr="006C09C6" w:rsidRDefault="00EC6AC4" w:rsidP="006C09C6">
      <w:pPr>
        <w:numPr>
          <w:ilvl w:val="0"/>
          <w:numId w:val="49"/>
        </w:numPr>
        <w:tabs>
          <w:tab w:val="left" w:pos="567"/>
        </w:tabs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изменения тканей наблюдаются в зоне поражения.</w:t>
      </w:r>
    </w:p>
    <w:p w:rsidR="00EC6AC4" w:rsidRPr="006C09C6" w:rsidRDefault="00EC6AC4" w:rsidP="006C09C6">
      <w:pPr>
        <w:numPr>
          <w:ilvl w:val="0"/>
          <w:numId w:val="49"/>
        </w:numPr>
        <w:tabs>
          <w:tab w:val="left" w:pos="567"/>
        </w:tabs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клинические признаки воспаления по-латыни.</w:t>
      </w:r>
    </w:p>
    <w:p w:rsidR="00EC6AC4" w:rsidRPr="006C09C6" w:rsidRDefault="00EC6AC4" w:rsidP="006C09C6">
      <w:pPr>
        <w:ind w:firstLine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6AC4" w:rsidRPr="006C09C6" w:rsidRDefault="00EC6AC4" w:rsidP="006C09C6">
      <w:pPr>
        <w:ind w:firstLine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№ </w:t>
      </w:r>
      <w:r w:rsidR="00F76BA0"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:rsidR="00EC6AC4" w:rsidRPr="006C09C6" w:rsidRDefault="00EC6AC4" w:rsidP="006C09C6">
      <w:pPr>
        <w:ind w:firstLine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Пациенту, 35 лет, назначено амбулаторное лечение ампициллином на фельдшерско-акушерском пункте. Через несколько минут после в/</w:t>
      </w:r>
      <w:proofErr w:type="gram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введения ампициллина пациент стал жаловаться на общую слабость, прилив крови к лицу (―как бы обдало жаром‖), головную боль, нарушение зрения, чувство тяжести за грудиной. Состояние тяжелое. Бледность кожи с цианозом, обильная потливость. Глухие тоны сердца. Нитевидный пульс 120 уд</w:t>
      </w:r>
      <w:proofErr w:type="gram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АД 80/50 мм </w:t>
      </w:r>
      <w:proofErr w:type="spell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рт.ст</w:t>
      </w:r>
      <w:proofErr w:type="spell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. ЧДД 28 в мин. Одышка экспираторного характера.</w:t>
      </w:r>
    </w:p>
    <w:p w:rsidR="00EC6AC4" w:rsidRPr="006C09C6" w:rsidRDefault="00EC6AC4" w:rsidP="006C09C6">
      <w:pPr>
        <w:ind w:firstLine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6AC4" w:rsidRPr="006C09C6" w:rsidRDefault="00EC6AC4" w:rsidP="006C09C6">
      <w:pPr>
        <w:ind w:firstLine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1.Определите неотложное состояние, </w:t>
      </w:r>
      <w:proofErr w:type="spell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развившееся</w:t>
      </w:r>
      <w:proofErr w:type="spell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пациента.</w:t>
      </w:r>
    </w:p>
    <w:p w:rsidR="00EC6AC4" w:rsidRPr="006C09C6" w:rsidRDefault="00EC6AC4" w:rsidP="006C09C6">
      <w:pPr>
        <w:ind w:firstLine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2.Характерный признак шока</w:t>
      </w:r>
    </w:p>
    <w:p w:rsidR="00EC6AC4" w:rsidRPr="006C09C6" w:rsidRDefault="00EC6AC4" w:rsidP="006C09C6">
      <w:pPr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AC4" w:rsidRPr="006C09C6" w:rsidRDefault="00EC6AC4" w:rsidP="006C09C6">
      <w:pPr>
        <w:ind w:firstLine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</w:t>
      </w:r>
      <w:r w:rsidR="00F76BA0"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</w:p>
    <w:p w:rsidR="00EC6AC4" w:rsidRPr="006C09C6" w:rsidRDefault="00EC6AC4" w:rsidP="006C09C6">
      <w:pPr>
        <w:ind w:firstLine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палате находятся трое больных. У первого – нарастает температура тела, озноб, уменьшение потоотделения. У второго – снижение температуры тела, потоотделение, приходят в норму основные функции.</w:t>
      </w:r>
    </w:p>
    <w:p w:rsidR="00EC6AC4" w:rsidRPr="006C09C6" w:rsidRDefault="00EC6AC4" w:rsidP="006C09C6">
      <w:pPr>
        <w:numPr>
          <w:ilvl w:val="0"/>
          <w:numId w:val="52"/>
        </w:numPr>
        <w:tabs>
          <w:tab w:val="left" w:pos="6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третьего – высокая температура тела, кожа красная, тахикардия.</w:t>
      </w:r>
    </w:p>
    <w:p w:rsidR="00EC6AC4" w:rsidRPr="006C09C6" w:rsidRDefault="00EC6AC4" w:rsidP="006C09C6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AC4" w:rsidRPr="006C09C6" w:rsidRDefault="00EC6AC4" w:rsidP="006C09C6">
      <w:pPr>
        <w:numPr>
          <w:ilvl w:val="1"/>
          <w:numId w:val="52"/>
        </w:numPr>
        <w:tabs>
          <w:tab w:val="left" w:pos="0"/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стадии лихорадки у больных?</w:t>
      </w:r>
    </w:p>
    <w:p w:rsidR="00EC6AC4" w:rsidRPr="006C09C6" w:rsidRDefault="00EC6AC4" w:rsidP="006C09C6">
      <w:pPr>
        <w:pStyle w:val="a3"/>
        <w:numPr>
          <w:ilvl w:val="1"/>
          <w:numId w:val="52"/>
        </w:numPr>
        <w:tabs>
          <w:tab w:val="left" w:pos="284"/>
          <w:tab w:val="left" w:pos="1120"/>
        </w:tabs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помощь необходимо оказать на каждой из стадий?</w:t>
      </w:r>
    </w:p>
    <w:p w:rsidR="00EC6AC4" w:rsidRPr="006C09C6" w:rsidRDefault="00EC6AC4" w:rsidP="006C09C6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EC6AC4" w:rsidRPr="006C09C6" w:rsidRDefault="00EC6AC4" w:rsidP="006C09C6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EC6AC4" w:rsidRPr="006C09C6" w:rsidRDefault="00EC6AC4" w:rsidP="006C09C6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EC6AC4" w:rsidRPr="006C09C6" w:rsidRDefault="00EC6AC4" w:rsidP="006C09C6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EC6AC4" w:rsidRPr="006C09C6" w:rsidRDefault="00EC6AC4" w:rsidP="006C09C6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EC6AC4" w:rsidRPr="006C09C6" w:rsidRDefault="00EC6AC4" w:rsidP="006C09C6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EC6AC4" w:rsidRDefault="00EC6AC4" w:rsidP="006C09C6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6C09C6" w:rsidRDefault="006C09C6" w:rsidP="006C09C6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6C09C6" w:rsidRDefault="006C09C6" w:rsidP="006C09C6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6C09C6" w:rsidRDefault="006C09C6" w:rsidP="006C09C6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6C09C6" w:rsidRPr="006C09C6" w:rsidRDefault="006C09C6" w:rsidP="006C09C6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F76BA0" w:rsidRPr="006C09C6" w:rsidRDefault="00F76BA0" w:rsidP="006C09C6">
      <w:pPr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6BA0" w:rsidRPr="006C09C6" w:rsidRDefault="00F76BA0" w:rsidP="006C09C6">
      <w:pPr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6AC4" w:rsidRPr="006C09C6" w:rsidRDefault="00EC6AC4" w:rsidP="006C09C6">
      <w:pPr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09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6C09C6">
        <w:rPr>
          <w:rFonts w:ascii="Times New Roman" w:hAnsi="Times New Roman" w:cs="Times New Roman"/>
          <w:b/>
          <w:sz w:val="28"/>
          <w:szCs w:val="28"/>
        </w:rPr>
        <w:t>3</w:t>
      </w:r>
    </w:p>
    <w:p w:rsidR="00EC6AC4" w:rsidRPr="006C09C6" w:rsidRDefault="00F76BA0" w:rsidP="006C09C6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C09C6">
        <w:rPr>
          <w:rFonts w:ascii="Times New Roman" w:hAnsi="Times New Roman" w:cs="Times New Roman"/>
          <w:sz w:val="28"/>
          <w:szCs w:val="28"/>
        </w:rPr>
        <w:t>ОТВЕТЫ НА ЗАДАНИЯ</w:t>
      </w:r>
    </w:p>
    <w:p w:rsidR="00F76BA0" w:rsidRDefault="00F76BA0" w:rsidP="006C09C6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C09C6" w:rsidRPr="006C09C6" w:rsidRDefault="006C09C6" w:rsidP="006C09C6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</w:t>
      </w:r>
    </w:p>
    <w:p w:rsidR="00F76BA0" w:rsidRPr="006C09C6" w:rsidRDefault="00F76BA0" w:rsidP="006C09C6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76BA0" w:rsidRPr="006C09C6" w:rsidRDefault="00F76BA0" w:rsidP="006C09C6">
      <w:pPr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928"/>
      </w:tblGrid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БГД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ВГД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АБВГ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АБВ</w:t>
            </w:r>
          </w:p>
        </w:tc>
      </w:tr>
    </w:tbl>
    <w:p w:rsidR="00EC6AC4" w:rsidRPr="006C09C6" w:rsidRDefault="00EC6AC4" w:rsidP="006C09C6">
      <w:pPr>
        <w:rPr>
          <w:rFonts w:ascii="Times New Roman" w:eastAsia="Calibri" w:hAnsi="Times New Roman" w:cs="Times New Roman"/>
          <w:sz w:val="28"/>
          <w:szCs w:val="28"/>
        </w:rPr>
      </w:pPr>
      <w:r w:rsidRPr="006C09C6">
        <w:rPr>
          <w:rFonts w:ascii="Times New Roman" w:eastAsia="Calibri" w:hAnsi="Times New Roman" w:cs="Times New Roman"/>
          <w:sz w:val="28"/>
          <w:szCs w:val="28"/>
        </w:rPr>
        <w:t xml:space="preserve">        35. Воды, ткани, отеки</w:t>
      </w:r>
    </w:p>
    <w:p w:rsidR="00EC6AC4" w:rsidRPr="006C09C6" w:rsidRDefault="00EC6AC4" w:rsidP="006C09C6">
      <w:pPr>
        <w:rPr>
          <w:rFonts w:ascii="Times New Roman" w:eastAsia="Calibri" w:hAnsi="Times New Roman" w:cs="Times New Roman"/>
          <w:sz w:val="28"/>
          <w:szCs w:val="28"/>
        </w:rPr>
      </w:pPr>
      <w:r w:rsidRPr="006C09C6">
        <w:rPr>
          <w:rFonts w:ascii="Times New Roman" w:eastAsia="Calibri" w:hAnsi="Times New Roman" w:cs="Times New Roman"/>
          <w:sz w:val="28"/>
          <w:szCs w:val="28"/>
        </w:rPr>
        <w:t xml:space="preserve">36. Водном голодании, инфекционных </w:t>
      </w:r>
      <w:proofErr w:type="spellStart"/>
      <w:r w:rsidRPr="006C09C6">
        <w:rPr>
          <w:rFonts w:ascii="Times New Roman" w:eastAsia="Calibri" w:hAnsi="Times New Roman" w:cs="Times New Roman"/>
          <w:sz w:val="28"/>
          <w:szCs w:val="28"/>
        </w:rPr>
        <w:t>заболеваниях</w:t>
      </w:r>
      <w:proofErr w:type="gramStart"/>
      <w:r w:rsidRPr="006C09C6">
        <w:rPr>
          <w:rFonts w:ascii="Times New Roman" w:eastAsia="Calibri" w:hAnsi="Times New Roman" w:cs="Times New Roman"/>
          <w:sz w:val="28"/>
          <w:szCs w:val="28"/>
        </w:rPr>
        <w:t>,о</w:t>
      </w:r>
      <w:proofErr w:type="gramEnd"/>
      <w:r w:rsidRPr="006C09C6">
        <w:rPr>
          <w:rFonts w:ascii="Times New Roman" w:eastAsia="Calibri" w:hAnsi="Times New Roman" w:cs="Times New Roman"/>
          <w:sz w:val="28"/>
          <w:szCs w:val="28"/>
        </w:rPr>
        <w:t>жогах</w:t>
      </w:r>
      <w:proofErr w:type="spellEnd"/>
      <w:r w:rsidRPr="006C09C6">
        <w:rPr>
          <w:rFonts w:ascii="Times New Roman" w:eastAsia="Calibri" w:hAnsi="Times New Roman" w:cs="Times New Roman"/>
          <w:sz w:val="28"/>
          <w:szCs w:val="28"/>
        </w:rPr>
        <w:t>, неукротимой рвоте, диарее, кровопотери</w:t>
      </w:r>
    </w:p>
    <w:p w:rsidR="00EC6AC4" w:rsidRPr="006C09C6" w:rsidRDefault="00EC6AC4" w:rsidP="006C09C6">
      <w:pPr>
        <w:rPr>
          <w:rFonts w:ascii="Times New Roman" w:eastAsia="Calibri" w:hAnsi="Times New Roman" w:cs="Times New Roman"/>
          <w:sz w:val="28"/>
          <w:szCs w:val="28"/>
        </w:rPr>
      </w:pPr>
      <w:r w:rsidRPr="006C09C6">
        <w:rPr>
          <w:rFonts w:ascii="Times New Roman" w:eastAsia="Calibri" w:hAnsi="Times New Roman" w:cs="Times New Roman"/>
          <w:sz w:val="28"/>
          <w:szCs w:val="28"/>
        </w:rPr>
        <w:t>37.Водянка</w:t>
      </w:r>
    </w:p>
    <w:p w:rsidR="00EC6AC4" w:rsidRPr="006C09C6" w:rsidRDefault="00EC6AC4" w:rsidP="006C09C6">
      <w:pPr>
        <w:rPr>
          <w:rFonts w:ascii="Times New Roman" w:eastAsia="Calibri" w:hAnsi="Times New Roman" w:cs="Times New Roman"/>
          <w:sz w:val="28"/>
          <w:szCs w:val="28"/>
        </w:rPr>
      </w:pPr>
      <w:r w:rsidRPr="006C09C6">
        <w:rPr>
          <w:rFonts w:ascii="Times New Roman" w:eastAsia="Calibri" w:hAnsi="Times New Roman" w:cs="Times New Roman"/>
          <w:sz w:val="28"/>
          <w:szCs w:val="28"/>
        </w:rPr>
        <w:t>38. Асцит</w:t>
      </w:r>
    </w:p>
    <w:p w:rsidR="00EC6AC4" w:rsidRPr="006C09C6" w:rsidRDefault="00EC6AC4" w:rsidP="006C09C6">
      <w:pPr>
        <w:rPr>
          <w:rFonts w:ascii="Times New Roman" w:eastAsia="Calibri" w:hAnsi="Times New Roman" w:cs="Times New Roman"/>
          <w:sz w:val="28"/>
          <w:szCs w:val="28"/>
        </w:rPr>
      </w:pPr>
      <w:r w:rsidRPr="006C09C6">
        <w:rPr>
          <w:rFonts w:ascii="Times New Roman" w:eastAsia="Calibri" w:hAnsi="Times New Roman" w:cs="Times New Roman"/>
          <w:sz w:val="28"/>
          <w:szCs w:val="28"/>
        </w:rPr>
        <w:t>39. Альтерация</w:t>
      </w:r>
    </w:p>
    <w:p w:rsidR="00EC6AC4" w:rsidRPr="006C09C6" w:rsidRDefault="00EC6AC4" w:rsidP="006C09C6">
      <w:pPr>
        <w:rPr>
          <w:rFonts w:ascii="Times New Roman" w:eastAsia="Calibri" w:hAnsi="Times New Roman" w:cs="Times New Roman"/>
          <w:sz w:val="28"/>
          <w:szCs w:val="28"/>
        </w:rPr>
      </w:pPr>
      <w:r w:rsidRPr="006C09C6">
        <w:rPr>
          <w:rFonts w:ascii="Times New Roman" w:eastAsia="Calibri" w:hAnsi="Times New Roman" w:cs="Times New Roman"/>
          <w:sz w:val="28"/>
          <w:szCs w:val="28"/>
        </w:rPr>
        <w:t>40. Пролиферация</w:t>
      </w:r>
    </w:p>
    <w:p w:rsidR="00EC6AC4" w:rsidRPr="006C09C6" w:rsidRDefault="00EC6AC4" w:rsidP="006C09C6">
      <w:pPr>
        <w:rPr>
          <w:rFonts w:ascii="Times New Roman" w:eastAsia="Calibri" w:hAnsi="Times New Roman" w:cs="Times New Roman"/>
          <w:sz w:val="28"/>
          <w:szCs w:val="28"/>
        </w:rPr>
      </w:pPr>
      <w:r w:rsidRPr="006C09C6">
        <w:rPr>
          <w:rFonts w:ascii="Times New Roman" w:eastAsia="Calibri" w:hAnsi="Times New Roman" w:cs="Times New Roman"/>
          <w:sz w:val="28"/>
          <w:szCs w:val="28"/>
        </w:rPr>
        <w:t>41.Гиперплазия</w:t>
      </w:r>
    </w:p>
    <w:p w:rsidR="00EC6AC4" w:rsidRPr="006C09C6" w:rsidRDefault="00EC6AC4" w:rsidP="006C09C6">
      <w:pPr>
        <w:rPr>
          <w:rFonts w:ascii="Times New Roman" w:eastAsia="Calibri" w:hAnsi="Times New Roman" w:cs="Times New Roman"/>
          <w:sz w:val="28"/>
          <w:szCs w:val="28"/>
        </w:rPr>
      </w:pPr>
      <w:r w:rsidRPr="006C09C6">
        <w:rPr>
          <w:rFonts w:ascii="Times New Roman" w:eastAsia="Calibri" w:hAnsi="Times New Roman" w:cs="Times New Roman"/>
          <w:sz w:val="28"/>
          <w:szCs w:val="28"/>
        </w:rPr>
        <w:t xml:space="preserve">42. Тканевому </w:t>
      </w:r>
      <w:proofErr w:type="spellStart"/>
      <w:r w:rsidRPr="006C09C6">
        <w:rPr>
          <w:rFonts w:ascii="Times New Roman" w:eastAsia="Calibri" w:hAnsi="Times New Roman" w:cs="Times New Roman"/>
          <w:sz w:val="28"/>
          <w:szCs w:val="28"/>
        </w:rPr>
        <w:t>атипизму</w:t>
      </w:r>
      <w:proofErr w:type="spellEnd"/>
    </w:p>
    <w:p w:rsidR="00EC6AC4" w:rsidRPr="006C09C6" w:rsidRDefault="00EC6AC4" w:rsidP="006C09C6">
      <w:pPr>
        <w:rPr>
          <w:rFonts w:ascii="Times New Roman" w:eastAsia="Calibri" w:hAnsi="Times New Roman" w:cs="Times New Roman"/>
          <w:sz w:val="28"/>
          <w:szCs w:val="28"/>
        </w:rPr>
      </w:pPr>
      <w:r w:rsidRPr="006C09C6">
        <w:rPr>
          <w:rFonts w:ascii="Times New Roman" w:eastAsia="Calibri" w:hAnsi="Times New Roman" w:cs="Times New Roman"/>
          <w:sz w:val="28"/>
          <w:szCs w:val="28"/>
        </w:rPr>
        <w:t>43. Предопухолевому</w:t>
      </w:r>
    </w:p>
    <w:p w:rsidR="00EC6AC4" w:rsidRPr="006C09C6" w:rsidRDefault="00EC6AC4" w:rsidP="006C09C6">
      <w:pPr>
        <w:rPr>
          <w:rFonts w:ascii="Times New Roman" w:eastAsia="Calibri" w:hAnsi="Times New Roman" w:cs="Times New Roman"/>
          <w:sz w:val="28"/>
          <w:szCs w:val="28"/>
        </w:rPr>
      </w:pPr>
      <w:r w:rsidRPr="006C09C6">
        <w:rPr>
          <w:rFonts w:ascii="Times New Roman" w:eastAsia="Calibri" w:hAnsi="Times New Roman" w:cs="Times New Roman"/>
          <w:sz w:val="28"/>
          <w:szCs w:val="28"/>
        </w:rPr>
        <w:t>44. Гипоксия</w:t>
      </w:r>
    </w:p>
    <w:p w:rsidR="00EC6AC4" w:rsidRPr="006C09C6" w:rsidRDefault="00EC6AC4" w:rsidP="006C09C6">
      <w:pPr>
        <w:rPr>
          <w:rFonts w:ascii="Times New Roman" w:eastAsia="Calibri" w:hAnsi="Times New Roman" w:cs="Times New Roman"/>
          <w:sz w:val="28"/>
          <w:szCs w:val="28"/>
        </w:rPr>
      </w:pPr>
    </w:p>
    <w:p w:rsidR="00EC6AC4" w:rsidRPr="006C09C6" w:rsidRDefault="00EC6AC4" w:rsidP="006C09C6">
      <w:pPr>
        <w:rPr>
          <w:rFonts w:ascii="Times New Roman" w:eastAsia="Calibri" w:hAnsi="Times New Roman" w:cs="Times New Roman"/>
          <w:sz w:val="28"/>
          <w:szCs w:val="28"/>
        </w:rPr>
      </w:pPr>
    </w:p>
    <w:p w:rsidR="00EC6AC4" w:rsidRPr="006C09C6" w:rsidRDefault="00EC6AC4" w:rsidP="006C09C6">
      <w:pPr>
        <w:rPr>
          <w:rFonts w:ascii="Times New Roman" w:eastAsia="Calibri" w:hAnsi="Times New Roman" w:cs="Times New Roman"/>
          <w:sz w:val="28"/>
          <w:szCs w:val="28"/>
        </w:rPr>
      </w:pPr>
    </w:p>
    <w:p w:rsidR="006C09C6" w:rsidRDefault="006C09C6" w:rsidP="006C09C6">
      <w:pPr>
        <w:rPr>
          <w:rFonts w:ascii="Times New Roman" w:eastAsia="Calibri" w:hAnsi="Times New Roman" w:cs="Times New Roman"/>
          <w:sz w:val="28"/>
          <w:szCs w:val="28"/>
        </w:rPr>
      </w:pPr>
    </w:p>
    <w:p w:rsidR="006C09C6" w:rsidRDefault="006C09C6" w:rsidP="006C09C6">
      <w:pPr>
        <w:rPr>
          <w:rFonts w:ascii="Times New Roman" w:eastAsia="Calibri" w:hAnsi="Times New Roman" w:cs="Times New Roman"/>
          <w:sz w:val="28"/>
          <w:szCs w:val="28"/>
        </w:rPr>
      </w:pPr>
    </w:p>
    <w:p w:rsidR="006C09C6" w:rsidRDefault="006C09C6" w:rsidP="006C09C6">
      <w:pPr>
        <w:rPr>
          <w:rFonts w:ascii="Times New Roman" w:eastAsia="Calibri" w:hAnsi="Times New Roman" w:cs="Times New Roman"/>
          <w:sz w:val="28"/>
          <w:szCs w:val="28"/>
        </w:rPr>
      </w:pPr>
    </w:p>
    <w:p w:rsidR="006C09C6" w:rsidRDefault="006C09C6" w:rsidP="006C09C6">
      <w:pPr>
        <w:rPr>
          <w:rFonts w:ascii="Times New Roman" w:eastAsia="Calibri" w:hAnsi="Times New Roman" w:cs="Times New Roman"/>
          <w:sz w:val="28"/>
          <w:szCs w:val="28"/>
        </w:rPr>
      </w:pPr>
    </w:p>
    <w:p w:rsidR="006C09C6" w:rsidRDefault="006C09C6" w:rsidP="006C09C6">
      <w:pPr>
        <w:rPr>
          <w:rFonts w:ascii="Times New Roman" w:eastAsia="Calibri" w:hAnsi="Times New Roman" w:cs="Times New Roman"/>
          <w:sz w:val="28"/>
          <w:szCs w:val="28"/>
        </w:rPr>
      </w:pPr>
    </w:p>
    <w:p w:rsidR="006C09C6" w:rsidRDefault="006C09C6" w:rsidP="006C09C6">
      <w:pPr>
        <w:rPr>
          <w:rFonts w:ascii="Times New Roman" w:eastAsia="Calibri" w:hAnsi="Times New Roman" w:cs="Times New Roman"/>
          <w:sz w:val="28"/>
          <w:szCs w:val="28"/>
        </w:rPr>
      </w:pPr>
    </w:p>
    <w:p w:rsidR="006C09C6" w:rsidRDefault="006C09C6" w:rsidP="006C09C6">
      <w:pPr>
        <w:rPr>
          <w:rFonts w:ascii="Times New Roman" w:eastAsia="Calibri" w:hAnsi="Times New Roman" w:cs="Times New Roman"/>
          <w:sz w:val="28"/>
          <w:szCs w:val="28"/>
        </w:rPr>
      </w:pPr>
    </w:p>
    <w:p w:rsidR="006C09C6" w:rsidRDefault="006C09C6" w:rsidP="006C09C6">
      <w:pPr>
        <w:rPr>
          <w:rFonts w:ascii="Times New Roman" w:eastAsia="Calibri" w:hAnsi="Times New Roman" w:cs="Times New Roman"/>
          <w:sz w:val="28"/>
          <w:szCs w:val="28"/>
        </w:rPr>
      </w:pPr>
    </w:p>
    <w:p w:rsidR="006C09C6" w:rsidRDefault="006C09C6" w:rsidP="006C09C6">
      <w:pPr>
        <w:rPr>
          <w:rFonts w:ascii="Times New Roman" w:eastAsia="Calibri" w:hAnsi="Times New Roman" w:cs="Times New Roman"/>
          <w:sz w:val="28"/>
          <w:szCs w:val="28"/>
        </w:rPr>
      </w:pPr>
    </w:p>
    <w:p w:rsidR="006C09C6" w:rsidRDefault="006C09C6" w:rsidP="006C09C6">
      <w:pPr>
        <w:rPr>
          <w:rFonts w:ascii="Times New Roman" w:eastAsia="Calibri" w:hAnsi="Times New Roman" w:cs="Times New Roman"/>
          <w:sz w:val="28"/>
          <w:szCs w:val="28"/>
        </w:rPr>
      </w:pPr>
    </w:p>
    <w:p w:rsidR="006C09C6" w:rsidRDefault="006C09C6" w:rsidP="006C09C6">
      <w:pPr>
        <w:rPr>
          <w:rFonts w:ascii="Times New Roman" w:eastAsia="Calibri" w:hAnsi="Times New Roman" w:cs="Times New Roman"/>
          <w:sz w:val="28"/>
          <w:szCs w:val="28"/>
        </w:rPr>
      </w:pPr>
    </w:p>
    <w:p w:rsidR="006C09C6" w:rsidRDefault="006C09C6" w:rsidP="006C09C6">
      <w:pPr>
        <w:rPr>
          <w:rFonts w:ascii="Times New Roman" w:eastAsia="Calibri" w:hAnsi="Times New Roman" w:cs="Times New Roman"/>
          <w:sz w:val="28"/>
          <w:szCs w:val="28"/>
        </w:rPr>
      </w:pPr>
    </w:p>
    <w:p w:rsidR="006C09C6" w:rsidRDefault="006C09C6" w:rsidP="006C09C6">
      <w:pPr>
        <w:rPr>
          <w:rFonts w:ascii="Times New Roman" w:eastAsia="Calibri" w:hAnsi="Times New Roman" w:cs="Times New Roman"/>
          <w:sz w:val="28"/>
          <w:szCs w:val="28"/>
        </w:rPr>
      </w:pPr>
    </w:p>
    <w:p w:rsidR="006C09C6" w:rsidRDefault="006C09C6" w:rsidP="006C09C6">
      <w:pPr>
        <w:rPr>
          <w:rFonts w:ascii="Times New Roman" w:eastAsia="Calibri" w:hAnsi="Times New Roman" w:cs="Times New Roman"/>
          <w:sz w:val="28"/>
          <w:szCs w:val="28"/>
        </w:rPr>
      </w:pPr>
    </w:p>
    <w:p w:rsidR="006C09C6" w:rsidRDefault="006C09C6" w:rsidP="006C09C6">
      <w:pPr>
        <w:rPr>
          <w:rFonts w:ascii="Times New Roman" w:eastAsia="Calibri" w:hAnsi="Times New Roman" w:cs="Times New Roman"/>
          <w:sz w:val="28"/>
          <w:szCs w:val="28"/>
        </w:rPr>
      </w:pPr>
    </w:p>
    <w:p w:rsidR="006C09C6" w:rsidRDefault="006C09C6" w:rsidP="006C09C6">
      <w:pPr>
        <w:rPr>
          <w:rFonts w:ascii="Times New Roman" w:eastAsia="Calibri" w:hAnsi="Times New Roman" w:cs="Times New Roman"/>
          <w:sz w:val="28"/>
          <w:szCs w:val="28"/>
        </w:rPr>
      </w:pPr>
    </w:p>
    <w:p w:rsidR="006C09C6" w:rsidRDefault="006C09C6" w:rsidP="006C09C6">
      <w:pPr>
        <w:rPr>
          <w:rFonts w:ascii="Times New Roman" w:eastAsia="Calibri" w:hAnsi="Times New Roman" w:cs="Times New Roman"/>
          <w:sz w:val="28"/>
          <w:szCs w:val="28"/>
        </w:rPr>
      </w:pPr>
    </w:p>
    <w:p w:rsidR="006C09C6" w:rsidRDefault="006C09C6" w:rsidP="006C09C6">
      <w:pPr>
        <w:rPr>
          <w:rFonts w:ascii="Times New Roman" w:eastAsia="Calibri" w:hAnsi="Times New Roman" w:cs="Times New Roman"/>
          <w:sz w:val="28"/>
          <w:szCs w:val="28"/>
        </w:rPr>
      </w:pPr>
    </w:p>
    <w:p w:rsidR="006C09C6" w:rsidRDefault="006C09C6" w:rsidP="006C09C6">
      <w:pPr>
        <w:rPr>
          <w:rFonts w:ascii="Times New Roman" w:eastAsia="Calibri" w:hAnsi="Times New Roman" w:cs="Times New Roman"/>
          <w:sz w:val="28"/>
          <w:szCs w:val="28"/>
        </w:rPr>
      </w:pPr>
    </w:p>
    <w:p w:rsidR="006C09C6" w:rsidRDefault="006C09C6" w:rsidP="006C09C6">
      <w:pPr>
        <w:rPr>
          <w:rFonts w:ascii="Times New Roman" w:eastAsia="Calibri" w:hAnsi="Times New Roman" w:cs="Times New Roman"/>
          <w:sz w:val="28"/>
          <w:szCs w:val="28"/>
        </w:rPr>
      </w:pPr>
    </w:p>
    <w:p w:rsidR="006C09C6" w:rsidRDefault="006C09C6" w:rsidP="006C09C6">
      <w:pPr>
        <w:rPr>
          <w:rFonts w:ascii="Times New Roman" w:eastAsia="Calibri" w:hAnsi="Times New Roman" w:cs="Times New Roman"/>
          <w:sz w:val="28"/>
          <w:szCs w:val="28"/>
        </w:rPr>
      </w:pPr>
    </w:p>
    <w:p w:rsidR="006C09C6" w:rsidRDefault="006C09C6" w:rsidP="006C09C6">
      <w:pPr>
        <w:rPr>
          <w:rFonts w:ascii="Times New Roman" w:eastAsia="Calibri" w:hAnsi="Times New Roman" w:cs="Times New Roman"/>
          <w:sz w:val="28"/>
          <w:szCs w:val="28"/>
        </w:rPr>
      </w:pPr>
    </w:p>
    <w:p w:rsidR="006C09C6" w:rsidRDefault="006C09C6" w:rsidP="006C09C6">
      <w:pPr>
        <w:rPr>
          <w:rFonts w:ascii="Times New Roman" w:eastAsia="Calibri" w:hAnsi="Times New Roman" w:cs="Times New Roman"/>
          <w:sz w:val="28"/>
          <w:szCs w:val="28"/>
        </w:rPr>
      </w:pPr>
    </w:p>
    <w:p w:rsidR="006C09C6" w:rsidRDefault="006C09C6" w:rsidP="006C09C6">
      <w:pPr>
        <w:rPr>
          <w:rFonts w:ascii="Times New Roman" w:eastAsia="Calibri" w:hAnsi="Times New Roman" w:cs="Times New Roman"/>
          <w:sz w:val="28"/>
          <w:szCs w:val="28"/>
        </w:rPr>
      </w:pPr>
    </w:p>
    <w:p w:rsidR="00EC6AC4" w:rsidRPr="006C09C6" w:rsidRDefault="00EC6AC4" w:rsidP="006C09C6">
      <w:pPr>
        <w:rPr>
          <w:rFonts w:ascii="Times New Roman" w:eastAsia="Calibri" w:hAnsi="Times New Roman" w:cs="Times New Roman"/>
          <w:sz w:val="28"/>
          <w:szCs w:val="28"/>
        </w:rPr>
      </w:pPr>
      <w:r w:rsidRPr="006C09C6">
        <w:rPr>
          <w:rFonts w:ascii="Times New Roman" w:eastAsia="Calibri" w:hAnsi="Times New Roman" w:cs="Times New Roman"/>
          <w:sz w:val="28"/>
          <w:szCs w:val="28"/>
        </w:rPr>
        <w:lastRenderedPageBreak/>
        <w:t>2 Вариант</w:t>
      </w:r>
    </w:p>
    <w:tbl>
      <w:tblPr>
        <w:tblStyle w:val="1"/>
        <w:tblpPr w:leftFromText="180" w:rightFromText="180" w:vertAnchor="text" w:horzAnchor="margin" w:tblpY="58"/>
        <w:tblW w:w="0" w:type="auto"/>
        <w:tblLook w:val="04A0" w:firstRow="1" w:lastRow="0" w:firstColumn="1" w:lastColumn="0" w:noHBand="0" w:noVBand="1"/>
      </w:tblPr>
      <w:tblGrid>
        <w:gridCol w:w="675"/>
        <w:gridCol w:w="1128"/>
      </w:tblGrid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C09C6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6C09C6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БГД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АБВДЕ</w:t>
            </w:r>
          </w:p>
        </w:tc>
      </w:tr>
      <w:tr w:rsidR="00EC6AC4" w:rsidRPr="006C09C6" w:rsidTr="00EC6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4" w:rsidRPr="006C09C6" w:rsidRDefault="00EC6AC4" w:rsidP="006C09C6">
            <w:pPr>
              <w:rPr>
                <w:rFonts w:ascii="Times New Roman" w:hAnsi="Times New Roman"/>
                <w:sz w:val="28"/>
                <w:szCs w:val="28"/>
              </w:rPr>
            </w:pPr>
            <w:r w:rsidRPr="006C09C6">
              <w:rPr>
                <w:rFonts w:ascii="Times New Roman" w:hAnsi="Times New Roman"/>
                <w:sz w:val="28"/>
                <w:szCs w:val="28"/>
              </w:rPr>
              <w:t>АБВ</w:t>
            </w:r>
          </w:p>
        </w:tc>
      </w:tr>
    </w:tbl>
    <w:p w:rsidR="00EC6AC4" w:rsidRPr="006C09C6" w:rsidRDefault="00EC6AC4" w:rsidP="006C09C6">
      <w:pPr>
        <w:rPr>
          <w:rFonts w:ascii="Times New Roman" w:eastAsia="Calibri" w:hAnsi="Times New Roman" w:cs="Times New Roman"/>
          <w:sz w:val="28"/>
          <w:szCs w:val="28"/>
        </w:rPr>
      </w:pPr>
    </w:p>
    <w:p w:rsidR="00EC6AC4" w:rsidRPr="006C09C6" w:rsidRDefault="00EC6AC4" w:rsidP="006C09C6">
      <w:pPr>
        <w:rPr>
          <w:rFonts w:ascii="Times New Roman" w:eastAsia="Calibri" w:hAnsi="Times New Roman" w:cs="Times New Roman"/>
          <w:sz w:val="28"/>
          <w:szCs w:val="28"/>
        </w:rPr>
      </w:pPr>
    </w:p>
    <w:p w:rsidR="00EC6AC4" w:rsidRPr="006C09C6" w:rsidRDefault="00EC6AC4" w:rsidP="006C09C6">
      <w:pPr>
        <w:rPr>
          <w:rFonts w:ascii="Times New Roman" w:eastAsia="Calibri" w:hAnsi="Times New Roman" w:cs="Times New Roman"/>
          <w:sz w:val="28"/>
          <w:szCs w:val="28"/>
        </w:rPr>
      </w:pPr>
    </w:p>
    <w:p w:rsidR="00EC6AC4" w:rsidRPr="006C09C6" w:rsidRDefault="00EC6AC4" w:rsidP="006C09C6">
      <w:pPr>
        <w:rPr>
          <w:rFonts w:ascii="Times New Roman" w:eastAsia="Calibri" w:hAnsi="Times New Roman" w:cs="Times New Roman"/>
          <w:sz w:val="28"/>
          <w:szCs w:val="28"/>
        </w:rPr>
      </w:pPr>
    </w:p>
    <w:p w:rsidR="00EC6AC4" w:rsidRPr="006C09C6" w:rsidRDefault="00EC6AC4" w:rsidP="006C09C6">
      <w:pPr>
        <w:rPr>
          <w:rFonts w:ascii="Times New Roman" w:eastAsia="Calibri" w:hAnsi="Times New Roman" w:cs="Times New Roman"/>
          <w:sz w:val="28"/>
          <w:szCs w:val="28"/>
        </w:rPr>
      </w:pPr>
    </w:p>
    <w:p w:rsidR="00EC6AC4" w:rsidRPr="006C09C6" w:rsidRDefault="00EC6AC4" w:rsidP="006C09C6">
      <w:pPr>
        <w:rPr>
          <w:rFonts w:ascii="Times New Roman" w:eastAsia="Calibri" w:hAnsi="Times New Roman" w:cs="Times New Roman"/>
          <w:sz w:val="28"/>
          <w:szCs w:val="28"/>
        </w:rPr>
      </w:pPr>
    </w:p>
    <w:p w:rsidR="00EC6AC4" w:rsidRPr="006C09C6" w:rsidRDefault="00EC6AC4" w:rsidP="006C09C6">
      <w:pPr>
        <w:rPr>
          <w:rFonts w:ascii="Times New Roman" w:eastAsia="Calibri" w:hAnsi="Times New Roman" w:cs="Times New Roman"/>
          <w:sz w:val="28"/>
          <w:szCs w:val="28"/>
        </w:rPr>
      </w:pPr>
    </w:p>
    <w:p w:rsidR="00EC6AC4" w:rsidRPr="006C09C6" w:rsidRDefault="00EC6AC4" w:rsidP="006C09C6">
      <w:pPr>
        <w:rPr>
          <w:rFonts w:ascii="Times New Roman" w:eastAsia="Calibri" w:hAnsi="Times New Roman" w:cs="Times New Roman"/>
          <w:sz w:val="28"/>
          <w:szCs w:val="28"/>
        </w:rPr>
      </w:pPr>
      <w:r w:rsidRPr="006C09C6">
        <w:rPr>
          <w:rFonts w:ascii="Times New Roman" w:eastAsia="Calibri" w:hAnsi="Times New Roman" w:cs="Times New Roman"/>
          <w:sz w:val="28"/>
          <w:szCs w:val="28"/>
        </w:rPr>
        <w:t>35. Гипогликемия</w:t>
      </w:r>
    </w:p>
    <w:p w:rsidR="00EC6AC4" w:rsidRPr="006C09C6" w:rsidRDefault="00EC6AC4" w:rsidP="006C09C6">
      <w:pPr>
        <w:rPr>
          <w:rFonts w:ascii="Times New Roman" w:eastAsia="Calibri" w:hAnsi="Times New Roman" w:cs="Times New Roman"/>
          <w:sz w:val="28"/>
          <w:szCs w:val="28"/>
        </w:rPr>
      </w:pPr>
      <w:r w:rsidRPr="006C09C6">
        <w:rPr>
          <w:rFonts w:ascii="Times New Roman" w:eastAsia="Calibri" w:hAnsi="Times New Roman" w:cs="Times New Roman"/>
          <w:sz w:val="28"/>
          <w:szCs w:val="28"/>
        </w:rPr>
        <w:t>36. Осмотического</w:t>
      </w:r>
    </w:p>
    <w:p w:rsidR="00EC6AC4" w:rsidRPr="006C09C6" w:rsidRDefault="00EC6AC4" w:rsidP="006C09C6">
      <w:pPr>
        <w:rPr>
          <w:rFonts w:ascii="Times New Roman" w:eastAsia="Calibri" w:hAnsi="Times New Roman" w:cs="Times New Roman"/>
          <w:sz w:val="28"/>
          <w:szCs w:val="28"/>
        </w:rPr>
      </w:pPr>
      <w:r w:rsidRPr="006C09C6">
        <w:rPr>
          <w:rFonts w:ascii="Times New Roman" w:eastAsia="Calibri" w:hAnsi="Times New Roman" w:cs="Times New Roman"/>
          <w:sz w:val="28"/>
          <w:szCs w:val="28"/>
        </w:rPr>
        <w:t xml:space="preserve">37.Увеличение, обильное питье, массивное введение растворов, </w:t>
      </w:r>
    </w:p>
    <w:p w:rsidR="00EC6AC4" w:rsidRPr="006C09C6" w:rsidRDefault="00EC6AC4" w:rsidP="006C09C6">
      <w:pPr>
        <w:rPr>
          <w:rFonts w:ascii="Times New Roman" w:eastAsia="Calibri" w:hAnsi="Times New Roman" w:cs="Times New Roman"/>
          <w:sz w:val="28"/>
          <w:szCs w:val="28"/>
        </w:rPr>
      </w:pPr>
      <w:r w:rsidRPr="006C09C6">
        <w:rPr>
          <w:rFonts w:ascii="Times New Roman" w:eastAsia="Calibri" w:hAnsi="Times New Roman" w:cs="Times New Roman"/>
          <w:sz w:val="28"/>
          <w:szCs w:val="28"/>
        </w:rPr>
        <w:t>38.Гидроторакс</w:t>
      </w:r>
    </w:p>
    <w:p w:rsidR="00EC6AC4" w:rsidRPr="006C09C6" w:rsidRDefault="00EC6AC4" w:rsidP="006C09C6">
      <w:pPr>
        <w:rPr>
          <w:rFonts w:ascii="Times New Roman" w:eastAsia="Calibri" w:hAnsi="Times New Roman" w:cs="Times New Roman"/>
          <w:sz w:val="28"/>
          <w:szCs w:val="28"/>
        </w:rPr>
      </w:pPr>
      <w:r w:rsidRPr="006C09C6">
        <w:rPr>
          <w:rFonts w:ascii="Times New Roman" w:eastAsia="Calibri" w:hAnsi="Times New Roman" w:cs="Times New Roman"/>
          <w:sz w:val="28"/>
          <w:szCs w:val="28"/>
        </w:rPr>
        <w:t>39. Воспаление</w:t>
      </w:r>
    </w:p>
    <w:p w:rsidR="00EC6AC4" w:rsidRPr="006C09C6" w:rsidRDefault="00EC6AC4" w:rsidP="006C09C6">
      <w:pPr>
        <w:rPr>
          <w:rFonts w:ascii="Times New Roman" w:eastAsia="Calibri" w:hAnsi="Times New Roman" w:cs="Times New Roman"/>
          <w:sz w:val="28"/>
          <w:szCs w:val="28"/>
        </w:rPr>
      </w:pPr>
      <w:r w:rsidRPr="006C09C6">
        <w:rPr>
          <w:rFonts w:ascii="Times New Roman" w:eastAsia="Calibri" w:hAnsi="Times New Roman" w:cs="Times New Roman"/>
          <w:sz w:val="28"/>
          <w:szCs w:val="28"/>
        </w:rPr>
        <w:t>40. Экссудация</w:t>
      </w:r>
    </w:p>
    <w:p w:rsidR="00EC6AC4" w:rsidRPr="006C09C6" w:rsidRDefault="00EC6AC4" w:rsidP="006C09C6">
      <w:pPr>
        <w:rPr>
          <w:rFonts w:ascii="Times New Roman" w:eastAsia="Calibri" w:hAnsi="Times New Roman" w:cs="Times New Roman"/>
          <w:sz w:val="28"/>
          <w:szCs w:val="28"/>
        </w:rPr>
      </w:pPr>
      <w:r w:rsidRPr="006C09C6">
        <w:rPr>
          <w:rFonts w:ascii="Times New Roman" w:eastAsia="Calibri" w:hAnsi="Times New Roman" w:cs="Times New Roman"/>
          <w:sz w:val="28"/>
          <w:szCs w:val="28"/>
        </w:rPr>
        <w:t>41. Гипертрофия</w:t>
      </w:r>
    </w:p>
    <w:p w:rsidR="00EC6AC4" w:rsidRPr="006C09C6" w:rsidRDefault="00EC6AC4" w:rsidP="006C09C6">
      <w:pPr>
        <w:rPr>
          <w:rFonts w:ascii="Times New Roman" w:eastAsia="Calibri" w:hAnsi="Times New Roman" w:cs="Times New Roman"/>
          <w:sz w:val="28"/>
          <w:szCs w:val="28"/>
        </w:rPr>
      </w:pPr>
      <w:r w:rsidRPr="006C09C6">
        <w:rPr>
          <w:rFonts w:ascii="Times New Roman" w:eastAsia="Calibri" w:hAnsi="Times New Roman" w:cs="Times New Roman"/>
          <w:sz w:val="28"/>
          <w:szCs w:val="28"/>
        </w:rPr>
        <w:t>42. Онкологией</w:t>
      </w:r>
    </w:p>
    <w:p w:rsidR="00EC6AC4" w:rsidRPr="006C09C6" w:rsidRDefault="00EC6AC4" w:rsidP="006C09C6">
      <w:pPr>
        <w:rPr>
          <w:rFonts w:ascii="Times New Roman" w:eastAsia="Calibri" w:hAnsi="Times New Roman" w:cs="Times New Roman"/>
          <w:sz w:val="28"/>
          <w:szCs w:val="28"/>
        </w:rPr>
      </w:pPr>
      <w:r w:rsidRPr="006C09C6">
        <w:rPr>
          <w:rFonts w:ascii="Times New Roman" w:eastAsia="Calibri" w:hAnsi="Times New Roman" w:cs="Times New Roman"/>
          <w:sz w:val="28"/>
          <w:szCs w:val="28"/>
        </w:rPr>
        <w:t xml:space="preserve">43.Клеточный </w:t>
      </w:r>
      <w:proofErr w:type="spellStart"/>
      <w:r w:rsidRPr="006C09C6">
        <w:rPr>
          <w:rFonts w:ascii="Times New Roman" w:eastAsia="Calibri" w:hAnsi="Times New Roman" w:cs="Times New Roman"/>
          <w:sz w:val="28"/>
          <w:szCs w:val="28"/>
        </w:rPr>
        <w:t>атипизм</w:t>
      </w:r>
      <w:proofErr w:type="spellEnd"/>
    </w:p>
    <w:p w:rsidR="00EC6AC4" w:rsidRPr="006C09C6" w:rsidRDefault="00EC6AC4" w:rsidP="006C09C6">
      <w:pPr>
        <w:rPr>
          <w:rFonts w:ascii="Times New Roman" w:eastAsia="Calibri" w:hAnsi="Times New Roman" w:cs="Times New Roman"/>
          <w:sz w:val="28"/>
          <w:szCs w:val="28"/>
        </w:rPr>
      </w:pPr>
      <w:r w:rsidRPr="006C09C6">
        <w:rPr>
          <w:rFonts w:ascii="Times New Roman" w:eastAsia="Calibri" w:hAnsi="Times New Roman" w:cs="Times New Roman"/>
          <w:sz w:val="28"/>
          <w:szCs w:val="28"/>
        </w:rPr>
        <w:t>44. Гипоксия, гиперкапния</w:t>
      </w:r>
    </w:p>
    <w:p w:rsidR="00EC6AC4" w:rsidRPr="006C09C6" w:rsidRDefault="00EC6AC4" w:rsidP="006C09C6">
      <w:pPr>
        <w:rPr>
          <w:rFonts w:ascii="Times New Roman" w:eastAsia="Calibri" w:hAnsi="Times New Roman" w:cs="Times New Roman"/>
          <w:sz w:val="28"/>
          <w:szCs w:val="28"/>
        </w:rPr>
      </w:pPr>
    </w:p>
    <w:p w:rsidR="00EC6AC4" w:rsidRPr="006C09C6" w:rsidRDefault="00EC6AC4" w:rsidP="006C09C6">
      <w:pPr>
        <w:rPr>
          <w:rFonts w:ascii="Times New Roman" w:hAnsi="Times New Roman" w:cs="Times New Roman"/>
          <w:sz w:val="28"/>
          <w:szCs w:val="28"/>
        </w:rPr>
      </w:pPr>
    </w:p>
    <w:p w:rsidR="00F76BA0" w:rsidRPr="006C09C6" w:rsidRDefault="00F76BA0" w:rsidP="006C09C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76BA0" w:rsidRPr="006C09C6" w:rsidRDefault="00F76BA0" w:rsidP="006C09C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C09C6" w:rsidRDefault="006C09C6" w:rsidP="006C09C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C09C6" w:rsidRDefault="006C09C6" w:rsidP="006C09C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C09C6" w:rsidRDefault="006C09C6" w:rsidP="006C09C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C09C6" w:rsidRDefault="006C09C6" w:rsidP="006C09C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C09C6" w:rsidRDefault="006C09C6" w:rsidP="006C09C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C09C6" w:rsidRDefault="006C09C6" w:rsidP="006C09C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C09C6" w:rsidRDefault="006C09C6" w:rsidP="006C09C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C09C6" w:rsidRDefault="006C09C6" w:rsidP="006C09C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C09C6" w:rsidRDefault="006C09C6" w:rsidP="006C09C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C09C6" w:rsidRDefault="006C09C6" w:rsidP="006C09C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C09C6" w:rsidRDefault="006C09C6" w:rsidP="006C09C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C09C6" w:rsidRDefault="006C09C6" w:rsidP="006C09C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C09C6" w:rsidRDefault="006C09C6" w:rsidP="006C09C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C09C6" w:rsidRDefault="006C09C6" w:rsidP="006C09C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C09C6" w:rsidRDefault="006C09C6" w:rsidP="006C09C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C09C6" w:rsidRDefault="006C09C6" w:rsidP="006C09C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C09C6" w:rsidRDefault="006C09C6" w:rsidP="006C09C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C09C6" w:rsidRDefault="006C09C6" w:rsidP="006C09C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C09C6" w:rsidRDefault="006C09C6" w:rsidP="006C09C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C09C6" w:rsidRDefault="006C09C6" w:rsidP="006C09C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C09C6" w:rsidRDefault="006C09C6" w:rsidP="006C09C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C09C6" w:rsidRDefault="006C09C6" w:rsidP="006C09C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C6AC4" w:rsidRPr="006C09C6" w:rsidRDefault="00EC6AC4" w:rsidP="006C09C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C09C6">
        <w:rPr>
          <w:rFonts w:ascii="Times New Roman" w:hAnsi="Times New Roman" w:cs="Times New Roman"/>
          <w:b/>
          <w:sz w:val="28"/>
          <w:szCs w:val="28"/>
        </w:rPr>
        <w:lastRenderedPageBreak/>
        <w:t>Ответы на Задачи.</w:t>
      </w:r>
    </w:p>
    <w:p w:rsidR="00EC6AC4" w:rsidRPr="006C09C6" w:rsidRDefault="00EC6AC4" w:rsidP="006C09C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C6AC4" w:rsidRPr="006C09C6" w:rsidRDefault="00EC6AC4" w:rsidP="006C09C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C09C6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EC6AC4" w:rsidRPr="006C09C6" w:rsidRDefault="00EC6AC4" w:rsidP="006C09C6">
      <w:pPr>
        <w:rPr>
          <w:rFonts w:ascii="Times New Roman" w:hAnsi="Times New Roman" w:cs="Times New Roman"/>
          <w:sz w:val="28"/>
          <w:szCs w:val="28"/>
        </w:rPr>
      </w:pPr>
    </w:p>
    <w:p w:rsidR="00EC6AC4" w:rsidRPr="006C09C6" w:rsidRDefault="00EC6AC4" w:rsidP="006C09C6">
      <w:pPr>
        <w:tabs>
          <w:tab w:val="left" w:pos="686"/>
        </w:tabs>
        <w:ind w:right="6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</w:t>
      </w: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 </w:t>
      </w:r>
    </w:p>
    <w:p w:rsidR="00EC6AC4" w:rsidRPr="006C09C6" w:rsidRDefault="00EC6AC4" w:rsidP="006C09C6">
      <w:pPr>
        <w:numPr>
          <w:ilvl w:val="0"/>
          <w:numId w:val="53"/>
        </w:numPr>
        <w:tabs>
          <w:tab w:val="left" w:pos="700"/>
          <w:tab w:val="left" w:pos="851"/>
          <w:tab w:val="left" w:pos="2268"/>
        </w:tabs>
        <w:ind w:left="993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Пролежени</w:t>
      </w:r>
      <w:proofErr w:type="spellEnd"/>
    </w:p>
    <w:p w:rsidR="00EC6AC4" w:rsidRPr="006C09C6" w:rsidRDefault="00EC6AC4" w:rsidP="006C09C6">
      <w:pPr>
        <w:numPr>
          <w:ilvl w:val="0"/>
          <w:numId w:val="53"/>
        </w:numPr>
        <w:tabs>
          <w:tab w:val="left" w:pos="700"/>
          <w:tab w:val="left" w:pos="851"/>
          <w:tab w:val="left" w:pos="2268"/>
        </w:tabs>
        <w:ind w:left="993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Рубцевание, развитие флегмоны, влажной гангрены, сепсиса</w:t>
      </w:r>
    </w:p>
    <w:p w:rsidR="00EC6AC4" w:rsidRPr="006C09C6" w:rsidRDefault="00EC6AC4" w:rsidP="006C09C6">
      <w:pPr>
        <w:numPr>
          <w:ilvl w:val="0"/>
          <w:numId w:val="53"/>
        </w:numPr>
        <w:tabs>
          <w:tab w:val="left" w:pos="686"/>
          <w:tab w:val="left" w:pos="851"/>
          <w:tab w:val="left" w:pos="2268"/>
        </w:tabs>
        <w:ind w:left="993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Поворачивать пациента в постели каждые 2 часа, осматривать кожу, расправлять </w:t>
      </w:r>
      <w:proofErr w:type="spell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склаки</w:t>
      </w:r>
      <w:proofErr w:type="spell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постели.</w:t>
      </w:r>
    </w:p>
    <w:p w:rsidR="00EC6AC4" w:rsidRPr="006C09C6" w:rsidRDefault="00EC6AC4" w:rsidP="006C09C6">
      <w:pPr>
        <w:ind w:left="30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№ </w:t>
      </w:r>
      <w:r w:rsidR="00D37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EC6AC4" w:rsidRPr="006C09C6" w:rsidRDefault="00EC6AC4" w:rsidP="006C09C6">
      <w:pPr>
        <w:ind w:left="30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Жировой </w:t>
      </w:r>
      <w:proofErr w:type="spell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гепатоз</w:t>
      </w:r>
      <w:proofErr w:type="spell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6AC4" w:rsidRPr="006C09C6" w:rsidRDefault="00EC6AC4" w:rsidP="006C09C6">
      <w:pPr>
        <w:ind w:left="30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2.Тотальное ожирение </w:t>
      </w:r>
      <w:proofErr w:type="spell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гепатоцитов</w:t>
      </w:r>
      <w:proofErr w:type="spell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мезенхимально</w:t>
      </w:r>
      <w:proofErr w:type="spell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-клеточная реакция.</w:t>
      </w:r>
    </w:p>
    <w:p w:rsidR="00EC6AC4" w:rsidRPr="006C09C6" w:rsidRDefault="00EC6AC4" w:rsidP="006C09C6">
      <w:pPr>
        <w:numPr>
          <w:ilvl w:val="0"/>
          <w:numId w:val="55"/>
        </w:numPr>
        <w:tabs>
          <w:tab w:val="left" w:pos="580"/>
        </w:tabs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Цирроз печени</w:t>
      </w:r>
    </w:p>
    <w:p w:rsidR="00EC6AC4" w:rsidRPr="006C09C6" w:rsidRDefault="00EC6AC4" w:rsidP="006C09C6">
      <w:pPr>
        <w:ind w:left="2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№ </w:t>
      </w:r>
      <w:r w:rsidR="00D37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EC6AC4" w:rsidRPr="006C09C6" w:rsidRDefault="00EC6AC4" w:rsidP="006C09C6">
      <w:pPr>
        <w:numPr>
          <w:ilvl w:val="0"/>
          <w:numId w:val="57"/>
        </w:numPr>
        <w:tabs>
          <w:tab w:val="left" w:pos="54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Эмболия - перенос с током крови или лимфы обычно не встречающихся в них частиц или тел (</w:t>
      </w:r>
      <w:proofErr w:type="spell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эмболов</w:t>
      </w:r>
      <w:proofErr w:type="spell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закупорка ими сосудов.</w:t>
      </w:r>
    </w:p>
    <w:p w:rsidR="00EC6AC4" w:rsidRPr="006C09C6" w:rsidRDefault="00EC6AC4" w:rsidP="006C09C6">
      <w:pPr>
        <w:numPr>
          <w:ilvl w:val="0"/>
          <w:numId w:val="57"/>
        </w:numPr>
        <w:tabs>
          <w:tab w:val="left" w:pos="5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происхождению эмболии делятся на экзогенные (воздушные,</w:t>
      </w:r>
      <w:proofErr w:type="gramEnd"/>
    </w:p>
    <w:p w:rsidR="00EC6AC4" w:rsidRPr="006C09C6" w:rsidRDefault="00EC6AC4" w:rsidP="006C09C6">
      <w:pPr>
        <w:ind w:left="260" w:right="2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газовые, инородными телами, бактериальные, паразитарные) и эндогенные (тромбоэмболия, жировая, тканевая, околоплодными водами).</w:t>
      </w:r>
      <w:proofErr w:type="gramEnd"/>
    </w:p>
    <w:p w:rsidR="00EC6AC4" w:rsidRPr="006C09C6" w:rsidRDefault="00EC6AC4" w:rsidP="006C09C6">
      <w:pPr>
        <w:ind w:left="2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3. Жировая эмболия легочной артерии.</w:t>
      </w:r>
    </w:p>
    <w:p w:rsidR="00EC6AC4" w:rsidRPr="006C09C6" w:rsidRDefault="00EC6AC4" w:rsidP="006C09C6">
      <w:pPr>
        <w:ind w:left="2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№ </w:t>
      </w:r>
      <w:r w:rsidR="00D37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EC6AC4" w:rsidRPr="006C09C6" w:rsidRDefault="00EC6AC4" w:rsidP="006C09C6">
      <w:pPr>
        <w:numPr>
          <w:ilvl w:val="0"/>
          <w:numId w:val="59"/>
        </w:numPr>
        <w:tabs>
          <w:tab w:val="left" w:pos="5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Мускатная печень.</w:t>
      </w:r>
    </w:p>
    <w:p w:rsidR="00EC6AC4" w:rsidRPr="006C09C6" w:rsidRDefault="00EC6AC4" w:rsidP="006C09C6">
      <w:pPr>
        <w:numPr>
          <w:ilvl w:val="0"/>
          <w:numId w:val="59"/>
        </w:numPr>
        <w:tabs>
          <w:tab w:val="left" w:pos="5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Атрофия, жировая дистрофия </w:t>
      </w:r>
      <w:proofErr w:type="spell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гепатоцитов</w:t>
      </w:r>
      <w:proofErr w:type="spell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6AC4" w:rsidRPr="006C09C6" w:rsidRDefault="00EC6AC4" w:rsidP="006C09C6">
      <w:pPr>
        <w:numPr>
          <w:ilvl w:val="0"/>
          <w:numId w:val="59"/>
        </w:numPr>
        <w:tabs>
          <w:tab w:val="left" w:pos="5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Цирроз печени (мускатный, кардиальный).</w:t>
      </w:r>
    </w:p>
    <w:p w:rsidR="00EC6AC4" w:rsidRPr="006C09C6" w:rsidRDefault="00EC6AC4" w:rsidP="006C09C6">
      <w:pPr>
        <w:numPr>
          <w:ilvl w:val="0"/>
          <w:numId w:val="59"/>
        </w:numPr>
        <w:tabs>
          <w:tab w:val="left" w:pos="5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Бурое уплотнение легких.</w:t>
      </w:r>
    </w:p>
    <w:p w:rsidR="00EC6AC4" w:rsidRPr="006C09C6" w:rsidRDefault="00EC6AC4" w:rsidP="006C09C6">
      <w:pPr>
        <w:numPr>
          <w:ilvl w:val="0"/>
          <w:numId w:val="59"/>
        </w:numPr>
        <w:tabs>
          <w:tab w:val="left" w:pos="5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Гемосидероз</w:t>
      </w:r>
      <w:proofErr w:type="spell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склероз стромы.</w:t>
      </w:r>
    </w:p>
    <w:p w:rsidR="00EC6AC4" w:rsidRPr="006C09C6" w:rsidRDefault="00EC6AC4" w:rsidP="006C09C6">
      <w:pPr>
        <w:ind w:left="2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№ </w:t>
      </w:r>
      <w:r w:rsidR="00D37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:rsidR="00EC6AC4" w:rsidRPr="006C09C6" w:rsidRDefault="00EC6AC4" w:rsidP="006C09C6">
      <w:pPr>
        <w:numPr>
          <w:ilvl w:val="0"/>
          <w:numId w:val="61"/>
        </w:numPr>
        <w:tabs>
          <w:tab w:val="left" w:pos="5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Продуктивное воспаление (гранулема).</w:t>
      </w:r>
    </w:p>
    <w:p w:rsidR="00EC6AC4" w:rsidRPr="006C09C6" w:rsidRDefault="00EC6AC4" w:rsidP="006C09C6">
      <w:pPr>
        <w:numPr>
          <w:ilvl w:val="0"/>
          <w:numId w:val="61"/>
        </w:numPr>
        <w:tabs>
          <w:tab w:val="left" w:pos="5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Туберкулезная.</w:t>
      </w:r>
    </w:p>
    <w:p w:rsidR="00EC6AC4" w:rsidRPr="006C09C6" w:rsidRDefault="00EC6AC4" w:rsidP="006C09C6">
      <w:pPr>
        <w:rPr>
          <w:rFonts w:ascii="Times New Roman" w:hAnsi="Times New Roman" w:cs="Times New Roman"/>
          <w:sz w:val="28"/>
          <w:szCs w:val="28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Некроз, склероз, петрификация (</w:t>
      </w:r>
      <w:proofErr w:type="spell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оссификация</w:t>
      </w:r>
      <w:proofErr w:type="spell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C6AC4" w:rsidRPr="006C09C6" w:rsidRDefault="00EC6AC4" w:rsidP="006C09C6">
      <w:pPr>
        <w:ind w:left="2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№ </w:t>
      </w:r>
      <w:r w:rsidR="00D37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</w:p>
    <w:p w:rsidR="00EC6AC4" w:rsidRPr="006C09C6" w:rsidRDefault="00EC6AC4" w:rsidP="006C09C6">
      <w:pPr>
        <w:numPr>
          <w:ilvl w:val="0"/>
          <w:numId w:val="63"/>
        </w:numPr>
        <w:tabs>
          <w:tab w:val="left" w:pos="54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Интенсивная мышечная работа</w:t>
      </w:r>
      <w:proofErr w:type="gram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повышенная влажность воздуха, уменьшение теплоотдачи при наличии воздухонепроницаемой одежды.</w:t>
      </w:r>
    </w:p>
    <w:p w:rsidR="00EC6AC4" w:rsidRPr="006C09C6" w:rsidRDefault="00EC6AC4" w:rsidP="006C09C6">
      <w:pPr>
        <w:numPr>
          <w:ilvl w:val="0"/>
          <w:numId w:val="63"/>
        </w:numPr>
        <w:tabs>
          <w:tab w:val="left" w:pos="5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Стадии компенсации и декомпенсации.</w:t>
      </w:r>
    </w:p>
    <w:p w:rsidR="00EC6AC4" w:rsidRPr="006C09C6" w:rsidRDefault="00EC6AC4" w:rsidP="006C09C6">
      <w:pPr>
        <w:numPr>
          <w:ilvl w:val="0"/>
          <w:numId w:val="63"/>
        </w:numPr>
        <w:tabs>
          <w:tab w:val="left" w:pos="5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Стадии компенсации.</w:t>
      </w:r>
    </w:p>
    <w:p w:rsidR="00EC6AC4" w:rsidRPr="006C09C6" w:rsidRDefault="00EC6AC4" w:rsidP="006C09C6">
      <w:pPr>
        <w:numPr>
          <w:ilvl w:val="0"/>
          <w:numId w:val="63"/>
        </w:numPr>
        <w:tabs>
          <w:tab w:val="left" w:pos="54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Недостаточность механизмов теплоотдачи, повышение температуры тела, возбуждение ЦНС.</w:t>
      </w:r>
    </w:p>
    <w:p w:rsidR="00EC6AC4" w:rsidRPr="006C09C6" w:rsidRDefault="00EC6AC4" w:rsidP="006C09C6">
      <w:pPr>
        <w:rPr>
          <w:rFonts w:ascii="Times New Roman" w:hAnsi="Times New Roman" w:cs="Times New Roman"/>
          <w:sz w:val="28"/>
          <w:szCs w:val="28"/>
        </w:rPr>
      </w:pPr>
    </w:p>
    <w:p w:rsidR="00EC6AC4" w:rsidRPr="006C09C6" w:rsidRDefault="00EC6AC4" w:rsidP="006C09C6">
      <w:pPr>
        <w:rPr>
          <w:rFonts w:ascii="Times New Roman" w:hAnsi="Times New Roman" w:cs="Times New Roman"/>
          <w:sz w:val="28"/>
          <w:szCs w:val="28"/>
        </w:rPr>
      </w:pPr>
    </w:p>
    <w:p w:rsidR="00EC6AC4" w:rsidRPr="006C09C6" w:rsidRDefault="00EC6AC4" w:rsidP="006C09C6">
      <w:pPr>
        <w:rPr>
          <w:rFonts w:ascii="Times New Roman" w:hAnsi="Times New Roman" w:cs="Times New Roman"/>
          <w:sz w:val="28"/>
          <w:szCs w:val="28"/>
        </w:rPr>
      </w:pPr>
      <w:r w:rsidRPr="006C09C6">
        <w:rPr>
          <w:rFonts w:ascii="Times New Roman" w:hAnsi="Times New Roman" w:cs="Times New Roman"/>
          <w:sz w:val="28"/>
          <w:szCs w:val="28"/>
        </w:rPr>
        <w:t>2 вариант</w:t>
      </w:r>
    </w:p>
    <w:p w:rsidR="00EC6AC4" w:rsidRPr="006C09C6" w:rsidRDefault="00EC6AC4" w:rsidP="006C09C6">
      <w:pPr>
        <w:rPr>
          <w:rFonts w:ascii="Times New Roman" w:hAnsi="Times New Roman" w:cs="Times New Roman"/>
          <w:sz w:val="28"/>
          <w:szCs w:val="28"/>
        </w:rPr>
      </w:pPr>
    </w:p>
    <w:p w:rsidR="00EC6AC4" w:rsidRPr="006C09C6" w:rsidRDefault="00EC6AC4" w:rsidP="006C09C6">
      <w:pPr>
        <w:ind w:left="30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</w:t>
      </w: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76BA0"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EC6AC4" w:rsidRPr="006C09C6" w:rsidRDefault="00EC6AC4" w:rsidP="006C09C6">
      <w:pPr>
        <w:numPr>
          <w:ilvl w:val="0"/>
          <w:numId w:val="54"/>
        </w:numPr>
        <w:tabs>
          <w:tab w:val="left" w:pos="700"/>
          <w:tab w:val="left" w:pos="85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Мускатная печень</w:t>
      </w:r>
    </w:p>
    <w:p w:rsidR="00EC6AC4" w:rsidRPr="006C09C6" w:rsidRDefault="00EC6AC4" w:rsidP="006C09C6">
      <w:pPr>
        <w:numPr>
          <w:ilvl w:val="0"/>
          <w:numId w:val="54"/>
        </w:numPr>
        <w:tabs>
          <w:tab w:val="left" w:pos="700"/>
          <w:tab w:val="left" w:pos="85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Атрофия, жировая дистрофия </w:t>
      </w:r>
      <w:proofErr w:type="spell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гепатоцитов</w:t>
      </w:r>
      <w:proofErr w:type="spellEnd"/>
    </w:p>
    <w:p w:rsidR="00EC6AC4" w:rsidRPr="006C09C6" w:rsidRDefault="00EC6AC4" w:rsidP="006C09C6">
      <w:pPr>
        <w:numPr>
          <w:ilvl w:val="0"/>
          <w:numId w:val="54"/>
        </w:numPr>
        <w:tabs>
          <w:tab w:val="left" w:pos="700"/>
          <w:tab w:val="left" w:pos="85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Цирроз печени (мускатный, кардиальный)</w:t>
      </w:r>
    </w:p>
    <w:p w:rsidR="00EC6AC4" w:rsidRPr="006C09C6" w:rsidRDefault="00EC6AC4" w:rsidP="006C09C6">
      <w:pPr>
        <w:numPr>
          <w:ilvl w:val="0"/>
          <w:numId w:val="54"/>
        </w:numPr>
        <w:tabs>
          <w:tab w:val="left" w:pos="700"/>
          <w:tab w:val="left" w:pos="85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Бурое уплотнение легких</w:t>
      </w:r>
    </w:p>
    <w:p w:rsidR="00EC6AC4" w:rsidRPr="006C09C6" w:rsidRDefault="00EC6AC4" w:rsidP="006C09C6">
      <w:pPr>
        <w:numPr>
          <w:ilvl w:val="0"/>
          <w:numId w:val="54"/>
        </w:numPr>
        <w:tabs>
          <w:tab w:val="left" w:pos="700"/>
          <w:tab w:val="left" w:pos="85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Гемосидероз</w:t>
      </w:r>
      <w:proofErr w:type="spell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склероз стромы</w:t>
      </w:r>
    </w:p>
    <w:p w:rsidR="00EC6AC4" w:rsidRPr="006C09C6" w:rsidRDefault="00EC6AC4" w:rsidP="006C09C6">
      <w:pPr>
        <w:ind w:left="2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№ </w:t>
      </w:r>
      <w:r w:rsidR="00F76BA0"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EC6AC4" w:rsidRPr="006C09C6" w:rsidRDefault="00EC6AC4" w:rsidP="006C09C6">
      <w:pPr>
        <w:ind w:left="2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1.Снижение парциального давления кислорода во вдыхаемом воздухе.</w:t>
      </w:r>
    </w:p>
    <w:p w:rsidR="00EC6AC4" w:rsidRPr="006C09C6" w:rsidRDefault="00EC6AC4" w:rsidP="006C09C6">
      <w:pPr>
        <w:ind w:left="2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Экзогенный тип гипоксии.</w:t>
      </w:r>
    </w:p>
    <w:p w:rsidR="00EC6AC4" w:rsidRPr="006C09C6" w:rsidRDefault="00EC6AC4" w:rsidP="006C09C6">
      <w:pPr>
        <w:numPr>
          <w:ilvl w:val="0"/>
          <w:numId w:val="56"/>
        </w:numPr>
        <w:tabs>
          <w:tab w:val="left" w:pos="426"/>
        </w:tabs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Гипокапния приводит к снижению возбудимости </w:t>
      </w:r>
      <w:proofErr w:type="gram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дыхательного</w:t>
      </w:r>
      <w:proofErr w:type="gram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сердечно-сосудистого центров. Развивается экзогенная дыхательная и </w:t>
      </w:r>
      <w:proofErr w:type="gram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сердечно-сосудистая</w:t>
      </w:r>
      <w:proofErr w:type="gram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гипоксия, вызывающая одышку.</w:t>
      </w:r>
    </w:p>
    <w:p w:rsidR="00EC6AC4" w:rsidRPr="006C09C6" w:rsidRDefault="00EC6AC4" w:rsidP="006C09C6">
      <w:pPr>
        <w:ind w:left="2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№  </w:t>
      </w:r>
      <w:r w:rsidR="00F76BA0"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EC6AC4" w:rsidRPr="006C09C6" w:rsidRDefault="00EC6AC4" w:rsidP="006C09C6">
      <w:pPr>
        <w:numPr>
          <w:ilvl w:val="0"/>
          <w:numId w:val="58"/>
        </w:numPr>
        <w:tabs>
          <w:tab w:val="left" w:pos="54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Ишемия - это ослабление кровенаполнения органа или ткани вследствие ограничения или полного прекращения притока артериальной крови;</w:t>
      </w:r>
    </w:p>
    <w:p w:rsidR="00EC6AC4" w:rsidRPr="006C09C6" w:rsidRDefault="00EC6AC4" w:rsidP="006C09C6">
      <w:pPr>
        <w:numPr>
          <w:ilvl w:val="0"/>
          <w:numId w:val="58"/>
        </w:numPr>
        <w:tabs>
          <w:tab w:val="left" w:pos="544"/>
        </w:tabs>
        <w:ind w:right="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Сдавление опухолью или рубцом, частичное или полное закрытие просвета приводящей артерии, спазм сосудов;</w:t>
      </w:r>
    </w:p>
    <w:p w:rsidR="00EC6AC4" w:rsidRPr="00D377A8" w:rsidRDefault="00EC6AC4" w:rsidP="006C09C6">
      <w:pPr>
        <w:numPr>
          <w:ilvl w:val="0"/>
          <w:numId w:val="58"/>
        </w:numPr>
        <w:tabs>
          <w:tab w:val="left" w:pos="540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77A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органа или  ткани  в  объеме,  бледность,  снижение</w:t>
      </w:r>
    </w:p>
    <w:p w:rsidR="00EC6AC4" w:rsidRPr="006C09C6" w:rsidRDefault="00EC6AC4" w:rsidP="006C09C6">
      <w:pPr>
        <w:ind w:left="260" w:right="18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скорости кровотока, боль, уменьшение числа функционирующих капилляров, гипоксия, метаболический ацидоз.</w:t>
      </w:r>
    </w:p>
    <w:p w:rsidR="00EC6AC4" w:rsidRPr="006C09C6" w:rsidRDefault="00EC6AC4" w:rsidP="006C09C6">
      <w:pPr>
        <w:ind w:left="2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№ </w:t>
      </w:r>
      <w:r w:rsidR="00F76BA0"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EC6AC4" w:rsidRPr="006C09C6" w:rsidRDefault="00EC6AC4" w:rsidP="006C09C6">
      <w:pPr>
        <w:numPr>
          <w:ilvl w:val="0"/>
          <w:numId w:val="60"/>
        </w:numPr>
        <w:tabs>
          <w:tab w:val="left" w:pos="5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Гнойное воспаление.</w:t>
      </w:r>
    </w:p>
    <w:p w:rsidR="00EC6AC4" w:rsidRPr="006C09C6" w:rsidRDefault="00EC6AC4" w:rsidP="006C09C6">
      <w:pPr>
        <w:numPr>
          <w:ilvl w:val="0"/>
          <w:numId w:val="60"/>
        </w:numPr>
        <w:tabs>
          <w:tab w:val="left" w:pos="5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Лизис, некроз.</w:t>
      </w:r>
    </w:p>
    <w:p w:rsidR="00EC6AC4" w:rsidRPr="006C09C6" w:rsidRDefault="00EC6AC4" w:rsidP="006C09C6">
      <w:pPr>
        <w:numPr>
          <w:ilvl w:val="0"/>
          <w:numId w:val="60"/>
        </w:numPr>
        <w:tabs>
          <w:tab w:val="left" w:pos="540"/>
        </w:tabs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Tumor, </w:t>
      </w:r>
      <w:proofErr w:type="spellStart"/>
      <w:r w:rsidRPr="006C09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rubor</w:t>
      </w:r>
      <w:proofErr w:type="spellEnd"/>
      <w:r w:rsidRPr="006C09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color, dolor, </w:t>
      </w:r>
      <w:proofErr w:type="spellStart"/>
      <w:r w:rsidRPr="006C09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functi</w:t>
      </w:r>
      <w:proofErr w:type="spell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C09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</w:t>
      </w: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Start"/>
      <w:r w:rsidRPr="006C09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esa</w:t>
      </w:r>
      <w:proofErr w:type="spellEnd"/>
      <w:r w:rsidRPr="006C09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EC6AC4" w:rsidRPr="006C09C6" w:rsidRDefault="00EC6AC4" w:rsidP="006C09C6">
      <w:pPr>
        <w:ind w:left="2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</w:t>
      </w: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76BA0"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:rsidR="00EC6AC4" w:rsidRPr="006C09C6" w:rsidRDefault="00EC6AC4" w:rsidP="006C09C6">
      <w:pPr>
        <w:numPr>
          <w:ilvl w:val="0"/>
          <w:numId w:val="62"/>
        </w:numPr>
        <w:tabs>
          <w:tab w:val="left" w:pos="54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.Анафилактический шок. </w:t>
      </w:r>
    </w:p>
    <w:p w:rsidR="00EC6AC4" w:rsidRPr="006C09C6" w:rsidRDefault="00EC6AC4" w:rsidP="006C09C6">
      <w:pPr>
        <w:tabs>
          <w:tab w:val="left" w:pos="544"/>
        </w:tabs>
        <w:ind w:left="2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2.Падение АД, в данном случае АД 80/50 мм</w:t>
      </w:r>
      <w:proofErr w:type="gram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т. ст.</w:t>
      </w:r>
    </w:p>
    <w:p w:rsidR="00EC6AC4" w:rsidRPr="006C09C6" w:rsidRDefault="00EC6AC4" w:rsidP="006C09C6">
      <w:pPr>
        <w:ind w:left="2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№ </w:t>
      </w:r>
      <w:r w:rsidR="00F76BA0" w:rsidRPr="006C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</w:p>
    <w:p w:rsidR="00EC6AC4" w:rsidRPr="006C09C6" w:rsidRDefault="00EC6AC4" w:rsidP="006C09C6">
      <w:pPr>
        <w:numPr>
          <w:ilvl w:val="0"/>
          <w:numId w:val="64"/>
        </w:numPr>
        <w:tabs>
          <w:tab w:val="left" w:pos="54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первого больного – стадия подъема температуры.</w:t>
      </w:r>
    </w:p>
    <w:p w:rsidR="00EC6AC4" w:rsidRPr="006C09C6" w:rsidRDefault="00EC6AC4" w:rsidP="006C09C6">
      <w:pPr>
        <w:tabs>
          <w:tab w:val="left" w:pos="54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 второго – стадия снижения температуры.</w:t>
      </w:r>
    </w:p>
    <w:p w:rsidR="00EC6AC4" w:rsidRPr="006C09C6" w:rsidRDefault="00EC6AC4" w:rsidP="006C09C6">
      <w:pPr>
        <w:tabs>
          <w:tab w:val="left" w:pos="54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 </w:t>
      </w:r>
      <w:proofErr w:type="spellStart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третъего</w:t>
      </w:r>
      <w:proofErr w:type="spellEnd"/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стадия стояния температуры.</w:t>
      </w:r>
    </w:p>
    <w:p w:rsidR="00EC6AC4" w:rsidRPr="006C09C6" w:rsidRDefault="00EC6AC4" w:rsidP="006C09C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6AC4" w:rsidRPr="006C09C6" w:rsidRDefault="00EC6AC4" w:rsidP="006C09C6">
      <w:pPr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6C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больного необходимо согреть, напоить горячим чаем. Второго больного - обтереть, переодеть, перестелить постель, напоить крепким чаем. Третьему больному необходимо наложить охлаждающий компресс на голову, напоить морсом, компотом, водой</w:t>
      </w:r>
    </w:p>
    <w:p w:rsidR="00EC6AC4" w:rsidRPr="006C09C6" w:rsidRDefault="00EC6AC4" w:rsidP="006C09C6">
      <w:pPr>
        <w:rPr>
          <w:rFonts w:ascii="Times New Roman" w:hAnsi="Times New Roman" w:cs="Times New Roman"/>
          <w:sz w:val="28"/>
          <w:szCs w:val="28"/>
        </w:rPr>
      </w:pPr>
    </w:p>
    <w:p w:rsidR="00EC6AC4" w:rsidRPr="006C09C6" w:rsidRDefault="00EC6AC4" w:rsidP="006C09C6">
      <w:pPr>
        <w:rPr>
          <w:rFonts w:ascii="Times New Roman" w:hAnsi="Times New Roman" w:cs="Times New Roman"/>
          <w:sz w:val="28"/>
          <w:szCs w:val="28"/>
        </w:rPr>
      </w:pPr>
    </w:p>
    <w:p w:rsidR="00682DEF" w:rsidRPr="006C09C6" w:rsidRDefault="00682DEF" w:rsidP="006C09C6">
      <w:pPr>
        <w:rPr>
          <w:rFonts w:ascii="Times New Roman" w:hAnsi="Times New Roman" w:cs="Times New Roman"/>
          <w:sz w:val="28"/>
          <w:szCs w:val="28"/>
        </w:rPr>
      </w:pPr>
    </w:p>
    <w:sectPr w:rsidR="00682DEF" w:rsidRPr="006C09C6" w:rsidSect="002A3039">
      <w:type w:val="continuous"/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9F" w:rsidRDefault="0092309F" w:rsidP="002A3039">
      <w:r>
        <w:separator/>
      </w:r>
    </w:p>
  </w:endnote>
  <w:endnote w:type="continuationSeparator" w:id="0">
    <w:p w:rsidR="0092309F" w:rsidRDefault="0092309F" w:rsidP="002A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2127667"/>
      <w:docPartObj>
        <w:docPartGallery w:val="Page Numbers (Bottom of Page)"/>
        <w:docPartUnique/>
      </w:docPartObj>
    </w:sdtPr>
    <w:sdtEndPr/>
    <w:sdtContent>
      <w:p w:rsidR="006C09C6" w:rsidRDefault="006C09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893">
          <w:rPr>
            <w:noProof/>
          </w:rPr>
          <w:t>19</w:t>
        </w:r>
        <w:r>
          <w:fldChar w:fldCharType="end"/>
        </w:r>
      </w:p>
    </w:sdtContent>
  </w:sdt>
  <w:p w:rsidR="006C09C6" w:rsidRDefault="006C09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9F" w:rsidRDefault="0092309F" w:rsidP="002A3039">
      <w:r>
        <w:separator/>
      </w:r>
    </w:p>
  </w:footnote>
  <w:footnote w:type="continuationSeparator" w:id="0">
    <w:p w:rsidR="0092309F" w:rsidRDefault="0092309F" w:rsidP="002A3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D3"/>
    <w:multiLevelType w:val="hybridMultilevel"/>
    <w:tmpl w:val="4CCCA85C"/>
    <w:lvl w:ilvl="0" w:tplc="80E43930">
      <w:start w:val="1"/>
      <w:numFmt w:val="bullet"/>
      <w:lvlText w:val="У"/>
      <w:lvlJc w:val="left"/>
    </w:lvl>
    <w:lvl w:ilvl="1" w:tplc="45FA099C">
      <w:numFmt w:val="decimal"/>
      <w:lvlText w:val=""/>
      <w:lvlJc w:val="left"/>
    </w:lvl>
    <w:lvl w:ilvl="2" w:tplc="ED7E9C02">
      <w:numFmt w:val="decimal"/>
      <w:lvlText w:val=""/>
      <w:lvlJc w:val="left"/>
    </w:lvl>
    <w:lvl w:ilvl="3" w:tplc="99E0A9A6">
      <w:numFmt w:val="decimal"/>
      <w:lvlText w:val=""/>
      <w:lvlJc w:val="left"/>
    </w:lvl>
    <w:lvl w:ilvl="4" w:tplc="B7EEA7DC">
      <w:numFmt w:val="decimal"/>
      <w:lvlText w:val=""/>
      <w:lvlJc w:val="left"/>
    </w:lvl>
    <w:lvl w:ilvl="5" w:tplc="1B0E65B2">
      <w:numFmt w:val="decimal"/>
      <w:lvlText w:val=""/>
      <w:lvlJc w:val="left"/>
    </w:lvl>
    <w:lvl w:ilvl="6" w:tplc="D82CC5B8">
      <w:numFmt w:val="decimal"/>
      <w:lvlText w:val=""/>
      <w:lvlJc w:val="left"/>
    </w:lvl>
    <w:lvl w:ilvl="7" w:tplc="DA90702E">
      <w:numFmt w:val="decimal"/>
      <w:lvlText w:val=""/>
      <w:lvlJc w:val="left"/>
    </w:lvl>
    <w:lvl w:ilvl="8" w:tplc="ED28A72C">
      <w:numFmt w:val="decimal"/>
      <w:lvlText w:val=""/>
      <w:lvlJc w:val="left"/>
    </w:lvl>
  </w:abstractNum>
  <w:abstractNum w:abstractNumId="1">
    <w:nsid w:val="00000A28"/>
    <w:multiLevelType w:val="hybridMultilevel"/>
    <w:tmpl w:val="A864A0AA"/>
    <w:lvl w:ilvl="0" w:tplc="0436097C">
      <w:start w:val="1"/>
      <w:numFmt w:val="decimal"/>
      <w:lvlText w:val="%1."/>
      <w:lvlJc w:val="left"/>
    </w:lvl>
    <w:lvl w:ilvl="1" w:tplc="181C7208">
      <w:numFmt w:val="decimal"/>
      <w:lvlText w:val=""/>
      <w:lvlJc w:val="left"/>
    </w:lvl>
    <w:lvl w:ilvl="2" w:tplc="123E20DE">
      <w:numFmt w:val="decimal"/>
      <w:lvlText w:val=""/>
      <w:lvlJc w:val="left"/>
    </w:lvl>
    <w:lvl w:ilvl="3" w:tplc="6FDE00B8">
      <w:numFmt w:val="decimal"/>
      <w:lvlText w:val=""/>
      <w:lvlJc w:val="left"/>
    </w:lvl>
    <w:lvl w:ilvl="4" w:tplc="02469816">
      <w:numFmt w:val="decimal"/>
      <w:lvlText w:val=""/>
      <w:lvlJc w:val="left"/>
    </w:lvl>
    <w:lvl w:ilvl="5" w:tplc="0ACA55A8">
      <w:numFmt w:val="decimal"/>
      <w:lvlText w:val=""/>
      <w:lvlJc w:val="left"/>
    </w:lvl>
    <w:lvl w:ilvl="6" w:tplc="6E483A06">
      <w:numFmt w:val="decimal"/>
      <w:lvlText w:val=""/>
      <w:lvlJc w:val="left"/>
    </w:lvl>
    <w:lvl w:ilvl="7" w:tplc="5BD217EA">
      <w:numFmt w:val="decimal"/>
      <w:lvlText w:val=""/>
      <w:lvlJc w:val="left"/>
    </w:lvl>
    <w:lvl w:ilvl="8" w:tplc="DB9EFF60">
      <w:numFmt w:val="decimal"/>
      <w:lvlText w:val=""/>
      <w:lvlJc w:val="left"/>
    </w:lvl>
  </w:abstractNum>
  <w:abstractNum w:abstractNumId="2">
    <w:nsid w:val="00000A4A"/>
    <w:multiLevelType w:val="hybridMultilevel"/>
    <w:tmpl w:val="C3D66456"/>
    <w:lvl w:ilvl="0" w:tplc="8DBCCDB4">
      <w:start w:val="1"/>
      <w:numFmt w:val="decimal"/>
      <w:lvlText w:val="%1."/>
      <w:lvlJc w:val="left"/>
    </w:lvl>
    <w:lvl w:ilvl="1" w:tplc="25823E76">
      <w:numFmt w:val="decimal"/>
      <w:lvlText w:val=""/>
      <w:lvlJc w:val="left"/>
    </w:lvl>
    <w:lvl w:ilvl="2" w:tplc="8FA094B0">
      <w:numFmt w:val="decimal"/>
      <w:lvlText w:val=""/>
      <w:lvlJc w:val="left"/>
    </w:lvl>
    <w:lvl w:ilvl="3" w:tplc="BEF2F03C">
      <w:numFmt w:val="decimal"/>
      <w:lvlText w:val=""/>
      <w:lvlJc w:val="left"/>
    </w:lvl>
    <w:lvl w:ilvl="4" w:tplc="D79296F0">
      <w:numFmt w:val="decimal"/>
      <w:lvlText w:val=""/>
      <w:lvlJc w:val="left"/>
    </w:lvl>
    <w:lvl w:ilvl="5" w:tplc="157C8D56">
      <w:numFmt w:val="decimal"/>
      <w:lvlText w:val=""/>
      <w:lvlJc w:val="left"/>
    </w:lvl>
    <w:lvl w:ilvl="6" w:tplc="984C28DE">
      <w:numFmt w:val="decimal"/>
      <w:lvlText w:val=""/>
      <w:lvlJc w:val="left"/>
    </w:lvl>
    <w:lvl w:ilvl="7" w:tplc="1CD8F60A">
      <w:numFmt w:val="decimal"/>
      <w:lvlText w:val=""/>
      <w:lvlJc w:val="left"/>
    </w:lvl>
    <w:lvl w:ilvl="8" w:tplc="8D600E8C">
      <w:numFmt w:val="decimal"/>
      <w:lvlText w:val=""/>
      <w:lvlJc w:val="left"/>
    </w:lvl>
  </w:abstractNum>
  <w:abstractNum w:abstractNumId="3">
    <w:nsid w:val="00000FC9"/>
    <w:multiLevelType w:val="hybridMultilevel"/>
    <w:tmpl w:val="08B0B430"/>
    <w:lvl w:ilvl="0" w:tplc="02CC8B82">
      <w:start w:val="1"/>
      <w:numFmt w:val="decimal"/>
      <w:lvlText w:val="%1."/>
      <w:lvlJc w:val="left"/>
    </w:lvl>
    <w:lvl w:ilvl="1" w:tplc="8B8616A4">
      <w:numFmt w:val="decimal"/>
      <w:lvlText w:val=""/>
      <w:lvlJc w:val="left"/>
    </w:lvl>
    <w:lvl w:ilvl="2" w:tplc="0B983554">
      <w:numFmt w:val="decimal"/>
      <w:lvlText w:val=""/>
      <w:lvlJc w:val="left"/>
    </w:lvl>
    <w:lvl w:ilvl="3" w:tplc="50FA1D90">
      <w:numFmt w:val="decimal"/>
      <w:lvlText w:val=""/>
      <w:lvlJc w:val="left"/>
    </w:lvl>
    <w:lvl w:ilvl="4" w:tplc="69101286">
      <w:numFmt w:val="decimal"/>
      <w:lvlText w:val=""/>
      <w:lvlJc w:val="left"/>
    </w:lvl>
    <w:lvl w:ilvl="5" w:tplc="E1BCAB58">
      <w:numFmt w:val="decimal"/>
      <w:lvlText w:val=""/>
      <w:lvlJc w:val="left"/>
    </w:lvl>
    <w:lvl w:ilvl="6" w:tplc="02D850D8">
      <w:numFmt w:val="decimal"/>
      <w:lvlText w:val=""/>
      <w:lvlJc w:val="left"/>
    </w:lvl>
    <w:lvl w:ilvl="7" w:tplc="05781934">
      <w:numFmt w:val="decimal"/>
      <w:lvlText w:val=""/>
      <w:lvlJc w:val="left"/>
    </w:lvl>
    <w:lvl w:ilvl="8" w:tplc="599E6D2A">
      <w:numFmt w:val="decimal"/>
      <w:lvlText w:val=""/>
      <w:lvlJc w:val="left"/>
    </w:lvl>
  </w:abstractNum>
  <w:abstractNum w:abstractNumId="4">
    <w:nsid w:val="0000127E"/>
    <w:multiLevelType w:val="hybridMultilevel"/>
    <w:tmpl w:val="FB6E70F2"/>
    <w:lvl w:ilvl="0" w:tplc="64F6A184">
      <w:start w:val="4"/>
      <w:numFmt w:val="decimal"/>
      <w:lvlText w:val="%1."/>
      <w:lvlJc w:val="left"/>
    </w:lvl>
    <w:lvl w:ilvl="1" w:tplc="AEA2FA78">
      <w:numFmt w:val="decimal"/>
      <w:lvlText w:val=""/>
      <w:lvlJc w:val="left"/>
    </w:lvl>
    <w:lvl w:ilvl="2" w:tplc="88A243CA">
      <w:numFmt w:val="decimal"/>
      <w:lvlText w:val=""/>
      <w:lvlJc w:val="left"/>
    </w:lvl>
    <w:lvl w:ilvl="3" w:tplc="F4805496">
      <w:numFmt w:val="decimal"/>
      <w:lvlText w:val=""/>
      <w:lvlJc w:val="left"/>
    </w:lvl>
    <w:lvl w:ilvl="4" w:tplc="5E66C33E">
      <w:numFmt w:val="decimal"/>
      <w:lvlText w:val=""/>
      <w:lvlJc w:val="left"/>
    </w:lvl>
    <w:lvl w:ilvl="5" w:tplc="C1E0476A">
      <w:numFmt w:val="decimal"/>
      <w:lvlText w:val=""/>
      <w:lvlJc w:val="left"/>
    </w:lvl>
    <w:lvl w:ilvl="6" w:tplc="24E262DE">
      <w:numFmt w:val="decimal"/>
      <w:lvlText w:val=""/>
      <w:lvlJc w:val="left"/>
    </w:lvl>
    <w:lvl w:ilvl="7" w:tplc="7C7C2FCA">
      <w:numFmt w:val="decimal"/>
      <w:lvlText w:val=""/>
      <w:lvlJc w:val="left"/>
    </w:lvl>
    <w:lvl w:ilvl="8" w:tplc="A9907B0A">
      <w:numFmt w:val="decimal"/>
      <w:lvlText w:val=""/>
      <w:lvlJc w:val="left"/>
    </w:lvl>
  </w:abstractNum>
  <w:abstractNum w:abstractNumId="5">
    <w:nsid w:val="000013D3"/>
    <w:multiLevelType w:val="hybridMultilevel"/>
    <w:tmpl w:val="1A323346"/>
    <w:lvl w:ilvl="0" w:tplc="6A56E874">
      <w:start w:val="1"/>
      <w:numFmt w:val="decimal"/>
      <w:lvlText w:val="%1."/>
      <w:lvlJc w:val="left"/>
    </w:lvl>
    <w:lvl w:ilvl="1" w:tplc="4AB68F9E">
      <w:numFmt w:val="decimal"/>
      <w:lvlText w:val=""/>
      <w:lvlJc w:val="left"/>
    </w:lvl>
    <w:lvl w:ilvl="2" w:tplc="37645116">
      <w:numFmt w:val="decimal"/>
      <w:lvlText w:val=""/>
      <w:lvlJc w:val="left"/>
    </w:lvl>
    <w:lvl w:ilvl="3" w:tplc="46B0268A">
      <w:numFmt w:val="decimal"/>
      <w:lvlText w:val=""/>
      <w:lvlJc w:val="left"/>
    </w:lvl>
    <w:lvl w:ilvl="4" w:tplc="F39C35C0">
      <w:numFmt w:val="decimal"/>
      <w:lvlText w:val=""/>
      <w:lvlJc w:val="left"/>
    </w:lvl>
    <w:lvl w:ilvl="5" w:tplc="938849AE">
      <w:numFmt w:val="decimal"/>
      <w:lvlText w:val=""/>
      <w:lvlJc w:val="left"/>
    </w:lvl>
    <w:lvl w:ilvl="6" w:tplc="2E7E0B0A">
      <w:numFmt w:val="decimal"/>
      <w:lvlText w:val=""/>
      <w:lvlJc w:val="left"/>
    </w:lvl>
    <w:lvl w:ilvl="7" w:tplc="DBBEB47E">
      <w:numFmt w:val="decimal"/>
      <w:lvlText w:val=""/>
      <w:lvlJc w:val="left"/>
    </w:lvl>
    <w:lvl w:ilvl="8" w:tplc="B9AA34DC">
      <w:numFmt w:val="decimal"/>
      <w:lvlText w:val=""/>
      <w:lvlJc w:val="left"/>
    </w:lvl>
  </w:abstractNum>
  <w:abstractNum w:abstractNumId="6">
    <w:nsid w:val="00002059"/>
    <w:multiLevelType w:val="hybridMultilevel"/>
    <w:tmpl w:val="AB40659E"/>
    <w:lvl w:ilvl="0" w:tplc="C1684532">
      <w:start w:val="2"/>
      <w:numFmt w:val="decimal"/>
      <w:lvlText w:val="%1."/>
      <w:lvlJc w:val="left"/>
    </w:lvl>
    <w:lvl w:ilvl="1" w:tplc="F65E1578">
      <w:numFmt w:val="decimal"/>
      <w:lvlText w:val=""/>
      <w:lvlJc w:val="left"/>
    </w:lvl>
    <w:lvl w:ilvl="2" w:tplc="E1AC3D44">
      <w:numFmt w:val="decimal"/>
      <w:lvlText w:val=""/>
      <w:lvlJc w:val="left"/>
    </w:lvl>
    <w:lvl w:ilvl="3" w:tplc="AFD643B2">
      <w:numFmt w:val="decimal"/>
      <w:lvlText w:val=""/>
      <w:lvlJc w:val="left"/>
    </w:lvl>
    <w:lvl w:ilvl="4" w:tplc="6D6C2422">
      <w:numFmt w:val="decimal"/>
      <w:lvlText w:val=""/>
      <w:lvlJc w:val="left"/>
    </w:lvl>
    <w:lvl w:ilvl="5" w:tplc="7436CF8A">
      <w:numFmt w:val="decimal"/>
      <w:lvlText w:val=""/>
      <w:lvlJc w:val="left"/>
    </w:lvl>
    <w:lvl w:ilvl="6" w:tplc="55C01E58">
      <w:numFmt w:val="decimal"/>
      <w:lvlText w:val=""/>
      <w:lvlJc w:val="left"/>
    </w:lvl>
    <w:lvl w:ilvl="7" w:tplc="96DE3516">
      <w:numFmt w:val="decimal"/>
      <w:lvlText w:val=""/>
      <w:lvlJc w:val="left"/>
    </w:lvl>
    <w:lvl w:ilvl="8" w:tplc="EF4E236A">
      <w:numFmt w:val="decimal"/>
      <w:lvlText w:val=""/>
      <w:lvlJc w:val="left"/>
    </w:lvl>
  </w:abstractNum>
  <w:abstractNum w:abstractNumId="7">
    <w:nsid w:val="00004402"/>
    <w:multiLevelType w:val="hybridMultilevel"/>
    <w:tmpl w:val="0E16A574"/>
    <w:lvl w:ilvl="0" w:tplc="52501CB2">
      <w:start w:val="3"/>
      <w:numFmt w:val="decimal"/>
      <w:lvlText w:val="%1."/>
      <w:lvlJc w:val="left"/>
    </w:lvl>
    <w:lvl w:ilvl="1" w:tplc="3578A2A4">
      <w:numFmt w:val="decimal"/>
      <w:lvlText w:val=""/>
      <w:lvlJc w:val="left"/>
    </w:lvl>
    <w:lvl w:ilvl="2" w:tplc="1CC61DCC">
      <w:numFmt w:val="decimal"/>
      <w:lvlText w:val=""/>
      <w:lvlJc w:val="left"/>
    </w:lvl>
    <w:lvl w:ilvl="3" w:tplc="875AFDF4">
      <w:numFmt w:val="decimal"/>
      <w:lvlText w:val=""/>
      <w:lvlJc w:val="left"/>
    </w:lvl>
    <w:lvl w:ilvl="4" w:tplc="07BC3ADE">
      <w:numFmt w:val="decimal"/>
      <w:lvlText w:val=""/>
      <w:lvlJc w:val="left"/>
    </w:lvl>
    <w:lvl w:ilvl="5" w:tplc="CEB6AB28">
      <w:numFmt w:val="decimal"/>
      <w:lvlText w:val=""/>
      <w:lvlJc w:val="left"/>
    </w:lvl>
    <w:lvl w:ilvl="6" w:tplc="D2DE4C88">
      <w:numFmt w:val="decimal"/>
      <w:lvlText w:val=""/>
      <w:lvlJc w:val="left"/>
    </w:lvl>
    <w:lvl w:ilvl="7" w:tplc="502C1170">
      <w:numFmt w:val="decimal"/>
      <w:lvlText w:val=""/>
      <w:lvlJc w:val="left"/>
    </w:lvl>
    <w:lvl w:ilvl="8" w:tplc="714626C2">
      <w:numFmt w:val="decimal"/>
      <w:lvlText w:val=""/>
      <w:lvlJc w:val="left"/>
    </w:lvl>
  </w:abstractNum>
  <w:abstractNum w:abstractNumId="8">
    <w:nsid w:val="000046CF"/>
    <w:multiLevelType w:val="hybridMultilevel"/>
    <w:tmpl w:val="CEBEF628"/>
    <w:lvl w:ilvl="0" w:tplc="0A7A5766">
      <w:start w:val="1"/>
      <w:numFmt w:val="decimal"/>
      <w:lvlText w:val="%1."/>
      <w:lvlJc w:val="left"/>
    </w:lvl>
    <w:lvl w:ilvl="1" w:tplc="526EA3CA">
      <w:numFmt w:val="decimal"/>
      <w:lvlText w:val=""/>
      <w:lvlJc w:val="left"/>
    </w:lvl>
    <w:lvl w:ilvl="2" w:tplc="FF2E5382">
      <w:numFmt w:val="decimal"/>
      <w:lvlText w:val=""/>
      <w:lvlJc w:val="left"/>
    </w:lvl>
    <w:lvl w:ilvl="3" w:tplc="008E9D4A">
      <w:numFmt w:val="decimal"/>
      <w:lvlText w:val=""/>
      <w:lvlJc w:val="left"/>
    </w:lvl>
    <w:lvl w:ilvl="4" w:tplc="8FAC527A">
      <w:numFmt w:val="decimal"/>
      <w:lvlText w:val=""/>
      <w:lvlJc w:val="left"/>
    </w:lvl>
    <w:lvl w:ilvl="5" w:tplc="6A90783A">
      <w:numFmt w:val="decimal"/>
      <w:lvlText w:val=""/>
      <w:lvlJc w:val="left"/>
    </w:lvl>
    <w:lvl w:ilvl="6" w:tplc="A7A6304C">
      <w:numFmt w:val="decimal"/>
      <w:lvlText w:val=""/>
      <w:lvlJc w:val="left"/>
    </w:lvl>
    <w:lvl w:ilvl="7" w:tplc="556460BE">
      <w:numFmt w:val="decimal"/>
      <w:lvlText w:val=""/>
      <w:lvlJc w:val="left"/>
    </w:lvl>
    <w:lvl w:ilvl="8" w:tplc="E7E03BEC">
      <w:numFmt w:val="decimal"/>
      <w:lvlText w:val=""/>
      <w:lvlJc w:val="left"/>
    </w:lvl>
  </w:abstractNum>
  <w:abstractNum w:abstractNumId="9">
    <w:nsid w:val="0000470E"/>
    <w:multiLevelType w:val="hybridMultilevel"/>
    <w:tmpl w:val="88780D06"/>
    <w:lvl w:ilvl="0" w:tplc="F61C37EC">
      <w:start w:val="2"/>
      <w:numFmt w:val="decimal"/>
      <w:lvlText w:val="%1."/>
      <w:lvlJc w:val="left"/>
    </w:lvl>
    <w:lvl w:ilvl="1" w:tplc="CC1E51EE">
      <w:numFmt w:val="decimal"/>
      <w:lvlText w:val=""/>
      <w:lvlJc w:val="left"/>
    </w:lvl>
    <w:lvl w:ilvl="2" w:tplc="9AAC5A2E">
      <w:numFmt w:val="decimal"/>
      <w:lvlText w:val=""/>
      <w:lvlJc w:val="left"/>
    </w:lvl>
    <w:lvl w:ilvl="3" w:tplc="E918BC3E">
      <w:numFmt w:val="decimal"/>
      <w:lvlText w:val=""/>
      <w:lvlJc w:val="left"/>
    </w:lvl>
    <w:lvl w:ilvl="4" w:tplc="368A9F54">
      <w:numFmt w:val="decimal"/>
      <w:lvlText w:val=""/>
      <w:lvlJc w:val="left"/>
    </w:lvl>
    <w:lvl w:ilvl="5" w:tplc="C0B217EC">
      <w:numFmt w:val="decimal"/>
      <w:lvlText w:val=""/>
      <w:lvlJc w:val="left"/>
    </w:lvl>
    <w:lvl w:ilvl="6" w:tplc="3D72D016">
      <w:numFmt w:val="decimal"/>
      <w:lvlText w:val=""/>
      <w:lvlJc w:val="left"/>
    </w:lvl>
    <w:lvl w:ilvl="7" w:tplc="65909F64">
      <w:numFmt w:val="decimal"/>
      <w:lvlText w:val=""/>
      <w:lvlJc w:val="left"/>
    </w:lvl>
    <w:lvl w:ilvl="8" w:tplc="6A00EA80">
      <w:numFmt w:val="decimal"/>
      <w:lvlText w:val=""/>
      <w:lvlJc w:val="left"/>
    </w:lvl>
  </w:abstractNum>
  <w:abstractNum w:abstractNumId="10">
    <w:nsid w:val="0000486A"/>
    <w:multiLevelType w:val="hybridMultilevel"/>
    <w:tmpl w:val="DB92336A"/>
    <w:lvl w:ilvl="0" w:tplc="E33AE7C0">
      <w:start w:val="3"/>
      <w:numFmt w:val="decimal"/>
      <w:lvlText w:val="%1."/>
      <w:lvlJc w:val="left"/>
    </w:lvl>
    <w:lvl w:ilvl="1" w:tplc="35C0717A">
      <w:numFmt w:val="decimal"/>
      <w:lvlText w:val=""/>
      <w:lvlJc w:val="left"/>
    </w:lvl>
    <w:lvl w:ilvl="2" w:tplc="E00001F2">
      <w:numFmt w:val="decimal"/>
      <w:lvlText w:val=""/>
      <w:lvlJc w:val="left"/>
    </w:lvl>
    <w:lvl w:ilvl="3" w:tplc="E5521C72">
      <w:numFmt w:val="decimal"/>
      <w:lvlText w:val=""/>
      <w:lvlJc w:val="left"/>
    </w:lvl>
    <w:lvl w:ilvl="4" w:tplc="82B4DCD8">
      <w:numFmt w:val="decimal"/>
      <w:lvlText w:val=""/>
      <w:lvlJc w:val="left"/>
    </w:lvl>
    <w:lvl w:ilvl="5" w:tplc="D838947E">
      <w:numFmt w:val="decimal"/>
      <w:lvlText w:val=""/>
      <w:lvlJc w:val="left"/>
    </w:lvl>
    <w:lvl w:ilvl="6" w:tplc="3B7A1732">
      <w:numFmt w:val="decimal"/>
      <w:lvlText w:val=""/>
      <w:lvlJc w:val="left"/>
    </w:lvl>
    <w:lvl w:ilvl="7" w:tplc="1C30BDBE">
      <w:numFmt w:val="decimal"/>
      <w:lvlText w:val=""/>
      <w:lvlJc w:val="left"/>
    </w:lvl>
    <w:lvl w:ilvl="8" w:tplc="ADD40C5E">
      <w:numFmt w:val="decimal"/>
      <w:lvlText w:val=""/>
      <w:lvlJc w:val="left"/>
    </w:lvl>
  </w:abstractNum>
  <w:abstractNum w:abstractNumId="11">
    <w:nsid w:val="000049F7"/>
    <w:multiLevelType w:val="hybridMultilevel"/>
    <w:tmpl w:val="AB3A492A"/>
    <w:lvl w:ilvl="0" w:tplc="3DBA6B5A">
      <w:start w:val="1"/>
      <w:numFmt w:val="decimal"/>
      <w:lvlText w:val="%1."/>
      <w:lvlJc w:val="left"/>
    </w:lvl>
    <w:lvl w:ilvl="1" w:tplc="F0105DAC">
      <w:numFmt w:val="decimal"/>
      <w:lvlText w:val=""/>
      <w:lvlJc w:val="left"/>
    </w:lvl>
    <w:lvl w:ilvl="2" w:tplc="10584282">
      <w:numFmt w:val="decimal"/>
      <w:lvlText w:val=""/>
      <w:lvlJc w:val="left"/>
    </w:lvl>
    <w:lvl w:ilvl="3" w:tplc="C11A8274">
      <w:numFmt w:val="decimal"/>
      <w:lvlText w:val=""/>
      <w:lvlJc w:val="left"/>
    </w:lvl>
    <w:lvl w:ilvl="4" w:tplc="39E8E828">
      <w:numFmt w:val="decimal"/>
      <w:lvlText w:val=""/>
      <w:lvlJc w:val="left"/>
    </w:lvl>
    <w:lvl w:ilvl="5" w:tplc="F7AAC404">
      <w:numFmt w:val="decimal"/>
      <w:lvlText w:val=""/>
      <w:lvlJc w:val="left"/>
    </w:lvl>
    <w:lvl w:ilvl="6" w:tplc="47503A06">
      <w:numFmt w:val="decimal"/>
      <w:lvlText w:val=""/>
      <w:lvlJc w:val="left"/>
    </w:lvl>
    <w:lvl w:ilvl="7" w:tplc="77D6E346">
      <w:numFmt w:val="decimal"/>
      <w:lvlText w:val=""/>
      <w:lvlJc w:val="left"/>
    </w:lvl>
    <w:lvl w:ilvl="8" w:tplc="8668D6C4">
      <w:numFmt w:val="decimal"/>
      <w:lvlText w:val=""/>
      <w:lvlJc w:val="left"/>
    </w:lvl>
  </w:abstractNum>
  <w:abstractNum w:abstractNumId="12">
    <w:nsid w:val="00004CD4"/>
    <w:multiLevelType w:val="hybridMultilevel"/>
    <w:tmpl w:val="2C200CD0"/>
    <w:lvl w:ilvl="0" w:tplc="F830CE1E">
      <w:start w:val="1"/>
      <w:numFmt w:val="decimal"/>
      <w:lvlText w:val="%1."/>
      <w:lvlJc w:val="left"/>
    </w:lvl>
    <w:lvl w:ilvl="1" w:tplc="E4504D92">
      <w:numFmt w:val="decimal"/>
      <w:lvlText w:val=""/>
      <w:lvlJc w:val="left"/>
    </w:lvl>
    <w:lvl w:ilvl="2" w:tplc="591011C4">
      <w:numFmt w:val="decimal"/>
      <w:lvlText w:val=""/>
      <w:lvlJc w:val="left"/>
    </w:lvl>
    <w:lvl w:ilvl="3" w:tplc="E38E7588">
      <w:numFmt w:val="decimal"/>
      <w:lvlText w:val=""/>
      <w:lvlJc w:val="left"/>
    </w:lvl>
    <w:lvl w:ilvl="4" w:tplc="48B6E0B8">
      <w:numFmt w:val="decimal"/>
      <w:lvlText w:val=""/>
      <w:lvlJc w:val="left"/>
    </w:lvl>
    <w:lvl w:ilvl="5" w:tplc="9154DBF4">
      <w:numFmt w:val="decimal"/>
      <w:lvlText w:val=""/>
      <w:lvlJc w:val="left"/>
    </w:lvl>
    <w:lvl w:ilvl="6" w:tplc="D298B6A4">
      <w:numFmt w:val="decimal"/>
      <w:lvlText w:val=""/>
      <w:lvlJc w:val="left"/>
    </w:lvl>
    <w:lvl w:ilvl="7" w:tplc="4F6EB744">
      <w:numFmt w:val="decimal"/>
      <w:lvlText w:val=""/>
      <w:lvlJc w:val="left"/>
    </w:lvl>
    <w:lvl w:ilvl="8" w:tplc="61FA3AFE">
      <w:numFmt w:val="decimal"/>
      <w:lvlText w:val=""/>
      <w:lvlJc w:val="left"/>
    </w:lvl>
  </w:abstractNum>
  <w:abstractNum w:abstractNumId="13">
    <w:nsid w:val="00004E57"/>
    <w:multiLevelType w:val="hybridMultilevel"/>
    <w:tmpl w:val="E2321878"/>
    <w:lvl w:ilvl="0" w:tplc="F98E3F9E">
      <w:start w:val="1"/>
      <w:numFmt w:val="decimal"/>
      <w:lvlText w:val="%1."/>
      <w:lvlJc w:val="left"/>
    </w:lvl>
    <w:lvl w:ilvl="1" w:tplc="089CAEB2">
      <w:numFmt w:val="decimal"/>
      <w:lvlText w:val=""/>
      <w:lvlJc w:val="left"/>
    </w:lvl>
    <w:lvl w:ilvl="2" w:tplc="984C00CA">
      <w:numFmt w:val="decimal"/>
      <w:lvlText w:val=""/>
      <w:lvlJc w:val="left"/>
    </w:lvl>
    <w:lvl w:ilvl="3" w:tplc="ADD2FB0C">
      <w:numFmt w:val="decimal"/>
      <w:lvlText w:val=""/>
      <w:lvlJc w:val="left"/>
    </w:lvl>
    <w:lvl w:ilvl="4" w:tplc="9EA48BFC">
      <w:numFmt w:val="decimal"/>
      <w:lvlText w:val=""/>
      <w:lvlJc w:val="left"/>
    </w:lvl>
    <w:lvl w:ilvl="5" w:tplc="EBE0A3FC">
      <w:numFmt w:val="decimal"/>
      <w:lvlText w:val=""/>
      <w:lvlJc w:val="left"/>
    </w:lvl>
    <w:lvl w:ilvl="6" w:tplc="7A42ACB4">
      <w:numFmt w:val="decimal"/>
      <w:lvlText w:val=""/>
      <w:lvlJc w:val="left"/>
    </w:lvl>
    <w:lvl w:ilvl="7" w:tplc="119C110E">
      <w:numFmt w:val="decimal"/>
      <w:lvlText w:val=""/>
      <w:lvlJc w:val="left"/>
    </w:lvl>
    <w:lvl w:ilvl="8" w:tplc="AD40E6AC">
      <w:numFmt w:val="decimal"/>
      <w:lvlText w:val=""/>
      <w:lvlJc w:val="left"/>
    </w:lvl>
  </w:abstractNum>
  <w:abstractNum w:abstractNumId="14">
    <w:nsid w:val="00004EAE"/>
    <w:multiLevelType w:val="hybridMultilevel"/>
    <w:tmpl w:val="1D70D0FA"/>
    <w:lvl w:ilvl="0" w:tplc="A5DECBDC">
      <w:start w:val="1"/>
      <w:numFmt w:val="decimal"/>
      <w:lvlText w:val="%1."/>
      <w:lvlJc w:val="left"/>
    </w:lvl>
    <w:lvl w:ilvl="1" w:tplc="58DC6894">
      <w:numFmt w:val="decimal"/>
      <w:lvlText w:val=""/>
      <w:lvlJc w:val="left"/>
    </w:lvl>
    <w:lvl w:ilvl="2" w:tplc="8818A2E8">
      <w:numFmt w:val="decimal"/>
      <w:lvlText w:val=""/>
      <w:lvlJc w:val="left"/>
    </w:lvl>
    <w:lvl w:ilvl="3" w:tplc="4BCC5FEA">
      <w:numFmt w:val="decimal"/>
      <w:lvlText w:val=""/>
      <w:lvlJc w:val="left"/>
    </w:lvl>
    <w:lvl w:ilvl="4" w:tplc="2C3A0FA8">
      <w:numFmt w:val="decimal"/>
      <w:lvlText w:val=""/>
      <w:lvlJc w:val="left"/>
    </w:lvl>
    <w:lvl w:ilvl="5" w:tplc="DCCC28DC">
      <w:numFmt w:val="decimal"/>
      <w:lvlText w:val=""/>
      <w:lvlJc w:val="left"/>
    </w:lvl>
    <w:lvl w:ilvl="6" w:tplc="ECDAF6F8">
      <w:numFmt w:val="decimal"/>
      <w:lvlText w:val=""/>
      <w:lvlJc w:val="left"/>
    </w:lvl>
    <w:lvl w:ilvl="7" w:tplc="0F8CEB9E">
      <w:numFmt w:val="decimal"/>
      <w:lvlText w:val=""/>
      <w:lvlJc w:val="left"/>
    </w:lvl>
    <w:lvl w:ilvl="8" w:tplc="9F78502C">
      <w:numFmt w:val="decimal"/>
      <w:lvlText w:val=""/>
      <w:lvlJc w:val="left"/>
    </w:lvl>
  </w:abstractNum>
  <w:abstractNum w:abstractNumId="15">
    <w:nsid w:val="00004FF8"/>
    <w:multiLevelType w:val="hybridMultilevel"/>
    <w:tmpl w:val="1AC42F14"/>
    <w:lvl w:ilvl="0" w:tplc="8DC8AB94">
      <w:start w:val="1"/>
      <w:numFmt w:val="decimal"/>
      <w:lvlText w:val="%1."/>
      <w:lvlJc w:val="left"/>
    </w:lvl>
    <w:lvl w:ilvl="1" w:tplc="FF0CF83A">
      <w:numFmt w:val="decimal"/>
      <w:lvlText w:val=""/>
      <w:lvlJc w:val="left"/>
    </w:lvl>
    <w:lvl w:ilvl="2" w:tplc="89ACF594">
      <w:numFmt w:val="decimal"/>
      <w:lvlText w:val=""/>
      <w:lvlJc w:val="left"/>
    </w:lvl>
    <w:lvl w:ilvl="3" w:tplc="D7D23E9E">
      <w:numFmt w:val="decimal"/>
      <w:lvlText w:val=""/>
      <w:lvlJc w:val="left"/>
    </w:lvl>
    <w:lvl w:ilvl="4" w:tplc="80FE1500">
      <w:numFmt w:val="decimal"/>
      <w:lvlText w:val=""/>
      <w:lvlJc w:val="left"/>
    </w:lvl>
    <w:lvl w:ilvl="5" w:tplc="12A6C556">
      <w:numFmt w:val="decimal"/>
      <w:lvlText w:val=""/>
      <w:lvlJc w:val="left"/>
    </w:lvl>
    <w:lvl w:ilvl="6" w:tplc="F6BAE5F2">
      <w:numFmt w:val="decimal"/>
      <w:lvlText w:val=""/>
      <w:lvlJc w:val="left"/>
    </w:lvl>
    <w:lvl w:ilvl="7" w:tplc="1D025BA8">
      <w:numFmt w:val="decimal"/>
      <w:lvlText w:val=""/>
      <w:lvlJc w:val="left"/>
    </w:lvl>
    <w:lvl w:ilvl="8" w:tplc="B102413C">
      <w:numFmt w:val="decimal"/>
      <w:lvlText w:val=""/>
      <w:lvlJc w:val="left"/>
    </w:lvl>
  </w:abstractNum>
  <w:abstractNum w:abstractNumId="16">
    <w:nsid w:val="00005078"/>
    <w:multiLevelType w:val="hybridMultilevel"/>
    <w:tmpl w:val="66E6F3C8"/>
    <w:lvl w:ilvl="0" w:tplc="C79EB286">
      <w:start w:val="1"/>
      <w:numFmt w:val="bullet"/>
      <w:lvlText w:val="У"/>
      <w:lvlJc w:val="left"/>
    </w:lvl>
    <w:lvl w:ilvl="1" w:tplc="315AB212">
      <w:start w:val="1"/>
      <w:numFmt w:val="decimal"/>
      <w:lvlText w:val="%2."/>
      <w:lvlJc w:val="left"/>
    </w:lvl>
    <w:lvl w:ilvl="2" w:tplc="030C1DA2">
      <w:numFmt w:val="decimal"/>
      <w:lvlText w:val=""/>
      <w:lvlJc w:val="left"/>
    </w:lvl>
    <w:lvl w:ilvl="3" w:tplc="1AEC4F74">
      <w:numFmt w:val="decimal"/>
      <w:lvlText w:val=""/>
      <w:lvlJc w:val="left"/>
    </w:lvl>
    <w:lvl w:ilvl="4" w:tplc="75D62216">
      <w:numFmt w:val="decimal"/>
      <w:lvlText w:val=""/>
      <w:lvlJc w:val="left"/>
    </w:lvl>
    <w:lvl w:ilvl="5" w:tplc="FC0627D6">
      <w:numFmt w:val="decimal"/>
      <w:lvlText w:val=""/>
      <w:lvlJc w:val="left"/>
    </w:lvl>
    <w:lvl w:ilvl="6" w:tplc="84260DA4">
      <w:numFmt w:val="decimal"/>
      <w:lvlText w:val=""/>
      <w:lvlJc w:val="left"/>
    </w:lvl>
    <w:lvl w:ilvl="7" w:tplc="B5A409AA">
      <w:numFmt w:val="decimal"/>
      <w:lvlText w:val=""/>
      <w:lvlJc w:val="left"/>
    </w:lvl>
    <w:lvl w:ilvl="8" w:tplc="FBAA65A2">
      <w:numFmt w:val="decimal"/>
      <w:lvlText w:val=""/>
      <w:lvlJc w:val="left"/>
    </w:lvl>
  </w:abstractNum>
  <w:abstractNum w:abstractNumId="17">
    <w:nsid w:val="00005A9F"/>
    <w:multiLevelType w:val="hybridMultilevel"/>
    <w:tmpl w:val="C53C2BA4"/>
    <w:lvl w:ilvl="0" w:tplc="7E5ADD5A">
      <w:start w:val="1"/>
      <w:numFmt w:val="bullet"/>
      <w:lvlText w:val="-"/>
      <w:lvlJc w:val="left"/>
    </w:lvl>
    <w:lvl w:ilvl="1" w:tplc="87040FE6">
      <w:numFmt w:val="decimal"/>
      <w:lvlText w:val=""/>
      <w:lvlJc w:val="left"/>
    </w:lvl>
    <w:lvl w:ilvl="2" w:tplc="37D0A910">
      <w:numFmt w:val="decimal"/>
      <w:lvlText w:val=""/>
      <w:lvlJc w:val="left"/>
    </w:lvl>
    <w:lvl w:ilvl="3" w:tplc="343E9A52">
      <w:numFmt w:val="decimal"/>
      <w:lvlText w:val=""/>
      <w:lvlJc w:val="left"/>
    </w:lvl>
    <w:lvl w:ilvl="4" w:tplc="BDE23AD2">
      <w:numFmt w:val="decimal"/>
      <w:lvlText w:val=""/>
      <w:lvlJc w:val="left"/>
    </w:lvl>
    <w:lvl w:ilvl="5" w:tplc="190AF7FC">
      <w:numFmt w:val="decimal"/>
      <w:lvlText w:val=""/>
      <w:lvlJc w:val="left"/>
    </w:lvl>
    <w:lvl w:ilvl="6" w:tplc="2F788896">
      <w:numFmt w:val="decimal"/>
      <w:lvlText w:val=""/>
      <w:lvlJc w:val="left"/>
    </w:lvl>
    <w:lvl w:ilvl="7" w:tplc="7F4C0200">
      <w:numFmt w:val="decimal"/>
      <w:lvlText w:val=""/>
      <w:lvlJc w:val="left"/>
    </w:lvl>
    <w:lvl w:ilvl="8" w:tplc="02E0AE96">
      <w:numFmt w:val="decimal"/>
      <w:lvlText w:val=""/>
      <w:lvlJc w:val="left"/>
    </w:lvl>
  </w:abstractNum>
  <w:abstractNum w:abstractNumId="18">
    <w:nsid w:val="00005C46"/>
    <w:multiLevelType w:val="hybridMultilevel"/>
    <w:tmpl w:val="EDC42E10"/>
    <w:lvl w:ilvl="0" w:tplc="A350E36A">
      <w:start w:val="1"/>
      <w:numFmt w:val="decimal"/>
      <w:lvlText w:val="%1."/>
      <w:lvlJc w:val="left"/>
    </w:lvl>
    <w:lvl w:ilvl="1" w:tplc="EEBC30AA">
      <w:numFmt w:val="decimal"/>
      <w:lvlText w:val=""/>
      <w:lvlJc w:val="left"/>
    </w:lvl>
    <w:lvl w:ilvl="2" w:tplc="78BC4C62">
      <w:numFmt w:val="decimal"/>
      <w:lvlText w:val=""/>
      <w:lvlJc w:val="left"/>
    </w:lvl>
    <w:lvl w:ilvl="3" w:tplc="D5C4432A">
      <w:numFmt w:val="decimal"/>
      <w:lvlText w:val=""/>
      <w:lvlJc w:val="left"/>
    </w:lvl>
    <w:lvl w:ilvl="4" w:tplc="32706B8A">
      <w:numFmt w:val="decimal"/>
      <w:lvlText w:val=""/>
      <w:lvlJc w:val="left"/>
    </w:lvl>
    <w:lvl w:ilvl="5" w:tplc="07268A62">
      <w:numFmt w:val="decimal"/>
      <w:lvlText w:val=""/>
      <w:lvlJc w:val="left"/>
    </w:lvl>
    <w:lvl w:ilvl="6" w:tplc="682A7F36">
      <w:numFmt w:val="decimal"/>
      <w:lvlText w:val=""/>
      <w:lvlJc w:val="left"/>
    </w:lvl>
    <w:lvl w:ilvl="7" w:tplc="99EEC432">
      <w:numFmt w:val="decimal"/>
      <w:lvlText w:val=""/>
      <w:lvlJc w:val="left"/>
    </w:lvl>
    <w:lvl w:ilvl="8" w:tplc="32929B28">
      <w:numFmt w:val="decimal"/>
      <w:lvlText w:val=""/>
      <w:lvlJc w:val="left"/>
    </w:lvl>
  </w:abstractNum>
  <w:abstractNum w:abstractNumId="19">
    <w:nsid w:val="00005ED0"/>
    <w:multiLevelType w:val="hybridMultilevel"/>
    <w:tmpl w:val="5A68BA00"/>
    <w:lvl w:ilvl="0" w:tplc="1F08B578">
      <w:start w:val="1"/>
      <w:numFmt w:val="decimal"/>
      <w:lvlText w:val="%1."/>
      <w:lvlJc w:val="left"/>
    </w:lvl>
    <w:lvl w:ilvl="1" w:tplc="35D46FB0">
      <w:numFmt w:val="decimal"/>
      <w:lvlText w:val=""/>
      <w:lvlJc w:val="left"/>
    </w:lvl>
    <w:lvl w:ilvl="2" w:tplc="509A7F7C">
      <w:numFmt w:val="decimal"/>
      <w:lvlText w:val=""/>
      <w:lvlJc w:val="left"/>
    </w:lvl>
    <w:lvl w:ilvl="3" w:tplc="42AAF5F4">
      <w:numFmt w:val="decimal"/>
      <w:lvlText w:val=""/>
      <w:lvlJc w:val="left"/>
    </w:lvl>
    <w:lvl w:ilvl="4" w:tplc="5E00ABC0">
      <w:numFmt w:val="decimal"/>
      <w:lvlText w:val=""/>
      <w:lvlJc w:val="left"/>
    </w:lvl>
    <w:lvl w:ilvl="5" w:tplc="849E346C">
      <w:numFmt w:val="decimal"/>
      <w:lvlText w:val=""/>
      <w:lvlJc w:val="left"/>
    </w:lvl>
    <w:lvl w:ilvl="6" w:tplc="9F7A8948">
      <w:numFmt w:val="decimal"/>
      <w:lvlText w:val=""/>
      <w:lvlJc w:val="left"/>
    </w:lvl>
    <w:lvl w:ilvl="7" w:tplc="15940CA0">
      <w:numFmt w:val="decimal"/>
      <w:lvlText w:val=""/>
      <w:lvlJc w:val="left"/>
    </w:lvl>
    <w:lvl w:ilvl="8" w:tplc="94505868">
      <w:numFmt w:val="decimal"/>
      <w:lvlText w:val=""/>
      <w:lvlJc w:val="left"/>
    </w:lvl>
  </w:abstractNum>
  <w:abstractNum w:abstractNumId="20">
    <w:nsid w:val="00005FA4"/>
    <w:multiLevelType w:val="hybridMultilevel"/>
    <w:tmpl w:val="A3EE7834"/>
    <w:lvl w:ilvl="0" w:tplc="E2E038D6">
      <w:start w:val="1"/>
      <w:numFmt w:val="bullet"/>
      <w:lvlText w:val="У"/>
      <w:lvlJc w:val="left"/>
    </w:lvl>
    <w:lvl w:ilvl="1" w:tplc="B5B21A0E">
      <w:numFmt w:val="decimal"/>
      <w:lvlText w:val=""/>
      <w:lvlJc w:val="left"/>
    </w:lvl>
    <w:lvl w:ilvl="2" w:tplc="DB7E0E84">
      <w:numFmt w:val="decimal"/>
      <w:lvlText w:val=""/>
      <w:lvlJc w:val="left"/>
    </w:lvl>
    <w:lvl w:ilvl="3" w:tplc="427ABCAA">
      <w:numFmt w:val="decimal"/>
      <w:lvlText w:val=""/>
      <w:lvlJc w:val="left"/>
    </w:lvl>
    <w:lvl w:ilvl="4" w:tplc="7F4E6666">
      <w:numFmt w:val="decimal"/>
      <w:lvlText w:val=""/>
      <w:lvlJc w:val="left"/>
    </w:lvl>
    <w:lvl w:ilvl="5" w:tplc="D23A961C">
      <w:numFmt w:val="decimal"/>
      <w:lvlText w:val=""/>
      <w:lvlJc w:val="left"/>
    </w:lvl>
    <w:lvl w:ilvl="6" w:tplc="24FEA496">
      <w:numFmt w:val="decimal"/>
      <w:lvlText w:val=""/>
      <w:lvlJc w:val="left"/>
    </w:lvl>
    <w:lvl w:ilvl="7" w:tplc="B038F106">
      <w:numFmt w:val="decimal"/>
      <w:lvlText w:val=""/>
      <w:lvlJc w:val="left"/>
    </w:lvl>
    <w:lvl w:ilvl="8" w:tplc="1BE0D706">
      <w:numFmt w:val="decimal"/>
      <w:lvlText w:val=""/>
      <w:lvlJc w:val="left"/>
    </w:lvl>
  </w:abstractNum>
  <w:abstractNum w:abstractNumId="21">
    <w:nsid w:val="00006AD4"/>
    <w:multiLevelType w:val="hybridMultilevel"/>
    <w:tmpl w:val="669CDE70"/>
    <w:lvl w:ilvl="0" w:tplc="1DBACA76">
      <w:start w:val="1"/>
      <w:numFmt w:val="bullet"/>
      <w:lvlText w:val="с"/>
      <w:lvlJc w:val="left"/>
    </w:lvl>
    <w:lvl w:ilvl="1" w:tplc="9AFC602E">
      <w:start w:val="1"/>
      <w:numFmt w:val="decimal"/>
      <w:lvlText w:val="%2."/>
      <w:lvlJc w:val="left"/>
    </w:lvl>
    <w:lvl w:ilvl="2" w:tplc="5BAEB740">
      <w:numFmt w:val="decimal"/>
      <w:lvlText w:val=""/>
      <w:lvlJc w:val="left"/>
    </w:lvl>
    <w:lvl w:ilvl="3" w:tplc="A730470A">
      <w:numFmt w:val="decimal"/>
      <w:lvlText w:val=""/>
      <w:lvlJc w:val="left"/>
    </w:lvl>
    <w:lvl w:ilvl="4" w:tplc="B6683410">
      <w:numFmt w:val="decimal"/>
      <w:lvlText w:val=""/>
      <w:lvlJc w:val="left"/>
    </w:lvl>
    <w:lvl w:ilvl="5" w:tplc="91A85444">
      <w:numFmt w:val="decimal"/>
      <w:lvlText w:val=""/>
      <w:lvlJc w:val="left"/>
    </w:lvl>
    <w:lvl w:ilvl="6" w:tplc="353457C8">
      <w:numFmt w:val="decimal"/>
      <w:lvlText w:val=""/>
      <w:lvlJc w:val="left"/>
    </w:lvl>
    <w:lvl w:ilvl="7" w:tplc="0A862E5E">
      <w:numFmt w:val="decimal"/>
      <w:lvlText w:val=""/>
      <w:lvlJc w:val="left"/>
    </w:lvl>
    <w:lvl w:ilvl="8" w:tplc="3CA62132">
      <w:numFmt w:val="decimal"/>
      <w:lvlText w:val=""/>
      <w:lvlJc w:val="left"/>
    </w:lvl>
  </w:abstractNum>
  <w:abstractNum w:abstractNumId="22">
    <w:nsid w:val="000074AD"/>
    <w:multiLevelType w:val="hybridMultilevel"/>
    <w:tmpl w:val="400A209E"/>
    <w:lvl w:ilvl="0" w:tplc="C5C4A3A4">
      <w:start w:val="1"/>
      <w:numFmt w:val="decimal"/>
      <w:lvlText w:val="%1."/>
      <w:lvlJc w:val="left"/>
    </w:lvl>
    <w:lvl w:ilvl="1" w:tplc="4F642E42">
      <w:numFmt w:val="decimal"/>
      <w:lvlText w:val=""/>
      <w:lvlJc w:val="left"/>
    </w:lvl>
    <w:lvl w:ilvl="2" w:tplc="F258A580">
      <w:numFmt w:val="decimal"/>
      <w:lvlText w:val=""/>
      <w:lvlJc w:val="left"/>
    </w:lvl>
    <w:lvl w:ilvl="3" w:tplc="AA086118">
      <w:numFmt w:val="decimal"/>
      <w:lvlText w:val=""/>
      <w:lvlJc w:val="left"/>
    </w:lvl>
    <w:lvl w:ilvl="4" w:tplc="4A52AFDA">
      <w:numFmt w:val="decimal"/>
      <w:lvlText w:val=""/>
      <w:lvlJc w:val="left"/>
    </w:lvl>
    <w:lvl w:ilvl="5" w:tplc="B9126916">
      <w:numFmt w:val="decimal"/>
      <w:lvlText w:val=""/>
      <w:lvlJc w:val="left"/>
    </w:lvl>
    <w:lvl w:ilvl="6" w:tplc="DF00C2AE">
      <w:numFmt w:val="decimal"/>
      <w:lvlText w:val=""/>
      <w:lvlJc w:val="left"/>
    </w:lvl>
    <w:lvl w:ilvl="7" w:tplc="00564676">
      <w:numFmt w:val="decimal"/>
      <w:lvlText w:val=""/>
      <w:lvlJc w:val="left"/>
    </w:lvl>
    <w:lvl w:ilvl="8" w:tplc="940E6B76">
      <w:numFmt w:val="decimal"/>
      <w:lvlText w:val=""/>
      <w:lvlJc w:val="left"/>
    </w:lvl>
  </w:abstractNum>
  <w:abstractNum w:abstractNumId="23">
    <w:nsid w:val="00007CFE"/>
    <w:multiLevelType w:val="hybridMultilevel"/>
    <w:tmpl w:val="87A8D856"/>
    <w:lvl w:ilvl="0" w:tplc="E2429C94">
      <w:start w:val="1"/>
      <w:numFmt w:val="bullet"/>
      <w:lvlText w:val="1"/>
      <w:lvlJc w:val="left"/>
    </w:lvl>
    <w:lvl w:ilvl="1" w:tplc="83361322">
      <w:numFmt w:val="decimal"/>
      <w:lvlText w:val=""/>
      <w:lvlJc w:val="left"/>
    </w:lvl>
    <w:lvl w:ilvl="2" w:tplc="80282180">
      <w:numFmt w:val="decimal"/>
      <w:lvlText w:val=""/>
      <w:lvlJc w:val="left"/>
    </w:lvl>
    <w:lvl w:ilvl="3" w:tplc="AA368B34">
      <w:numFmt w:val="decimal"/>
      <w:lvlText w:val=""/>
      <w:lvlJc w:val="left"/>
    </w:lvl>
    <w:lvl w:ilvl="4" w:tplc="C7AEE456">
      <w:numFmt w:val="decimal"/>
      <w:lvlText w:val=""/>
      <w:lvlJc w:val="left"/>
    </w:lvl>
    <w:lvl w:ilvl="5" w:tplc="5358CC38">
      <w:numFmt w:val="decimal"/>
      <w:lvlText w:val=""/>
      <w:lvlJc w:val="left"/>
    </w:lvl>
    <w:lvl w:ilvl="6" w:tplc="3102A6F0">
      <w:numFmt w:val="decimal"/>
      <w:lvlText w:val=""/>
      <w:lvlJc w:val="left"/>
    </w:lvl>
    <w:lvl w:ilvl="7" w:tplc="E3E6A422">
      <w:numFmt w:val="decimal"/>
      <w:lvlText w:val=""/>
      <w:lvlJc w:val="left"/>
    </w:lvl>
    <w:lvl w:ilvl="8" w:tplc="58D09D8E">
      <w:numFmt w:val="decimal"/>
      <w:lvlText w:val=""/>
      <w:lvlJc w:val="left"/>
    </w:lvl>
  </w:abstractNum>
  <w:abstractNum w:abstractNumId="24">
    <w:nsid w:val="00FA1B5B"/>
    <w:multiLevelType w:val="multilevel"/>
    <w:tmpl w:val="3D3A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2023CE1"/>
    <w:multiLevelType w:val="multilevel"/>
    <w:tmpl w:val="8520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21D407A"/>
    <w:multiLevelType w:val="multilevel"/>
    <w:tmpl w:val="AB4E5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30034F1"/>
    <w:multiLevelType w:val="multilevel"/>
    <w:tmpl w:val="79B4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BA15908"/>
    <w:multiLevelType w:val="multilevel"/>
    <w:tmpl w:val="9438C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BDE7536"/>
    <w:multiLevelType w:val="multilevel"/>
    <w:tmpl w:val="EDCC3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F0559C6"/>
    <w:multiLevelType w:val="multilevel"/>
    <w:tmpl w:val="99805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FB25FBE"/>
    <w:multiLevelType w:val="multilevel"/>
    <w:tmpl w:val="A022A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1C60576"/>
    <w:multiLevelType w:val="multilevel"/>
    <w:tmpl w:val="84D67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3C06D6D"/>
    <w:multiLevelType w:val="multilevel"/>
    <w:tmpl w:val="564E6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4A95ADB"/>
    <w:multiLevelType w:val="multilevel"/>
    <w:tmpl w:val="AE9E8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56455C6"/>
    <w:multiLevelType w:val="multilevel"/>
    <w:tmpl w:val="C8DC4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62C40A1"/>
    <w:multiLevelType w:val="multilevel"/>
    <w:tmpl w:val="35764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6F26AE5"/>
    <w:multiLevelType w:val="multilevel"/>
    <w:tmpl w:val="21762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9405F7A"/>
    <w:multiLevelType w:val="multilevel"/>
    <w:tmpl w:val="11B49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CBA39CC"/>
    <w:multiLevelType w:val="multilevel"/>
    <w:tmpl w:val="EFDEA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EC2315B"/>
    <w:multiLevelType w:val="multilevel"/>
    <w:tmpl w:val="53987D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F9A18EF"/>
    <w:multiLevelType w:val="multilevel"/>
    <w:tmpl w:val="947CF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FC91A65"/>
    <w:multiLevelType w:val="multilevel"/>
    <w:tmpl w:val="76449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FD0195B"/>
    <w:multiLevelType w:val="multilevel"/>
    <w:tmpl w:val="EBFCE1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0AE7826"/>
    <w:multiLevelType w:val="multilevel"/>
    <w:tmpl w:val="51303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35371E7"/>
    <w:multiLevelType w:val="multilevel"/>
    <w:tmpl w:val="F21A7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4A57AD2"/>
    <w:multiLevelType w:val="multilevel"/>
    <w:tmpl w:val="349E0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53A6838"/>
    <w:multiLevelType w:val="multilevel"/>
    <w:tmpl w:val="D990F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5653D7F"/>
    <w:multiLevelType w:val="multilevel"/>
    <w:tmpl w:val="FAAEB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6984B61"/>
    <w:multiLevelType w:val="multilevel"/>
    <w:tmpl w:val="28A0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73E40FA"/>
    <w:multiLevelType w:val="multilevel"/>
    <w:tmpl w:val="FC12E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81275EF"/>
    <w:multiLevelType w:val="multilevel"/>
    <w:tmpl w:val="4EF2E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B36636C"/>
    <w:multiLevelType w:val="multilevel"/>
    <w:tmpl w:val="EACE9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CAE414E"/>
    <w:multiLevelType w:val="multilevel"/>
    <w:tmpl w:val="1680A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EC97EA7"/>
    <w:multiLevelType w:val="multilevel"/>
    <w:tmpl w:val="4E92C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F6E3F42"/>
    <w:multiLevelType w:val="multilevel"/>
    <w:tmpl w:val="11565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1B80E26"/>
    <w:multiLevelType w:val="multilevel"/>
    <w:tmpl w:val="DD185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3E87843"/>
    <w:multiLevelType w:val="multilevel"/>
    <w:tmpl w:val="F4446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6797652"/>
    <w:multiLevelType w:val="multilevel"/>
    <w:tmpl w:val="13867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7C95C59"/>
    <w:multiLevelType w:val="multilevel"/>
    <w:tmpl w:val="1092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D506227"/>
    <w:multiLevelType w:val="multilevel"/>
    <w:tmpl w:val="669A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DB8090D"/>
    <w:multiLevelType w:val="multilevel"/>
    <w:tmpl w:val="DBBA2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E493197"/>
    <w:multiLevelType w:val="multilevel"/>
    <w:tmpl w:val="47060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F15561E"/>
    <w:multiLevelType w:val="multilevel"/>
    <w:tmpl w:val="28A4A5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F23521C"/>
    <w:multiLevelType w:val="multilevel"/>
    <w:tmpl w:val="9C5A9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FA14B13"/>
    <w:multiLevelType w:val="multilevel"/>
    <w:tmpl w:val="C7687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3222978"/>
    <w:multiLevelType w:val="multilevel"/>
    <w:tmpl w:val="2DF8E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36C3725"/>
    <w:multiLevelType w:val="multilevel"/>
    <w:tmpl w:val="8E74A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593561C"/>
    <w:multiLevelType w:val="multilevel"/>
    <w:tmpl w:val="73D8B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7B53811"/>
    <w:multiLevelType w:val="multilevel"/>
    <w:tmpl w:val="4DD07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D266DFF"/>
    <w:multiLevelType w:val="multilevel"/>
    <w:tmpl w:val="4C5007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FDC676B"/>
    <w:multiLevelType w:val="multilevel"/>
    <w:tmpl w:val="A496A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5283784"/>
    <w:multiLevelType w:val="multilevel"/>
    <w:tmpl w:val="1DDE3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7702A38"/>
    <w:multiLevelType w:val="multilevel"/>
    <w:tmpl w:val="AD807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972312A"/>
    <w:multiLevelType w:val="multilevel"/>
    <w:tmpl w:val="B02AE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9A84BBC"/>
    <w:multiLevelType w:val="multilevel"/>
    <w:tmpl w:val="70642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A3B4CD8"/>
    <w:multiLevelType w:val="multilevel"/>
    <w:tmpl w:val="71403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B5F209B"/>
    <w:multiLevelType w:val="multilevel"/>
    <w:tmpl w:val="1A86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CE20AA0"/>
    <w:multiLevelType w:val="multilevel"/>
    <w:tmpl w:val="8A50B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14C7455"/>
    <w:multiLevelType w:val="multilevel"/>
    <w:tmpl w:val="4A4A6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19670A3"/>
    <w:multiLevelType w:val="multilevel"/>
    <w:tmpl w:val="DE8C6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25D60B7"/>
    <w:multiLevelType w:val="multilevel"/>
    <w:tmpl w:val="19B47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40302F4"/>
    <w:multiLevelType w:val="multilevel"/>
    <w:tmpl w:val="D2E40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4597140"/>
    <w:multiLevelType w:val="multilevel"/>
    <w:tmpl w:val="FF54F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AA804A2"/>
    <w:multiLevelType w:val="multilevel"/>
    <w:tmpl w:val="E9F4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0E42431"/>
    <w:multiLevelType w:val="multilevel"/>
    <w:tmpl w:val="2C203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2D93791"/>
    <w:multiLevelType w:val="multilevel"/>
    <w:tmpl w:val="EDF8C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2DA7444"/>
    <w:multiLevelType w:val="multilevel"/>
    <w:tmpl w:val="5C50E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4C02F24"/>
    <w:multiLevelType w:val="multilevel"/>
    <w:tmpl w:val="54A2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544110D"/>
    <w:multiLevelType w:val="multilevel"/>
    <w:tmpl w:val="BD5C0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67D6E7C"/>
    <w:multiLevelType w:val="multilevel"/>
    <w:tmpl w:val="B782A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6EE63A6"/>
    <w:multiLevelType w:val="multilevel"/>
    <w:tmpl w:val="59EC17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75000AA"/>
    <w:multiLevelType w:val="multilevel"/>
    <w:tmpl w:val="66B8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A6B34F9"/>
    <w:multiLevelType w:val="multilevel"/>
    <w:tmpl w:val="CD14F4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B5E156F"/>
    <w:multiLevelType w:val="multilevel"/>
    <w:tmpl w:val="E7869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C605472"/>
    <w:multiLevelType w:val="multilevel"/>
    <w:tmpl w:val="D22C7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CD00B0E"/>
    <w:multiLevelType w:val="multilevel"/>
    <w:tmpl w:val="94F03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E167684"/>
    <w:multiLevelType w:val="multilevel"/>
    <w:tmpl w:val="0CC8B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70"/>
  </w:num>
  <w:num w:numId="3">
    <w:abstractNumId w:val="43"/>
  </w:num>
  <w:num w:numId="4">
    <w:abstractNumId w:val="63"/>
  </w:num>
  <w:num w:numId="5">
    <w:abstractNumId w:val="91"/>
  </w:num>
  <w:num w:numId="6">
    <w:abstractNumId w:val="93"/>
  </w:num>
  <w:num w:numId="7">
    <w:abstractNumId w:val="34"/>
  </w:num>
  <w:num w:numId="8">
    <w:abstractNumId w:val="56"/>
  </w:num>
  <w:num w:numId="9">
    <w:abstractNumId w:val="47"/>
  </w:num>
  <w:num w:numId="10">
    <w:abstractNumId w:val="84"/>
  </w:num>
  <w:num w:numId="11">
    <w:abstractNumId w:val="73"/>
  </w:num>
  <w:num w:numId="12">
    <w:abstractNumId w:val="80"/>
  </w:num>
  <w:num w:numId="13">
    <w:abstractNumId w:val="57"/>
  </w:num>
  <w:num w:numId="14">
    <w:abstractNumId w:val="74"/>
  </w:num>
  <w:num w:numId="15">
    <w:abstractNumId w:val="88"/>
  </w:num>
  <w:num w:numId="16">
    <w:abstractNumId w:val="48"/>
  </w:num>
  <w:num w:numId="17">
    <w:abstractNumId w:val="82"/>
  </w:num>
  <w:num w:numId="18">
    <w:abstractNumId w:val="79"/>
  </w:num>
  <w:num w:numId="19">
    <w:abstractNumId w:val="67"/>
  </w:num>
  <w:num w:numId="20">
    <w:abstractNumId w:val="32"/>
  </w:num>
  <w:num w:numId="21">
    <w:abstractNumId w:val="24"/>
  </w:num>
  <w:num w:numId="22">
    <w:abstractNumId w:val="58"/>
  </w:num>
  <w:num w:numId="23">
    <w:abstractNumId w:val="45"/>
  </w:num>
  <w:num w:numId="24">
    <w:abstractNumId w:val="77"/>
  </w:num>
  <w:num w:numId="25">
    <w:abstractNumId w:val="35"/>
  </w:num>
  <w:num w:numId="26">
    <w:abstractNumId w:val="42"/>
  </w:num>
  <w:num w:numId="27">
    <w:abstractNumId w:val="51"/>
  </w:num>
  <w:num w:numId="28">
    <w:abstractNumId w:val="83"/>
  </w:num>
  <w:num w:numId="29">
    <w:abstractNumId w:val="53"/>
  </w:num>
  <w:num w:numId="30">
    <w:abstractNumId w:val="72"/>
  </w:num>
  <w:num w:numId="31">
    <w:abstractNumId w:val="94"/>
  </w:num>
  <w:num w:numId="32">
    <w:abstractNumId w:val="61"/>
  </w:num>
  <w:num w:numId="33">
    <w:abstractNumId w:val="28"/>
  </w:num>
  <w:num w:numId="34">
    <w:abstractNumId w:val="92"/>
  </w:num>
  <w:num w:numId="35">
    <w:abstractNumId w:val="71"/>
  </w:num>
  <w:num w:numId="36">
    <w:abstractNumId w:val="85"/>
  </w:num>
  <w:num w:numId="37">
    <w:abstractNumId w:val="75"/>
  </w:num>
  <w:num w:numId="38">
    <w:abstractNumId w:val="26"/>
  </w:num>
  <w:num w:numId="39">
    <w:abstractNumId w:val="49"/>
  </w:num>
  <w:num w:numId="40">
    <w:abstractNumId w:val="55"/>
  </w:num>
  <w:num w:numId="41">
    <w:abstractNumId w:val="7"/>
  </w:num>
  <w:num w:numId="42">
    <w:abstractNumId w:val="3"/>
  </w:num>
  <w:num w:numId="43">
    <w:abstractNumId w:val="21"/>
  </w:num>
  <w:num w:numId="44">
    <w:abstractNumId w:val="17"/>
  </w:num>
  <w:num w:numId="45">
    <w:abstractNumId w:val="12"/>
  </w:num>
  <w:num w:numId="46">
    <w:abstractNumId w:val="20"/>
  </w:num>
  <w:num w:numId="47">
    <w:abstractNumId w:val="6"/>
  </w:num>
  <w:num w:numId="48">
    <w:abstractNumId w:val="4"/>
  </w:num>
  <w:num w:numId="49">
    <w:abstractNumId w:val="8"/>
  </w:num>
  <w:num w:numId="50">
    <w:abstractNumId w:val="0"/>
  </w:num>
  <w:num w:numId="51">
    <w:abstractNumId w:val="11"/>
  </w:num>
  <w:num w:numId="52">
    <w:abstractNumId w:val="16"/>
  </w:num>
  <w:num w:numId="53">
    <w:abstractNumId w:val="15"/>
  </w:num>
  <w:num w:numId="54">
    <w:abstractNumId w:val="18"/>
  </w:num>
  <w:num w:numId="55">
    <w:abstractNumId w:val="10"/>
  </w:num>
  <w:num w:numId="56">
    <w:abstractNumId w:val="9"/>
  </w:num>
  <w:num w:numId="57">
    <w:abstractNumId w:val="2"/>
  </w:num>
  <w:num w:numId="58">
    <w:abstractNumId w:val="19"/>
  </w:num>
  <w:num w:numId="59">
    <w:abstractNumId w:val="13"/>
  </w:num>
  <w:num w:numId="60">
    <w:abstractNumId w:val="22"/>
  </w:num>
  <w:num w:numId="61">
    <w:abstractNumId w:val="14"/>
  </w:num>
  <w:num w:numId="62">
    <w:abstractNumId w:val="23"/>
  </w:num>
  <w:num w:numId="63">
    <w:abstractNumId w:val="5"/>
  </w:num>
  <w:num w:numId="64">
    <w:abstractNumId w:val="1"/>
  </w:num>
  <w:num w:numId="65">
    <w:abstractNumId w:val="89"/>
  </w:num>
  <w:num w:numId="66">
    <w:abstractNumId w:val="25"/>
  </w:num>
  <w:num w:numId="67">
    <w:abstractNumId w:val="86"/>
  </w:num>
  <w:num w:numId="68">
    <w:abstractNumId w:val="68"/>
  </w:num>
  <w:num w:numId="69">
    <w:abstractNumId w:val="46"/>
  </w:num>
  <w:num w:numId="70">
    <w:abstractNumId w:val="33"/>
  </w:num>
  <w:num w:numId="71">
    <w:abstractNumId w:val="50"/>
  </w:num>
  <w:num w:numId="72">
    <w:abstractNumId w:val="54"/>
  </w:num>
  <w:num w:numId="73">
    <w:abstractNumId w:val="37"/>
  </w:num>
  <w:num w:numId="74">
    <w:abstractNumId w:val="90"/>
  </w:num>
  <w:num w:numId="75">
    <w:abstractNumId w:val="69"/>
  </w:num>
  <w:num w:numId="76">
    <w:abstractNumId w:val="81"/>
  </w:num>
  <w:num w:numId="77">
    <w:abstractNumId w:val="65"/>
  </w:num>
  <w:num w:numId="78">
    <w:abstractNumId w:val="39"/>
  </w:num>
  <w:num w:numId="79">
    <w:abstractNumId w:val="29"/>
  </w:num>
  <w:num w:numId="80">
    <w:abstractNumId w:val="59"/>
  </w:num>
  <w:num w:numId="81">
    <w:abstractNumId w:val="30"/>
  </w:num>
  <w:num w:numId="82">
    <w:abstractNumId w:val="76"/>
  </w:num>
  <w:num w:numId="83">
    <w:abstractNumId w:val="60"/>
  </w:num>
  <w:num w:numId="84">
    <w:abstractNumId w:val="41"/>
  </w:num>
  <w:num w:numId="85">
    <w:abstractNumId w:val="64"/>
  </w:num>
  <w:num w:numId="86">
    <w:abstractNumId w:val="62"/>
  </w:num>
  <w:num w:numId="87">
    <w:abstractNumId w:val="31"/>
  </w:num>
  <w:num w:numId="88">
    <w:abstractNumId w:val="38"/>
  </w:num>
  <w:num w:numId="89">
    <w:abstractNumId w:val="44"/>
  </w:num>
  <w:num w:numId="90">
    <w:abstractNumId w:val="27"/>
  </w:num>
  <w:num w:numId="91">
    <w:abstractNumId w:val="87"/>
  </w:num>
  <w:num w:numId="92">
    <w:abstractNumId w:val="52"/>
  </w:num>
  <w:num w:numId="93">
    <w:abstractNumId w:val="95"/>
  </w:num>
  <w:num w:numId="94">
    <w:abstractNumId w:val="97"/>
  </w:num>
  <w:num w:numId="95">
    <w:abstractNumId w:val="78"/>
  </w:num>
  <w:num w:numId="96">
    <w:abstractNumId w:val="96"/>
  </w:num>
  <w:num w:numId="97">
    <w:abstractNumId w:val="66"/>
  </w:num>
  <w:num w:numId="98">
    <w:abstractNumId w:val="36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98"/>
    <w:rsid w:val="00106CDF"/>
    <w:rsid w:val="001A1011"/>
    <w:rsid w:val="002A3039"/>
    <w:rsid w:val="002E799F"/>
    <w:rsid w:val="00307509"/>
    <w:rsid w:val="003111EE"/>
    <w:rsid w:val="00394B00"/>
    <w:rsid w:val="003C7D14"/>
    <w:rsid w:val="004837EC"/>
    <w:rsid w:val="00534052"/>
    <w:rsid w:val="0055092D"/>
    <w:rsid w:val="00682DEF"/>
    <w:rsid w:val="006C09C6"/>
    <w:rsid w:val="007E0893"/>
    <w:rsid w:val="0092309F"/>
    <w:rsid w:val="009D5275"/>
    <w:rsid w:val="00A26480"/>
    <w:rsid w:val="00B85B37"/>
    <w:rsid w:val="00C7462E"/>
    <w:rsid w:val="00CB1B71"/>
    <w:rsid w:val="00CE4898"/>
    <w:rsid w:val="00D377A8"/>
    <w:rsid w:val="00D45A31"/>
    <w:rsid w:val="00E65802"/>
    <w:rsid w:val="00EC6AC4"/>
    <w:rsid w:val="00ED4C58"/>
    <w:rsid w:val="00EF0DF5"/>
    <w:rsid w:val="00F7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D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30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3039"/>
  </w:style>
  <w:style w:type="paragraph" w:styleId="a6">
    <w:name w:val="footer"/>
    <w:basedOn w:val="a"/>
    <w:link w:val="a7"/>
    <w:uiPriority w:val="99"/>
    <w:unhideWhenUsed/>
    <w:rsid w:val="002A30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3039"/>
  </w:style>
  <w:style w:type="table" w:styleId="a8">
    <w:name w:val="Table Grid"/>
    <w:basedOn w:val="a1"/>
    <w:uiPriority w:val="59"/>
    <w:rsid w:val="002A3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EC6AC4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94B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4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D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30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3039"/>
  </w:style>
  <w:style w:type="paragraph" w:styleId="a6">
    <w:name w:val="footer"/>
    <w:basedOn w:val="a"/>
    <w:link w:val="a7"/>
    <w:uiPriority w:val="99"/>
    <w:unhideWhenUsed/>
    <w:rsid w:val="002A30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3039"/>
  </w:style>
  <w:style w:type="table" w:styleId="a8">
    <w:name w:val="Table Grid"/>
    <w:basedOn w:val="a1"/>
    <w:uiPriority w:val="59"/>
    <w:rsid w:val="002A3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EC6AC4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94B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4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7B030-F3C0-4555-B862-64E21B1FB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19</Pages>
  <Words>4135</Words>
  <Characters>23570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27650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Ноутбук2</dc:creator>
  <cp:lastModifiedBy>User</cp:lastModifiedBy>
  <cp:revision>13</cp:revision>
  <cp:lastPrinted>2022-11-02T07:27:00Z</cp:lastPrinted>
  <dcterms:created xsi:type="dcterms:W3CDTF">2021-03-15T04:14:00Z</dcterms:created>
  <dcterms:modified xsi:type="dcterms:W3CDTF">2022-11-02T07:27:00Z</dcterms:modified>
</cp:coreProperties>
</file>